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en-US" w:eastAsia="en-US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AF5A98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3655" t="31115" r="33020" b="25400"/>
                <wp:wrapNone/>
                <wp:docPr id="1" name="Lin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D51C065" id="Line 12" o:spid="_x0000_s1026" style="position:absolute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dMho4SgCAABJ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ХХХ</w:t>
      </w:r>
      <w:r w:rsidR="000F2F1F">
        <w:rPr>
          <w:rFonts w:ascii="Courier New" w:hAnsi="Courier New" w:cs="Courier New"/>
          <w:b/>
          <w:color w:val="000000"/>
          <w:lang w:val="uk-UA"/>
        </w:rPr>
        <w:t>І</w:t>
      </w:r>
      <w:r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  <w:r w:rsidR="00AF5A98">
        <w:rPr>
          <w:rFonts w:ascii="Courier New" w:hAnsi="Courier New" w:cs="Courier New"/>
          <w:color w:val="000000"/>
          <w:lang w:val="uk-UA"/>
        </w:rPr>
        <w:t>765</w:t>
      </w:r>
      <w:bookmarkStart w:id="0" w:name="_GoBack"/>
      <w:bookmarkEnd w:id="0"/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     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>
        <w:rPr>
          <w:rFonts w:ascii="Courier New" w:hAnsi="Courier New" w:cs="Courier New"/>
          <w:b/>
          <w:lang w:val="uk-UA"/>
        </w:rPr>
        <w:t>2</w:t>
      </w:r>
      <w:r w:rsidR="000F2F1F">
        <w:rPr>
          <w:rFonts w:ascii="Courier New" w:hAnsi="Courier New" w:cs="Courier New"/>
          <w:b/>
          <w:lang w:val="uk-UA"/>
        </w:rPr>
        <w:t>2</w:t>
      </w:r>
      <w:r w:rsidRPr="00435527">
        <w:rPr>
          <w:rFonts w:ascii="Courier New" w:hAnsi="Courier New" w:cs="Courier New"/>
          <w:b/>
          <w:lang w:val="uk-UA"/>
        </w:rPr>
        <w:t xml:space="preserve"> </w:t>
      </w:r>
      <w:r w:rsidR="000F2F1F">
        <w:rPr>
          <w:rFonts w:ascii="Courier New" w:hAnsi="Courier New" w:cs="Courier New"/>
          <w:b/>
          <w:lang w:val="uk-UA"/>
        </w:rPr>
        <w:t>листопада</w:t>
      </w:r>
      <w:r w:rsidRPr="00435527">
        <w:rPr>
          <w:rFonts w:ascii="Courier New" w:hAnsi="Courier New" w:cs="Courier New"/>
          <w:b/>
          <w:lang w:val="uk-UA"/>
        </w:rPr>
        <w:t xml:space="preserve"> 2018 року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щодо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відведення земельної ділянки для будівництва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обслуговування житлового будинку,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господарських будівель та споруд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надання її у приватну власність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r w:rsidR="000F2F1F">
        <w:rPr>
          <w:rFonts w:ascii="Courier New" w:hAnsi="Courier New" w:cs="Courier New"/>
          <w:b/>
          <w:lang w:val="uk-UA"/>
        </w:rPr>
        <w:t>Хібриковій Н.М</w:t>
      </w:r>
      <w:r w:rsidR="002F17EF">
        <w:rPr>
          <w:rFonts w:ascii="Courier New" w:hAnsi="Courier New" w:cs="Courier New"/>
          <w:b/>
          <w:lang w:val="uk-UA"/>
        </w:rPr>
        <w:t>.</w:t>
      </w:r>
      <w:r w:rsidRPr="00435527">
        <w:rPr>
          <w:rFonts w:ascii="Courier New" w:hAnsi="Courier New" w:cs="Courier New"/>
          <w:b/>
          <w:lang w:val="uk-UA"/>
        </w:rPr>
        <w:t xml:space="preserve"> в смт. Брюховичі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гр. </w:t>
      </w:r>
      <w:r w:rsidR="000F2F1F">
        <w:rPr>
          <w:rFonts w:ascii="Courier New" w:hAnsi="Courier New" w:cs="Courier New"/>
          <w:lang w:val="uk-UA"/>
        </w:rPr>
        <w:t>Хібрикової Н.М.</w:t>
      </w:r>
      <w:r w:rsidRPr="00435527">
        <w:rPr>
          <w:rFonts w:ascii="Courier New" w:hAnsi="Courier New" w:cs="Courier New"/>
          <w:lang w:val="uk-UA"/>
        </w:rPr>
        <w:t xml:space="preserve"> та розроблений проект землеустрою щодо відведення земельної ділянки, враховуючи висновки про погодження проекту землеустрою, керуючись ст.12,118,186,202,203,204 ЗК України, ст. 26,59 ЗУ  «Про місцеве самоврядування в Україні», ст. 50 ЗУ «Про землеустрій», сесія Брюховицької селищної ради                                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1. Затвердити проект землеустрою щодо відведення земельної ділянки та надати безоплатно у власність зем</w:t>
      </w:r>
      <w:r w:rsidRPr="00435527">
        <w:rPr>
          <w:rFonts w:ascii="Courier New" w:hAnsi="Courier New" w:cs="Courier New"/>
        </w:rPr>
        <w:t>ельну ділянку площею 0,</w:t>
      </w:r>
      <w:r w:rsidR="000F2F1F">
        <w:rPr>
          <w:rFonts w:ascii="Courier New" w:hAnsi="Courier New" w:cs="Courier New"/>
          <w:lang w:val="uk-UA"/>
        </w:rPr>
        <w:t>15</w:t>
      </w:r>
      <w:r w:rsidRPr="00435527">
        <w:rPr>
          <w:rFonts w:ascii="Courier New" w:hAnsi="Courier New" w:cs="Courier New"/>
        </w:rPr>
        <w:t xml:space="preserve"> га </w:t>
      </w:r>
      <w:r>
        <w:rPr>
          <w:rFonts w:ascii="Courier New" w:hAnsi="Courier New" w:cs="Courier New"/>
          <w:lang w:val="uk-UA"/>
        </w:rPr>
        <w:t>(</w:t>
      </w:r>
      <w:r w:rsidRPr="00435527">
        <w:rPr>
          <w:rFonts w:ascii="Courier New" w:hAnsi="Courier New" w:cs="Courier New"/>
        </w:rPr>
        <w:t>кадастровий номер 4610166300:</w:t>
      </w:r>
      <w:r w:rsidRPr="00435527">
        <w:rPr>
          <w:rFonts w:ascii="Courier New" w:hAnsi="Courier New" w:cs="Courier New"/>
          <w:lang w:val="uk-UA"/>
        </w:rPr>
        <w:t>0</w:t>
      </w:r>
      <w:r w:rsidR="000F2F1F">
        <w:rPr>
          <w:rFonts w:ascii="Courier New" w:hAnsi="Courier New" w:cs="Courier New"/>
          <w:lang w:val="uk-UA"/>
        </w:rPr>
        <w:t>7</w:t>
      </w:r>
      <w:r w:rsidRPr="00435527">
        <w:rPr>
          <w:rFonts w:ascii="Courier New" w:hAnsi="Courier New" w:cs="Courier New"/>
        </w:rPr>
        <w:t>:00</w:t>
      </w:r>
      <w:r w:rsidR="000F2F1F">
        <w:rPr>
          <w:rFonts w:ascii="Courier New" w:hAnsi="Courier New" w:cs="Courier New"/>
          <w:lang w:val="uk-UA"/>
        </w:rPr>
        <w:t>3</w:t>
      </w:r>
      <w:r w:rsidRPr="00435527">
        <w:rPr>
          <w:rFonts w:ascii="Courier New" w:hAnsi="Courier New" w:cs="Courier New"/>
        </w:rPr>
        <w:t>:</w:t>
      </w:r>
      <w:r w:rsidRPr="00435527">
        <w:rPr>
          <w:rFonts w:ascii="Courier New" w:hAnsi="Courier New" w:cs="Courier New"/>
          <w:lang w:val="uk-UA"/>
        </w:rPr>
        <w:t>0</w:t>
      </w:r>
      <w:r w:rsidR="000F2F1F">
        <w:rPr>
          <w:rFonts w:ascii="Courier New" w:hAnsi="Courier New" w:cs="Courier New"/>
          <w:lang w:val="uk-UA"/>
        </w:rPr>
        <w:t>363</w:t>
      </w:r>
      <w:r w:rsidRPr="00435527">
        <w:rPr>
          <w:rFonts w:ascii="Courier New" w:hAnsi="Courier New" w:cs="Courier New"/>
        </w:rPr>
        <w:t>)</w:t>
      </w:r>
      <w:r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вул. </w:t>
      </w:r>
      <w:r w:rsidR="000F2F1F">
        <w:rPr>
          <w:rFonts w:ascii="Courier New" w:hAnsi="Courier New" w:cs="Courier New"/>
          <w:lang w:val="uk-UA"/>
        </w:rPr>
        <w:t>Крукова Гора</w:t>
      </w:r>
      <w:r w:rsidRPr="00435527">
        <w:rPr>
          <w:rFonts w:ascii="Courier New" w:hAnsi="Courier New" w:cs="Courier New"/>
        </w:rPr>
        <w:t xml:space="preserve"> для будівництва </w:t>
      </w:r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Pr="00435527">
        <w:rPr>
          <w:rFonts w:ascii="Courier New" w:hAnsi="Courier New" w:cs="Courier New"/>
        </w:rPr>
        <w:t xml:space="preserve"> з земель селища не наданих у власність і користування гр. </w:t>
      </w:r>
      <w:r w:rsidR="000F2F1F">
        <w:rPr>
          <w:rFonts w:ascii="Courier New" w:hAnsi="Courier New" w:cs="Courier New"/>
          <w:lang w:val="uk-UA"/>
        </w:rPr>
        <w:t>Хібриковій Наталії Миколаївні</w:t>
      </w:r>
      <w:r w:rsidRPr="00435527">
        <w:rPr>
          <w:rFonts w:ascii="Courier New" w:hAnsi="Courier New" w:cs="Courier New"/>
          <w:lang w:val="uk-UA"/>
        </w:rPr>
        <w:t>.</w:t>
      </w:r>
    </w:p>
    <w:p w:rsidR="00273CDA" w:rsidRPr="00435527" w:rsidRDefault="00273CDA" w:rsidP="00273CDA">
      <w:pPr>
        <w:ind w:left="-284" w:right="-286" w:firstLine="540"/>
        <w:rPr>
          <w:rFonts w:ascii="Courier New" w:hAnsi="Courier New" w:cs="Courier New"/>
          <w:lang w:val="uk-UA"/>
        </w:rPr>
      </w:pPr>
    </w:p>
    <w:p w:rsidR="00273CDA" w:rsidRPr="00435527" w:rsidRDefault="00273CDA" w:rsidP="00273CDA">
      <w:pPr>
        <w:ind w:left="-284" w:right="-286" w:firstLine="540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2. Земельну ділянку використовувати за цільовим призначенням.</w:t>
      </w: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3. Управлінню Держгеокадастру у місті Львові внести відповідні зміни в земельно-облікові документи.</w:t>
      </w: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4.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     </w:t>
      </w:r>
      <w:r w:rsidRPr="00435527">
        <w:rPr>
          <w:rFonts w:ascii="Courier New" w:hAnsi="Courier New" w:cs="Courier New"/>
          <w:b/>
          <w:lang w:val="uk-UA"/>
        </w:rPr>
        <w:t xml:space="preserve"> 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6C413E" w:rsidRDefault="006C413E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6C413E" w:rsidRDefault="006C413E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6C413E" w:rsidRDefault="006C413E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6C413E" w:rsidRDefault="006C413E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6C413E" w:rsidRDefault="006C413E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6C413E" w:rsidRDefault="006C413E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6C413E" w:rsidRPr="00435527" w:rsidRDefault="006C413E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sectPr w:rsidR="006C413E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1189"/>
    <w:rsid w:val="0000387E"/>
    <w:rsid w:val="00030E7F"/>
    <w:rsid w:val="00054F45"/>
    <w:rsid w:val="000577F1"/>
    <w:rsid w:val="00061CA7"/>
    <w:rsid w:val="000740E6"/>
    <w:rsid w:val="000749BB"/>
    <w:rsid w:val="000C0AED"/>
    <w:rsid w:val="000D5B9F"/>
    <w:rsid w:val="000E2C9F"/>
    <w:rsid w:val="000F0D15"/>
    <w:rsid w:val="000F2F1F"/>
    <w:rsid w:val="000F627F"/>
    <w:rsid w:val="000F67EE"/>
    <w:rsid w:val="000F7F5B"/>
    <w:rsid w:val="0012080A"/>
    <w:rsid w:val="0012300C"/>
    <w:rsid w:val="00134F6E"/>
    <w:rsid w:val="00145DCA"/>
    <w:rsid w:val="00160046"/>
    <w:rsid w:val="00164CCA"/>
    <w:rsid w:val="00165CC0"/>
    <w:rsid w:val="00167082"/>
    <w:rsid w:val="001958AA"/>
    <w:rsid w:val="001C2776"/>
    <w:rsid w:val="001E76A2"/>
    <w:rsid w:val="001F0492"/>
    <w:rsid w:val="001F149B"/>
    <w:rsid w:val="00212335"/>
    <w:rsid w:val="00255866"/>
    <w:rsid w:val="00273CDA"/>
    <w:rsid w:val="002B1189"/>
    <w:rsid w:val="002B36EF"/>
    <w:rsid w:val="002D01F2"/>
    <w:rsid w:val="002E0611"/>
    <w:rsid w:val="002E09AD"/>
    <w:rsid w:val="002F1355"/>
    <w:rsid w:val="002F17EF"/>
    <w:rsid w:val="002F413F"/>
    <w:rsid w:val="0031487B"/>
    <w:rsid w:val="00333317"/>
    <w:rsid w:val="0034226A"/>
    <w:rsid w:val="003477BD"/>
    <w:rsid w:val="00377E57"/>
    <w:rsid w:val="003839D2"/>
    <w:rsid w:val="003A4E9E"/>
    <w:rsid w:val="003D74F6"/>
    <w:rsid w:val="004007F1"/>
    <w:rsid w:val="004015BC"/>
    <w:rsid w:val="00420FEF"/>
    <w:rsid w:val="00432250"/>
    <w:rsid w:val="00435527"/>
    <w:rsid w:val="0044605A"/>
    <w:rsid w:val="004478FC"/>
    <w:rsid w:val="00490A0D"/>
    <w:rsid w:val="00497B3D"/>
    <w:rsid w:val="004B6D97"/>
    <w:rsid w:val="004D71D4"/>
    <w:rsid w:val="004E5549"/>
    <w:rsid w:val="004E75B3"/>
    <w:rsid w:val="004F624C"/>
    <w:rsid w:val="005036C3"/>
    <w:rsid w:val="00511A65"/>
    <w:rsid w:val="00541EC7"/>
    <w:rsid w:val="005567DE"/>
    <w:rsid w:val="00582B70"/>
    <w:rsid w:val="00583A68"/>
    <w:rsid w:val="005A382C"/>
    <w:rsid w:val="005A3F06"/>
    <w:rsid w:val="005C225B"/>
    <w:rsid w:val="005E4172"/>
    <w:rsid w:val="005E7E39"/>
    <w:rsid w:val="006040F1"/>
    <w:rsid w:val="0061253F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67CB2"/>
    <w:rsid w:val="00685414"/>
    <w:rsid w:val="006A3294"/>
    <w:rsid w:val="006A446F"/>
    <w:rsid w:val="006A7421"/>
    <w:rsid w:val="006B38A9"/>
    <w:rsid w:val="006B55AF"/>
    <w:rsid w:val="006C413E"/>
    <w:rsid w:val="006C5DE9"/>
    <w:rsid w:val="006D006F"/>
    <w:rsid w:val="006E39EA"/>
    <w:rsid w:val="00716946"/>
    <w:rsid w:val="00720E9E"/>
    <w:rsid w:val="00734C9E"/>
    <w:rsid w:val="0075053F"/>
    <w:rsid w:val="00764347"/>
    <w:rsid w:val="00765E06"/>
    <w:rsid w:val="007701C5"/>
    <w:rsid w:val="00772884"/>
    <w:rsid w:val="0078778E"/>
    <w:rsid w:val="007940B2"/>
    <w:rsid w:val="0079455F"/>
    <w:rsid w:val="007A4DE5"/>
    <w:rsid w:val="007B3AD8"/>
    <w:rsid w:val="007F49AA"/>
    <w:rsid w:val="008144B0"/>
    <w:rsid w:val="00822F9C"/>
    <w:rsid w:val="0082402C"/>
    <w:rsid w:val="00836650"/>
    <w:rsid w:val="00854B15"/>
    <w:rsid w:val="00856456"/>
    <w:rsid w:val="0085752C"/>
    <w:rsid w:val="00885AA1"/>
    <w:rsid w:val="00885BB5"/>
    <w:rsid w:val="00885E19"/>
    <w:rsid w:val="008A51C3"/>
    <w:rsid w:val="008C38E9"/>
    <w:rsid w:val="008D26F9"/>
    <w:rsid w:val="008D5F2C"/>
    <w:rsid w:val="00915503"/>
    <w:rsid w:val="009203AE"/>
    <w:rsid w:val="009223F9"/>
    <w:rsid w:val="00925E31"/>
    <w:rsid w:val="00947034"/>
    <w:rsid w:val="009621AD"/>
    <w:rsid w:val="00967ADA"/>
    <w:rsid w:val="009A59F9"/>
    <w:rsid w:val="009A70F2"/>
    <w:rsid w:val="009B485F"/>
    <w:rsid w:val="009F68D1"/>
    <w:rsid w:val="00A0625F"/>
    <w:rsid w:val="00A21768"/>
    <w:rsid w:val="00A32237"/>
    <w:rsid w:val="00A50585"/>
    <w:rsid w:val="00A57766"/>
    <w:rsid w:val="00A875E4"/>
    <w:rsid w:val="00A906E5"/>
    <w:rsid w:val="00A96B83"/>
    <w:rsid w:val="00AC3018"/>
    <w:rsid w:val="00AF453C"/>
    <w:rsid w:val="00AF5A98"/>
    <w:rsid w:val="00B03454"/>
    <w:rsid w:val="00B04E5F"/>
    <w:rsid w:val="00B050A4"/>
    <w:rsid w:val="00B063D1"/>
    <w:rsid w:val="00B074BA"/>
    <w:rsid w:val="00B17522"/>
    <w:rsid w:val="00B25C36"/>
    <w:rsid w:val="00B273DE"/>
    <w:rsid w:val="00B374BF"/>
    <w:rsid w:val="00B42BD0"/>
    <w:rsid w:val="00B44652"/>
    <w:rsid w:val="00B54E73"/>
    <w:rsid w:val="00B602EA"/>
    <w:rsid w:val="00B63E2D"/>
    <w:rsid w:val="00B73578"/>
    <w:rsid w:val="00B83D52"/>
    <w:rsid w:val="00B8791B"/>
    <w:rsid w:val="00BE2C80"/>
    <w:rsid w:val="00BE57BA"/>
    <w:rsid w:val="00BE640F"/>
    <w:rsid w:val="00BF32BE"/>
    <w:rsid w:val="00C016AE"/>
    <w:rsid w:val="00C061AB"/>
    <w:rsid w:val="00C07AE9"/>
    <w:rsid w:val="00C26478"/>
    <w:rsid w:val="00C41DF8"/>
    <w:rsid w:val="00C47CCE"/>
    <w:rsid w:val="00C610F7"/>
    <w:rsid w:val="00C618B1"/>
    <w:rsid w:val="00C82E4E"/>
    <w:rsid w:val="00CA5B3D"/>
    <w:rsid w:val="00CA7FC2"/>
    <w:rsid w:val="00CB3D5E"/>
    <w:rsid w:val="00CB579A"/>
    <w:rsid w:val="00CB6255"/>
    <w:rsid w:val="00CB71F1"/>
    <w:rsid w:val="00CC6C10"/>
    <w:rsid w:val="00CE1C0D"/>
    <w:rsid w:val="00CE58F4"/>
    <w:rsid w:val="00D20B66"/>
    <w:rsid w:val="00D31EAD"/>
    <w:rsid w:val="00D36A5A"/>
    <w:rsid w:val="00D46D4B"/>
    <w:rsid w:val="00D650FB"/>
    <w:rsid w:val="00D82E77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37CB"/>
    <w:rsid w:val="00E00523"/>
    <w:rsid w:val="00E32C0A"/>
    <w:rsid w:val="00E3424B"/>
    <w:rsid w:val="00E34DC3"/>
    <w:rsid w:val="00E417BD"/>
    <w:rsid w:val="00E427D2"/>
    <w:rsid w:val="00E45904"/>
    <w:rsid w:val="00E45C45"/>
    <w:rsid w:val="00E638A9"/>
    <w:rsid w:val="00E733EF"/>
    <w:rsid w:val="00E928ED"/>
    <w:rsid w:val="00EC066B"/>
    <w:rsid w:val="00ED7EC8"/>
    <w:rsid w:val="00EE4079"/>
    <w:rsid w:val="00EE777F"/>
    <w:rsid w:val="00EF2F0E"/>
    <w:rsid w:val="00F00E8E"/>
    <w:rsid w:val="00F11D68"/>
    <w:rsid w:val="00F25A1B"/>
    <w:rsid w:val="00F27FEF"/>
    <w:rsid w:val="00F55A61"/>
    <w:rsid w:val="00F6784E"/>
    <w:rsid w:val="00F734FD"/>
    <w:rsid w:val="00F853F4"/>
    <w:rsid w:val="00F87B6A"/>
    <w:rsid w:val="00F95EA2"/>
    <w:rsid w:val="00FB5313"/>
    <w:rsid w:val="00FB6F38"/>
    <w:rsid w:val="00FE3B29"/>
    <w:rsid w:val="00FE5BDD"/>
    <w:rsid w:val="00FF2A89"/>
    <w:rsid w:val="00FF4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B8C672"/>
  <w15:docId w15:val="{50A07DEA-007B-4722-970E-820246351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8715F5-2FE7-41E7-A4C0-2F4FED9A2D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219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User</cp:lastModifiedBy>
  <cp:revision>2</cp:revision>
  <cp:lastPrinted>2018-10-09T09:08:00Z</cp:lastPrinted>
  <dcterms:created xsi:type="dcterms:W3CDTF">2022-01-11T09:52:00Z</dcterms:created>
  <dcterms:modified xsi:type="dcterms:W3CDTF">2022-01-11T09:52:00Z</dcterms:modified>
</cp:coreProperties>
</file>