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A79" w:rsidRPr="004D1DAB" w:rsidRDefault="00D92861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515" w:rsidRPr="004D1DAB" w:rsidRDefault="008D2515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3702AD" w:rsidRDefault="003702AD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E456F" w:rsidRPr="004D1DAB" w:rsidRDefault="00653C55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Україна</w:t>
      </w:r>
    </w:p>
    <w:p w:rsidR="008E3A79" w:rsidRPr="004D1DAB" w:rsidRDefault="008E3A79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БРЮХОВИЦЬКА СЕЛИЩНА РАДА</w:t>
      </w:r>
      <w:r w:rsidR="00D92861" w:rsidRPr="004D1DAB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0480" r="3048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B35A81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53C55" w:rsidRPr="004D1DAB" w:rsidRDefault="00653C55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67987" w:rsidRPr="004D1DAB" w:rsidRDefault="00A971A0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Х</w:t>
      </w:r>
      <w:r w:rsidR="00167738" w:rsidRPr="004D1DAB">
        <w:rPr>
          <w:rFonts w:ascii="Courier New" w:hAnsi="Courier New" w:cs="Courier New"/>
          <w:b/>
          <w:lang w:val="uk-UA"/>
        </w:rPr>
        <w:t>Х</w:t>
      </w:r>
      <w:r w:rsidR="001561EC" w:rsidRPr="004D1DAB">
        <w:rPr>
          <w:rFonts w:ascii="Courier New" w:hAnsi="Courier New" w:cs="Courier New"/>
          <w:b/>
          <w:lang w:val="uk-UA"/>
        </w:rPr>
        <w:t>Х</w:t>
      </w:r>
      <w:r w:rsidR="00F7154D" w:rsidRPr="004D1DAB">
        <w:rPr>
          <w:rFonts w:ascii="Courier New" w:hAnsi="Courier New" w:cs="Courier New"/>
          <w:b/>
          <w:lang w:val="uk-UA"/>
        </w:rPr>
        <w:t>Х</w:t>
      </w:r>
      <w:r w:rsidR="00020BAC" w:rsidRPr="004D1DA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355A0" w:rsidRPr="004D1DAB">
        <w:rPr>
          <w:rFonts w:ascii="Courier New" w:hAnsi="Courier New" w:cs="Courier New"/>
          <w:b/>
          <w:lang w:val="uk-UA"/>
        </w:rPr>
        <w:t xml:space="preserve">сесія </w:t>
      </w:r>
      <w:r w:rsidR="002355A0" w:rsidRPr="004D1DAB">
        <w:rPr>
          <w:rFonts w:ascii="Courier New" w:hAnsi="Courier New" w:cs="Courier New"/>
          <w:b/>
          <w:lang w:val="en-US"/>
        </w:rPr>
        <w:t>VI</w:t>
      </w:r>
      <w:r w:rsidR="002355A0" w:rsidRPr="004D1DAB">
        <w:rPr>
          <w:rFonts w:ascii="Courier New" w:hAnsi="Courier New" w:cs="Courier New"/>
          <w:b/>
          <w:lang w:val="uk-UA"/>
        </w:rPr>
        <w:t xml:space="preserve"> скликання</w:t>
      </w:r>
    </w:p>
    <w:p w:rsidR="00D933D8" w:rsidRPr="004D1DAB" w:rsidRDefault="008E3A79" w:rsidP="00FA03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РІШЕННЯ №</w:t>
      </w:r>
      <w:r w:rsidRPr="004D1DAB">
        <w:rPr>
          <w:rFonts w:ascii="Courier New" w:hAnsi="Courier New" w:cs="Courier New"/>
          <w:lang w:val="uk-UA"/>
        </w:rPr>
        <w:t xml:space="preserve"> </w:t>
      </w:r>
      <w:r w:rsidR="00D92861">
        <w:rPr>
          <w:rFonts w:ascii="Courier New" w:hAnsi="Courier New" w:cs="Courier New"/>
          <w:lang w:val="uk-UA"/>
        </w:rPr>
        <w:t>580</w:t>
      </w:r>
    </w:p>
    <w:p w:rsidR="00967987" w:rsidRPr="004D1DAB" w:rsidRDefault="00967987" w:rsidP="00FA03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369EF" w:rsidRPr="004D1DAB" w:rsidRDefault="00E369EF" w:rsidP="00B77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D933D8" w:rsidRPr="004D1DAB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Від </w:t>
      </w:r>
      <w:r w:rsidR="00F7154D" w:rsidRPr="004D1DAB">
        <w:rPr>
          <w:rFonts w:ascii="Courier New" w:hAnsi="Courier New" w:cs="Courier New"/>
          <w:b/>
          <w:lang w:val="uk-UA"/>
        </w:rPr>
        <w:t>23</w:t>
      </w:r>
      <w:r w:rsidR="00E7123C" w:rsidRPr="004D1DAB">
        <w:rPr>
          <w:rFonts w:ascii="Courier New" w:hAnsi="Courier New" w:cs="Courier New"/>
          <w:b/>
          <w:lang w:val="uk-UA"/>
        </w:rPr>
        <w:t xml:space="preserve"> </w:t>
      </w:r>
      <w:r w:rsidR="002F18D0" w:rsidRPr="004D1DAB">
        <w:rPr>
          <w:rFonts w:ascii="Courier New" w:hAnsi="Courier New" w:cs="Courier New"/>
          <w:b/>
          <w:lang w:val="uk-UA"/>
        </w:rPr>
        <w:t>квітня</w:t>
      </w:r>
      <w:r w:rsidR="006A6DAE" w:rsidRPr="004D1DAB">
        <w:rPr>
          <w:rFonts w:ascii="Courier New" w:hAnsi="Courier New" w:cs="Courier New"/>
          <w:b/>
          <w:lang w:val="uk-UA"/>
        </w:rPr>
        <w:t xml:space="preserve"> 201</w:t>
      </w:r>
      <w:r w:rsidR="002F18D0" w:rsidRPr="004D1DAB">
        <w:rPr>
          <w:rFonts w:ascii="Courier New" w:hAnsi="Courier New" w:cs="Courier New"/>
          <w:b/>
          <w:lang w:val="uk-UA"/>
        </w:rPr>
        <w:t>5</w:t>
      </w:r>
      <w:r w:rsidR="006A6DAE" w:rsidRPr="004D1DAB">
        <w:rPr>
          <w:rFonts w:ascii="Courier New" w:hAnsi="Courier New" w:cs="Courier New"/>
          <w:b/>
          <w:lang w:val="uk-UA"/>
        </w:rPr>
        <w:t xml:space="preserve"> року</w:t>
      </w:r>
    </w:p>
    <w:p w:rsidR="0016549E" w:rsidRPr="004D1DAB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                        </w:t>
      </w:r>
    </w:p>
    <w:p w:rsidR="006B5C03" w:rsidRPr="004D1DAB" w:rsidRDefault="008E3A79" w:rsidP="005B45F1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Про затвердження проект</w:t>
      </w:r>
      <w:r w:rsidR="00BB19CD" w:rsidRPr="004D1DAB">
        <w:rPr>
          <w:rFonts w:ascii="Courier New" w:hAnsi="Courier New" w:cs="Courier New"/>
          <w:b/>
          <w:lang w:val="uk-UA"/>
        </w:rPr>
        <w:t>ів</w:t>
      </w:r>
      <w:r w:rsidRPr="004D1DAB">
        <w:rPr>
          <w:rFonts w:ascii="Courier New" w:hAnsi="Courier New" w:cs="Courier New"/>
          <w:b/>
          <w:lang w:val="uk-UA"/>
        </w:rPr>
        <w:t xml:space="preserve"> </w:t>
      </w:r>
      <w:r w:rsidR="006B5C03" w:rsidRPr="004D1DAB">
        <w:rPr>
          <w:rFonts w:ascii="Courier New" w:hAnsi="Courier New" w:cs="Courier New"/>
          <w:b/>
          <w:lang w:val="uk-UA"/>
        </w:rPr>
        <w:t xml:space="preserve">землеустрою </w:t>
      </w:r>
    </w:p>
    <w:p w:rsidR="006B5C03" w:rsidRPr="004D1DAB" w:rsidRDefault="006B5C03" w:rsidP="005B45F1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щодо </w:t>
      </w:r>
      <w:r w:rsidR="008E3A79" w:rsidRPr="004D1DAB">
        <w:rPr>
          <w:rFonts w:ascii="Courier New" w:hAnsi="Courier New" w:cs="Courier New"/>
          <w:b/>
          <w:lang w:val="uk-UA"/>
        </w:rPr>
        <w:t>відведення</w:t>
      </w:r>
      <w:r w:rsidRPr="004D1DAB">
        <w:rPr>
          <w:rFonts w:ascii="Courier New" w:hAnsi="Courier New" w:cs="Courier New"/>
          <w:b/>
          <w:lang w:val="uk-UA"/>
        </w:rPr>
        <w:t xml:space="preserve"> </w:t>
      </w:r>
      <w:r w:rsidR="008E3A79" w:rsidRPr="004D1DAB">
        <w:rPr>
          <w:rFonts w:ascii="Courier New" w:hAnsi="Courier New" w:cs="Courier New"/>
          <w:b/>
          <w:lang w:val="uk-UA"/>
        </w:rPr>
        <w:t>земе</w:t>
      </w:r>
      <w:r w:rsidR="0050073E" w:rsidRPr="004D1DAB">
        <w:rPr>
          <w:rFonts w:ascii="Courier New" w:hAnsi="Courier New" w:cs="Courier New"/>
          <w:b/>
          <w:lang w:val="uk-UA"/>
        </w:rPr>
        <w:t xml:space="preserve">льних ділянок </w:t>
      </w:r>
    </w:p>
    <w:p w:rsidR="006B5C03" w:rsidRPr="004D1DAB" w:rsidRDefault="00E61B09" w:rsidP="005B45F1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для ведення садівництва та особистого </w:t>
      </w:r>
    </w:p>
    <w:p w:rsidR="00E61B09" w:rsidRPr="004D1DAB" w:rsidRDefault="00E61B09" w:rsidP="005B45F1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селянського господарства </w:t>
      </w:r>
    </w:p>
    <w:p w:rsidR="008D2515" w:rsidRPr="004D1DAB" w:rsidRDefault="005A2A50" w:rsidP="005B45F1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громадянам </w:t>
      </w:r>
      <w:r w:rsidR="0050073E" w:rsidRPr="004D1DAB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50073E" w:rsidRPr="004D1DAB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355A0" w:rsidRPr="004D1DAB" w:rsidRDefault="002355A0" w:rsidP="005B45F1">
      <w:pPr>
        <w:ind w:right="722"/>
        <w:rPr>
          <w:rFonts w:ascii="Courier New" w:hAnsi="Courier New" w:cs="Courier New"/>
          <w:b/>
          <w:lang w:val="uk-UA"/>
        </w:rPr>
      </w:pPr>
    </w:p>
    <w:p w:rsidR="00ED7845" w:rsidRPr="004D1DAB" w:rsidRDefault="008E3A79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Розгляну</w:t>
      </w:r>
      <w:r w:rsidR="0050073E" w:rsidRPr="004D1DAB">
        <w:rPr>
          <w:rFonts w:ascii="Courier New" w:hAnsi="Courier New" w:cs="Courier New"/>
          <w:lang w:val="uk-UA"/>
        </w:rPr>
        <w:t>вши заяви громадян та розроблені</w:t>
      </w:r>
      <w:r w:rsidRPr="004D1DAB">
        <w:rPr>
          <w:rFonts w:ascii="Courier New" w:hAnsi="Courier New" w:cs="Courier New"/>
          <w:lang w:val="uk-UA"/>
        </w:rPr>
        <w:t xml:space="preserve"> проект</w:t>
      </w:r>
      <w:r w:rsidR="0050073E" w:rsidRPr="004D1DAB">
        <w:rPr>
          <w:rFonts w:ascii="Courier New" w:hAnsi="Courier New" w:cs="Courier New"/>
          <w:lang w:val="uk-UA"/>
        </w:rPr>
        <w:t>и</w:t>
      </w:r>
      <w:r w:rsidRPr="004D1DAB">
        <w:rPr>
          <w:rFonts w:ascii="Courier New" w:hAnsi="Courier New" w:cs="Courier New"/>
          <w:lang w:val="uk-UA"/>
        </w:rPr>
        <w:t xml:space="preserve"> </w:t>
      </w:r>
      <w:r w:rsidR="00EE3958" w:rsidRPr="004D1DAB">
        <w:rPr>
          <w:rFonts w:ascii="Courier New" w:hAnsi="Courier New" w:cs="Courier New"/>
          <w:lang w:val="uk-UA"/>
        </w:rPr>
        <w:t xml:space="preserve">землеустрою щодо </w:t>
      </w:r>
      <w:r w:rsidRPr="004D1DAB">
        <w:rPr>
          <w:rFonts w:ascii="Courier New" w:hAnsi="Courier New" w:cs="Courier New"/>
          <w:lang w:val="uk-UA"/>
        </w:rPr>
        <w:t>відведення земельн</w:t>
      </w:r>
      <w:r w:rsidR="0050073E" w:rsidRPr="004D1DAB">
        <w:rPr>
          <w:rFonts w:ascii="Courier New" w:hAnsi="Courier New" w:cs="Courier New"/>
          <w:lang w:val="uk-UA"/>
        </w:rPr>
        <w:t>их</w:t>
      </w:r>
      <w:r w:rsidRPr="004D1DAB">
        <w:rPr>
          <w:rFonts w:ascii="Courier New" w:hAnsi="Courier New" w:cs="Courier New"/>
          <w:lang w:val="uk-UA"/>
        </w:rPr>
        <w:t xml:space="preserve"> ділян</w:t>
      </w:r>
      <w:r w:rsidR="0050073E" w:rsidRPr="004D1DAB">
        <w:rPr>
          <w:rFonts w:ascii="Courier New" w:hAnsi="Courier New" w:cs="Courier New"/>
          <w:lang w:val="uk-UA"/>
        </w:rPr>
        <w:t>о</w:t>
      </w:r>
      <w:r w:rsidRPr="004D1DAB">
        <w:rPr>
          <w:rFonts w:ascii="Courier New" w:hAnsi="Courier New" w:cs="Courier New"/>
          <w:lang w:val="uk-UA"/>
        </w:rPr>
        <w:t xml:space="preserve">к, враховуючи </w:t>
      </w:r>
      <w:r w:rsidR="00400446" w:rsidRPr="004D1DAB">
        <w:rPr>
          <w:rFonts w:ascii="Courier New" w:hAnsi="Courier New" w:cs="Courier New"/>
          <w:lang w:val="uk-UA"/>
        </w:rPr>
        <w:t>висновки з погодженням документації із землеустрою</w:t>
      </w:r>
      <w:r w:rsidRPr="004D1DAB">
        <w:rPr>
          <w:rFonts w:ascii="Courier New" w:hAnsi="Courier New" w:cs="Courier New"/>
          <w:lang w:val="uk-UA"/>
        </w:rPr>
        <w:t>, керуючись ст.12,</w:t>
      </w:r>
      <w:r w:rsidR="00A1256F" w:rsidRPr="004D1DAB">
        <w:rPr>
          <w:rFonts w:ascii="Courier New" w:hAnsi="Courier New" w:cs="Courier New"/>
          <w:lang w:val="uk-UA"/>
        </w:rPr>
        <w:t xml:space="preserve"> </w:t>
      </w:r>
      <w:r w:rsidR="00960894" w:rsidRPr="004D1DAB">
        <w:rPr>
          <w:rFonts w:ascii="Courier New" w:hAnsi="Courier New" w:cs="Courier New"/>
          <w:lang w:val="uk-UA"/>
        </w:rPr>
        <w:t xml:space="preserve">ст.33, </w:t>
      </w:r>
      <w:r w:rsidR="00091DFD" w:rsidRPr="004D1DAB">
        <w:rPr>
          <w:rFonts w:ascii="Courier New" w:hAnsi="Courier New" w:cs="Courier New"/>
          <w:lang w:val="uk-UA"/>
        </w:rPr>
        <w:t xml:space="preserve">ст. 35, </w:t>
      </w:r>
      <w:r w:rsidRPr="004D1DAB">
        <w:rPr>
          <w:rFonts w:ascii="Courier New" w:hAnsi="Courier New" w:cs="Courier New"/>
          <w:lang w:val="uk-UA"/>
        </w:rPr>
        <w:t>ст.118</w:t>
      </w:r>
      <w:r w:rsidR="00415B3D" w:rsidRPr="004D1DAB">
        <w:rPr>
          <w:rFonts w:ascii="Courier New" w:hAnsi="Courier New" w:cs="Courier New"/>
          <w:lang w:val="uk-UA"/>
        </w:rPr>
        <w:t>,</w:t>
      </w:r>
      <w:r w:rsidRPr="004D1DAB">
        <w:rPr>
          <w:rFonts w:ascii="Courier New" w:hAnsi="Courier New" w:cs="Courier New"/>
          <w:lang w:val="uk-UA"/>
        </w:rPr>
        <w:t xml:space="preserve"> ст.186</w:t>
      </w:r>
      <w:r w:rsidR="00415B3D" w:rsidRPr="004D1DAB">
        <w:rPr>
          <w:rFonts w:ascii="Courier New" w:hAnsi="Courier New" w:cs="Courier New"/>
          <w:lang w:val="uk-UA"/>
        </w:rPr>
        <w:t>,</w:t>
      </w:r>
      <w:r w:rsidR="00EC07C7" w:rsidRPr="004D1DAB">
        <w:rPr>
          <w:rFonts w:ascii="Courier New" w:hAnsi="Courier New" w:cs="Courier New"/>
          <w:lang w:val="uk-UA"/>
        </w:rPr>
        <w:t xml:space="preserve"> 186-1,</w:t>
      </w:r>
      <w:r w:rsidRPr="004D1DAB">
        <w:rPr>
          <w:rFonts w:ascii="Courier New" w:hAnsi="Courier New" w:cs="Courier New"/>
          <w:lang w:val="uk-UA"/>
        </w:rPr>
        <w:t xml:space="preserve"> ст.202, ст.203, ст.2</w:t>
      </w:r>
      <w:r w:rsidR="00161D96" w:rsidRPr="004D1DAB">
        <w:rPr>
          <w:rFonts w:ascii="Courier New" w:hAnsi="Courier New" w:cs="Courier New"/>
          <w:lang w:val="uk-UA"/>
        </w:rPr>
        <w:t>04 ЗК України, ст.</w:t>
      </w:r>
      <w:r w:rsidRPr="004D1DAB">
        <w:rPr>
          <w:rFonts w:ascii="Courier New" w:hAnsi="Courier New" w:cs="Courier New"/>
          <w:lang w:val="uk-UA"/>
        </w:rPr>
        <w:t>26</w:t>
      </w:r>
      <w:r w:rsidR="00415B3D" w:rsidRPr="004D1DAB">
        <w:rPr>
          <w:rFonts w:ascii="Courier New" w:hAnsi="Courier New" w:cs="Courier New"/>
          <w:lang w:val="uk-UA"/>
        </w:rPr>
        <w:t>,</w:t>
      </w:r>
      <w:r w:rsidRPr="004D1DAB">
        <w:rPr>
          <w:rFonts w:ascii="Courier New" w:hAnsi="Courier New" w:cs="Courier New"/>
          <w:lang w:val="uk-UA"/>
        </w:rPr>
        <w:t xml:space="preserve"> ст.59 Закону України  </w:t>
      </w:r>
      <w:r w:rsidR="00843C06" w:rsidRPr="004D1DAB">
        <w:rPr>
          <w:rFonts w:ascii="Courier New" w:hAnsi="Courier New" w:cs="Courier New"/>
          <w:lang w:val="uk-UA"/>
        </w:rPr>
        <w:t>«П</w:t>
      </w:r>
      <w:r w:rsidRPr="004D1DAB">
        <w:rPr>
          <w:rFonts w:ascii="Courier New" w:hAnsi="Courier New" w:cs="Courier New"/>
          <w:lang w:val="uk-UA"/>
        </w:rPr>
        <w:t>ро місцеве самоврядування в Україні</w:t>
      </w:r>
      <w:r w:rsidR="00843C06" w:rsidRPr="004D1DAB">
        <w:rPr>
          <w:rFonts w:ascii="Courier New" w:hAnsi="Courier New" w:cs="Courier New"/>
          <w:lang w:val="uk-UA"/>
        </w:rPr>
        <w:t>»</w:t>
      </w:r>
      <w:r w:rsidRPr="004D1DAB">
        <w:rPr>
          <w:rFonts w:ascii="Courier New" w:hAnsi="Courier New" w:cs="Courier New"/>
          <w:lang w:val="uk-UA"/>
        </w:rPr>
        <w:t xml:space="preserve">, </w:t>
      </w:r>
      <w:r w:rsidR="00D934DA" w:rsidRPr="004D1DAB">
        <w:rPr>
          <w:rFonts w:ascii="Courier New" w:hAnsi="Courier New" w:cs="Courier New"/>
          <w:lang w:val="uk-UA"/>
        </w:rPr>
        <w:t>ст.</w:t>
      </w:r>
      <w:r w:rsidR="00A548DA" w:rsidRPr="004D1DAB">
        <w:rPr>
          <w:rFonts w:ascii="Courier New" w:hAnsi="Courier New" w:cs="Courier New"/>
          <w:lang w:val="uk-UA"/>
        </w:rPr>
        <w:t>50 Закону України «Про землеустрій</w:t>
      </w:r>
      <w:r w:rsidR="00EE3958" w:rsidRPr="004D1DAB">
        <w:rPr>
          <w:rFonts w:ascii="Courier New" w:hAnsi="Courier New" w:cs="Courier New"/>
          <w:lang w:val="uk-UA"/>
        </w:rPr>
        <w:t>»,</w:t>
      </w:r>
      <w:r w:rsidR="00091DFD" w:rsidRPr="004D1DAB">
        <w:rPr>
          <w:rFonts w:ascii="Courier New" w:hAnsi="Courier New" w:cs="Courier New"/>
          <w:lang w:val="uk-UA"/>
        </w:rPr>
        <w:t xml:space="preserve"> </w:t>
      </w:r>
      <w:proofErr w:type="spellStart"/>
      <w:r w:rsidR="00D934DA" w:rsidRPr="004D1DAB">
        <w:rPr>
          <w:rFonts w:ascii="Courier New" w:hAnsi="Courier New" w:cs="Courier New"/>
          <w:lang w:val="uk-UA"/>
        </w:rPr>
        <w:t>Б</w:t>
      </w:r>
      <w:r w:rsidRPr="004D1DAB">
        <w:rPr>
          <w:rFonts w:ascii="Courier New" w:hAnsi="Courier New" w:cs="Courier New"/>
          <w:lang w:val="uk-UA"/>
        </w:rPr>
        <w:t>рюховицька</w:t>
      </w:r>
      <w:proofErr w:type="spellEnd"/>
      <w:r w:rsidRPr="004D1DAB">
        <w:rPr>
          <w:rFonts w:ascii="Courier New" w:hAnsi="Courier New" w:cs="Courier New"/>
          <w:lang w:val="uk-UA"/>
        </w:rPr>
        <w:t xml:space="preserve"> селищна рада     </w:t>
      </w:r>
    </w:p>
    <w:p w:rsidR="008E3A79" w:rsidRPr="004D1DAB" w:rsidRDefault="008E3A79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                                 </w:t>
      </w:r>
    </w:p>
    <w:p w:rsidR="008E3A79" w:rsidRPr="004D1DAB" w:rsidRDefault="008E3A79" w:rsidP="005B45F1">
      <w:pPr>
        <w:ind w:right="722"/>
        <w:jc w:val="center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вирішила:</w:t>
      </w:r>
    </w:p>
    <w:p w:rsidR="008E3A79" w:rsidRPr="004D1DAB" w:rsidRDefault="008E3A79" w:rsidP="005B45F1">
      <w:pPr>
        <w:ind w:right="722"/>
        <w:jc w:val="both"/>
        <w:rPr>
          <w:rFonts w:ascii="Courier New" w:hAnsi="Courier New" w:cs="Courier New"/>
          <w:lang w:val="uk-UA"/>
        </w:rPr>
      </w:pPr>
    </w:p>
    <w:p w:rsidR="00F152DC" w:rsidRPr="004D1DAB" w:rsidRDefault="007E1027" w:rsidP="00F152D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1.</w:t>
      </w:r>
      <w:r w:rsidR="00817846" w:rsidRPr="004D1DAB">
        <w:rPr>
          <w:rFonts w:ascii="Courier New" w:hAnsi="Courier New" w:cs="Courier New"/>
          <w:lang w:val="uk-UA"/>
        </w:rPr>
        <w:t>1</w:t>
      </w:r>
      <w:r w:rsidRPr="004D1DAB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45 га"/>
        </w:smartTagPr>
        <w:r w:rsidRPr="004D1DAB">
          <w:rPr>
            <w:rFonts w:ascii="Courier New" w:hAnsi="Courier New" w:cs="Courier New"/>
            <w:lang w:val="uk-UA"/>
          </w:rPr>
          <w:t>0,0</w:t>
        </w:r>
        <w:r w:rsidR="009C4388" w:rsidRPr="004D1DAB">
          <w:rPr>
            <w:rFonts w:ascii="Courier New" w:hAnsi="Courier New" w:cs="Courier New"/>
            <w:lang w:val="uk-UA"/>
          </w:rPr>
          <w:t>445</w:t>
        </w:r>
        <w:r w:rsidRPr="004D1DAB">
          <w:rPr>
            <w:rFonts w:ascii="Courier New" w:hAnsi="Courier New" w:cs="Courier New"/>
            <w:lang w:val="uk-UA"/>
          </w:rPr>
          <w:t xml:space="preserve"> га</w:t>
        </w:r>
      </w:smartTag>
      <w:r w:rsidR="006F5174" w:rsidRPr="004D1DAB">
        <w:rPr>
          <w:rFonts w:ascii="Courier New" w:hAnsi="Courier New" w:cs="Courier New"/>
          <w:lang w:val="uk-UA"/>
        </w:rPr>
        <w:t xml:space="preserve"> (кадастровий номер </w:t>
      </w:r>
      <w:r w:rsidR="00F061DE" w:rsidRPr="004D1DAB">
        <w:rPr>
          <w:rFonts w:ascii="Courier New" w:hAnsi="Courier New" w:cs="Courier New"/>
          <w:lang w:val="uk-UA"/>
        </w:rPr>
        <w:t>4610166300:0</w:t>
      </w:r>
      <w:r w:rsidR="009C4388" w:rsidRPr="004D1DAB">
        <w:rPr>
          <w:rFonts w:ascii="Courier New" w:hAnsi="Courier New" w:cs="Courier New"/>
          <w:lang w:val="uk-UA"/>
        </w:rPr>
        <w:t>8</w:t>
      </w:r>
      <w:r w:rsidR="006F5174" w:rsidRPr="004D1DAB">
        <w:rPr>
          <w:rFonts w:ascii="Courier New" w:hAnsi="Courier New" w:cs="Courier New"/>
          <w:lang w:val="uk-UA"/>
        </w:rPr>
        <w:t>:00</w:t>
      </w:r>
      <w:r w:rsidR="00123406" w:rsidRPr="004D1DAB">
        <w:rPr>
          <w:rFonts w:ascii="Courier New" w:hAnsi="Courier New" w:cs="Courier New"/>
          <w:lang w:val="uk-UA"/>
        </w:rPr>
        <w:t>2</w:t>
      </w:r>
      <w:r w:rsidR="006F5174" w:rsidRPr="004D1DAB">
        <w:rPr>
          <w:rFonts w:ascii="Courier New" w:hAnsi="Courier New" w:cs="Courier New"/>
          <w:lang w:val="uk-UA"/>
        </w:rPr>
        <w:t>:0</w:t>
      </w:r>
      <w:r w:rsidR="00123406" w:rsidRPr="004D1DAB">
        <w:rPr>
          <w:rFonts w:ascii="Courier New" w:hAnsi="Courier New" w:cs="Courier New"/>
          <w:lang w:val="uk-UA"/>
        </w:rPr>
        <w:t>0</w:t>
      </w:r>
      <w:r w:rsidR="009C4388" w:rsidRPr="004D1DAB">
        <w:rPr>
          <w:rFonts w:ascii="Courier New" w:hAnsi="Courier New" w:cs="Courier New"/>
          <w:lang w:val="uk-UA"/>
        </w:rPr>
        <w:t>31</w:t>
      </w:r>
      <w:r w:rsidR="006F5174" w:rsidRPr="004D1DAB">
        <w:rPr>
          <w:rFonts w:ascii="Courier New" w:hAnsi="Courier New" w:cs="Courier New"/>
          <w:lang w:val="uk-UA"/>
        </w:rPr>
        <w:t>)</w:t>
      </w:r>
      <w:r w:rsidRPr="004D1DAB">
        <w:rPr>
          <w:rFonts w:ascii="Courier New" w:hAnsi="Courier New" w:cs="Courier New"/>
          <w:lang w:val="uk-UA"/>
        </w:rPr>
        <w:t xml:space="preserve"> </w:t>
      </w:r>
      <w:r w:rsidR="001561EC" w:rsidRPr="004D1DAB">
        <w:rPr>
          <w:rFonts w:ascii="Courier New" w:hAnsi="Courier New" w:cs="Courier New"/>
          <w:lang w:val="uk-UA"/>
        </w:rPr>
        <w:t xml:space="preserve">по вул. </w:t>
      </w:r>
      <w:r w:rsidR="009C4388" w:rsidRPr="004D1DAB">
        <w:rPr>
          <w:rFonts w:ascii="Courier New" w:hAnsi="Courier New" w:cs="Courier New"/>
          <w:lang w:val="uk-UA"/>
        </w:rPr>
        <w:t>Львівська, 55-а</w:t>
      </w:r>
      <w:r w:rsidRPr="004D1DA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</w:t>
      </w:r>
      <w:r w:rsidR="00E61B09" w:rsidRPr="004D1DAB">
        <w:rPr>
          <w:rFonts w:ascii="Courier New" w:hAnsi="Courier New" w:cs="Courier New"/>
          <w:lang w:val="uk-UA"/>
        </w:rPr>
        <w:t>ведення садівництва</w:t>
      </w:r>
      <w:r w:rsidR="00817846" w:rsidRPr="004D1DAB">
        <w:rPr>
          <w:rFonts w:ascii="Courier New" w:hAnsi="Courier New" w:cs="Courier New"/>
          <w:lang w:val="uk-UA"/>
        </w:rPr>
        <w:t xml:space="preserve"> </w:t>
      </w:r>
      <w:r w:rsidRPr="004D1DAB">
        <w:rPr>
          <w:rFonts w:ascii="Courier New" w:hAnsi="Courier New" w:cs="Courier New"/>
          <w:lang w:val="uk-UA"/>
        </w:rPr>
        <w:t xml:space="preserve">з земель </w:t>
      </w:r>
      <w:r w:rsidR="00693ED5" w:rsidRPr="004D1DAB">
        <w:rPr>
          <w:rFonts w:ascii="Courier New" w:hAnsi="Courier New" w:cs="Courier New"/>
          <w:lang w:val="uk-UA"/>
        </w:rPr>
        <w:t>сільськогосподарського призначен</w:t>
      </w:r>
      <w:r w:rsidR="004D504E" w:rsidRPr="004D1DAB">
        <w:rPr>
          <w:rFonts w:ascii="Courier New" w:hAnsi="Courier New" w:cs="Courier New"/>
          <w:lang w:val="uk-UA"/>
        </w:rPr>
        <w:t>ня</w:t>
      </w:r>
      <w:r w:rsidRPr="004D1DAB">
        <w:rPr>
          <w:rFonts w:ascii="Courier New" w:hAnsi="Courier New" w:cs="Courier New"/>
          <w:lang w:val="uk-UA"/>
        </w:rPr>
        <w:t xml:space="preserve"> гр. </w:t>
      </w:r>
      <w:proofErr w:type="spellStart"/>
      <w:r w:rsidR="009C4388" w:rsidRPr="004D1DAB">
        <w:rPr>
          <w:rFonts w:ascii="Courier New" w:hAnsi="Courier New" w:cs="Courier New"/>
          <w:lang w:val="uk-UA"/>
        </w:rPr>
        <w:t>Галамай</w:t>
      </w:r>
      <w:proofErr w:type="spellEnd"/>
      <w:r w:rsidR="009C4388" w:rsidRPr="004D1DAB">
        <w:rPr>
          <w:rFonts w:ascii="Courier New" w:hAnsi="Courier New" w:cs="Courier New"/>
          <w:lang w:val="uk-UA"/>
        </w:rPr>
        <w:t xml:space="preserve"> Олегу Тарасовичу</w:t>
      </w:r>
      <w:r w:rsidR="00A45441" w:rsidRPr="004D1DAB">
        <w:rPr>
          <w:rFonts w:ascii="Courier New" w:hAnsi="Courier New" w:cs="Courier New"/>
          <w:lang w:val="uk-UA"/>
        </w:rPr>
        <w:t>, котр</w:t>
      </w:r>
      <w:r w:rsidR="009C4388" w:rsidRPr="004D1DAB">
        <w:rPr>
          <w:rFonts w:ascii="Courier New" w:hAnsi="Courier New" w:cs="Courier New"/>
          <w:lang w:val="uk-UA"/>
        </w:rPr>
        <w:t>ий</w:t>
      </w:r>
      <w:r w:rsidR="00817846" w:rsidRPr="004D1DAB">
        <w:rPr>
          <w:rFonts w:ascii="Courier New" w:hAnsi="Courier New" w:cs="Courier New"/>
          <w:lang w:val="uk-UA"/>
        </w:rPr>
        <w:t xml:space="preserve"> проживає: </w:t>
      </w:r>
      <w:r w:rsidR="00DC6030">
        <w:rPr>
          <w:rFonts w:ascii="Courier New" w:hAnsi="Courier New" w:cs="Courier New"/>
          <w:lang w:val="uk-UA"/>
        </w:rPr>
        <w:t>(…).</w:t>
      </w:r>
    </w:p>
    <w:p w:rsidR="00705BDE" w:rsidRPr="004D1DAB" w:rsidRDefault="00705BDE" w:rsidP="00705BDE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1.2.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713 га"/>
        </w:smartTagPr>
        <w:r w:rsidRPr="004D1DAB">
          <w:rPr>
            <w:rFonts w:ascii="Courier New" w:hAnsi="Courier New" w:cs="Courier New"/>
            <w:lang w:val="uk-UA"/>
          </w:rPr>
          <w:t>0,0713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4610166300:08:001:0133) по вул. Бурденка,8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садівництва з земель сільськогосподарського призначення гр. </w:t>
      </w:r>
      <w:proofErr w:type="spellStart"/>
      <w:r w:rsidRPr="004D1DAB">
        <w:rPr>
          <w:rFonts w:ascii="Courier New" w:hAnsi="Courier New" w:cs="Courier New"/>
          <w:lang w:val="uk-UA"/>
        </w:rPr>
        <w:t>Галамай</w:t>
      </w:r>
      <w:proofErr w:type="spellEnd"/>
      <w:r w:rsidRPr="004D1DAB">
        <w:rPr>
          <w:rFonts w:ascii="Courier New" w:hAnsi="Courier New" w:cs="Courier New"/>
          <w:lang w:val="uk-UA"/>
        </w:rPr>
        <w:t xml:space="preserve"> Тарасу Григоровичу, котрий проживає: </w:t>
      </w:r>
      <w:r w:rsidR="00DC6030">
        <w:rPr>
          <w:rFonts w:ascii="Courier New" w:hAnsi="Courier New" w:cs="Courier New"/>
          <w:lang w:val="uk-UA"/>
        </w:rPr>
        <w:t>(…).</w:t>
      </w:r>
    </w:p>
    <w:p w:rsidR="00433943" w:rsidRPr="004D1DAB" w:rsidRDefault="00433943" w:rsidP="00433943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1.3.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5024 га"/>
        </w:smartTagPr>
        <w:r w:rsidRPr="004D1DAB">
          <w:rPr>
            <w:rFonts w:ascii="Courier New" w:hAnsi="Courier New" w:cs="Courier New"/>
            <w:lang w:val="uk-UA"/>
          </w:rPr>
          <w:t>0,5024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4610166300:07:004:0169) по вул. Січових Стрільців,24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особистого селянського господарства з земель сільськогосподарського призначення гр. </w:t>
      </w:r>
      <w:proofErr w:type="spellStart"/>
      <w:r w:rsidRPr="004D1DAB">
        <w:rPr>
          <w:rFonts w:ascii="Courier New" w:hAnsi="Courier New" w:cs="Courier New"/>
          <w:lang w:val="uk-UA"/>
        </w:rPr>
        <w:t>Шпитко</w:t>
      </w:r>
      <w:proofErr w:type="spellEnd"/>
      <w:r w:rsidRPr="004D1DAB">
        <w:rPr>
          <w:rFonts w:ascii="Courier New" w:hAnsi="Courier New" w:cs="Courier New"/>
          <w:lang w:val="uk-UA"/>
        </w:rPr>
        <w:t xml:space="preserve"> Ігорю Михайловичу, котрий проживає: </w:t>
      </w:r>
      <w:r w:rsidR="00DC6030">
        <w:rPr>
          <w:rFonts w:ascii="Courier New" w:hAnsi="Courier New" w:cs="Courier New"/>
          <w:lang w:val="uk-UA"/>
        </w:rPr>
        <w:t>(…).</w:t>
      </w:r>
    </w:p>
    <w:p w:rsidR="00A94A90" w:rsidRPr="004D1DAB" w:rsidRDefault="00A94A90" w:rsidP="00A94A90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1.4.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3 га"/>
        </w:smartTagPr>
        <w:r w:rsidRPr="004D1DAB">
          <w:rPr>
            <w:rFonts w:ascii="Courier New" w:hAnsi="Courier New" w:cs="Courier New"/>
            <w:lang w:val="uk-UA"/>
          </w:rPr>
          <w:t>0,03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4610166300:01:001:0089) по вул. Курортна,6-б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садівництва з земель </w:t>
      </w:r>
      <w:r w:rsidR="008A1DBA" w:rsidRPr="004D1DAB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4D1DAB">
        <w:rPr>
          <w:rFonts w:ascii="Courier New" w:hAnsi="Courier New" w:cs="Courier New"/>
          <w:lang w:val="uk-UA"/>
        </w:rPr>
        <w:t xml:space="preserve"> гр. Луцик Тетяні Богданівні, котра проживає: </w:t>
      </w:r>
      <w:r w:rsidR="00DC6030">
        <w:rPr>
          <w:rFonts w:ascii="Courier New" w:hAnsi="Courier New" w:cs="Courier New"/>
          <w:lang w:val="uk-UA"/>
        </w:rPr>
        <w:t>(…).</w:t>
      </w:r>
    </w:p>
    <w:p w:rsidR="008E5DB8" w:rsidRPr="004D1DAB" w:rsidRDefault="008E5DB8" w:rsidP="008E5DB8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1.5.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570 га"/>
        </w:smartTagPr>
        <w:r w:rsidRPr="004D1DAB">
          <w:rPr>
            <w:rFonts w:ascii="Courier New" w:hAnsi="Courier New" w:cs="Courier New"/>
            <w:lang w:val="uk-UA"/>
          </w:rPr>
          <w:t>0,0570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4610166300:07:003:0258) на території с-г товариства «Електрик» </w:t>
      </w:r>
      <w:r w:rsidR="00EF2003">
        <w:rPr>
          <w:rFonts w:ascii="Courier New" w:hAnsi="Courier New" w:cs="Courier New"/>
          <w:lang w:val="uk-UA"/>
        </w:rPr>
        <w:t xml:space="preserve">(діл.№16) </w:t>
      </w:r>
      <w:r w:rsidRPr="004D1DAB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</w:t>
      </w:r>
      <w:r w:rsidRPr="004D1DAB">
        <w:rPr>
          <w:rFonts w:ascii="Courier New" w:hAnsi="Courier New" w:cs="Courier New"/>
          <w:lang w:val="uk-UA"/>
        </w:rPr>
        <w:lastRenderedPageBreak/>
        <w:t xml:space="preserve">садівництва з земель сільськогосподарського призначення гр. </w:t>
      </w:r>
      <w:proofErr w:type="spellStart"/>
      <w:r w:rsidRPr="004D1DAB">
        <w:rPr>
          <w:rFonts w:ascii="Courier New" w:hAnsi="Courier New" w:cs="Courier New"/>
          <w:lang w:val="uk-UA"/>
        </w:rPr>
        <w:t>Акулічу</w:t>
      </w:r>
      <w:proofErr w:type="spellEnd"/>
      <w:r w:rsidRPr="004D1DAB">
        <w:rPr>
          <w:rFonts w:ascii="Courier New" w:hAnsi="Courier New" w:cs="Courier New"/>
          <w:lang w:val="uk-UA"/>
        </w:rPr>
        <w:t xml:space="preserve"> Геннадію Георгійовичу, котрий проживає: </w:t>
      </w:r>
      <w:r w:rsidR="00DC6030">
        <w:rPr>
          <w:rFonts w:ascii="Courier New" w:hAnsi="Courier New" w:cs="Courier New"/>
          <w:lang w:val="uk-UA"/>
        </w:rPr>
        <w:t>(…).</w:t>
      </w:r>
    </w:p>
    <w:p w:rsidR="0084658C" w:rsidRPr="004D1DAB" w:rsidRDefault="0084658C" w:rsidP="0084658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1.6.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05 га"/>
        </w:smartTagPr>
        <w:r w:rsidRPr="004D1DAB">
          <w:rPr>
            <w:rFonts w:ascii="Courier New" w:hAnsi="Courier New" w:cs="Courier New"/>
            <w:lang w:val="uk-UA"/>
          </w:rPr>
          <w:t>0,0405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4610166300:01:002:0063) по вул. Незалежності України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садівництва з земель </w:t>
      </w:r>
      <w:r w:rsidR="004D1DAB" w:rsidRPr="004D1DAB">
        <w:rPr>
          <w:rFonts w:ascii="Courier New" w:hAnsi="Courier New" w:cs="Courier New"/>
          <w:lang w:val="uk-UA"/>
        </w:rPr>
        <w:t>житлової та громадської забудови</w:t>
      </w:r>
      <w:r w:rsidRPr="004D1DAB">
        <w:rPr>
          <w:rFonts w:ascii="Courier New" w:hAnsi="Courier New" w:cs="Courier New"/>
          <w:lang w:val="uk-UA"/>
        </w:rPr>
        <w:t xml:space="preserve"> гр. </w:t>
      </w:r>
      <w:proofErr w:type="spellStart"/>
      <w:r w:rsidRPr="004D1DAB">
        <w:rPr>
          <w:rFonts w:ascii="Courier New" w:hAnsi="Courier New" w:cs="Courier New"/>
          <w:lang w:val="uk-UA"/>
        </w:rPr>
        <w:t>Шалагіній</w:t>
      </w:r>
      <w:proofErr w:type="spellEnd"/>
      <w:r w:rsidRPr="004D1DAB">
        <w:rPr>
          <w:rFonts w:ascii="Courier New" w:hAnsi="Courier New" w:cs="Courier New"/>
          <w:lang w:val="uk-UA"/>
        </w:rPr>
        <w:t xml:space="preserve"> Валентині Євгенівні, котра проживає: </w:t>
      </w:r>
      <w:r w:rsidR="00DC6030">
        <w:rPr>
          <w:rFonts w:ascii="Courier New" w:hAnsi="Courier New" w:cs="Courier New"/>
          <w:lang w:val="uk-UA"/>
        </w:rPr>
        <w:t>(…).</w:t>
      </w:r>
    </w:p>
    <w:p w:rsidR="00C66100" w:rsidRPr="004D1DAB" w:rsidRDefault="00C66100" w:rsidP="00C66100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1.7.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1082 га"/>
        </w:smartTagPr>
        <w:r w:rsidRPr="004D1DAB">
          <w:rPr>
            <w:rFonts w:ascii="Courier New" w:hAnsi="Courier New" w:cs="Courier New"/>
            <w:lang w:val="uk-UA"/>
          </w:rPr>
          <w:t>0,1082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4610166300:12:001:0024) по вул. Під </w:t>
      </w:r>
      <w:proofErr w:type="spellStart"/>
      <w:r w:rsidRPr="004D1DAB">
        <w:rPr>
          <w:rFonts w:ascii="Courier New" w:hAnsi="Courier New" w:cs="Courier New"/>
          <w:lang w:val="uk-UA"/>
        </w:rPr>
        <w:t>осовою</w:t>
      </w:r>
      <w:proofErr w:type="spellEnd"/>
      <w:r w:rsidRPr="004D1DA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садівництва з земель </w:t>
      </w:r>
      <w:r w:rsidR="004D1DAB">
        <w:rPr>
          <w:rFonts w:ascii="Courier New" w:hAnsi="Courier New" w:cs="Courier New"/>
          <w:lang w:val="uk-UA"/>
        </w:rPr>
        <w:t>не наданих у власність і користування</w:t>
      </w:r>
      <w:r w:rsidRPr="004D1DAB">
        <w:rPr>
          <w:rFonts w:ascii="Courier New" w:hAnsi="Courier New" w:cs="Courier New"/>
          <w:lang w:val="uk-UA"/>
        </w:rPr>
        <w:t xml:space="preserve"> гр. Романовій Галині </w:t>
      </w:r>
      <w:proofErr w:type="spellStart"/>
      <w:r w:rsidRPr="004D1DAB">
        <w:rPr>
          <w:rFonts w:ascii="Courier New" w:hAnsi="Courier New" w:cs="Courier New"/>
          <w:lang w:val="uk-UA"/>
        </w:rPr>
        <w:t>Франківні</w:t>
      </w:r>
      <w:proofErr w:type="spellEnd"/>
      <w:r w:rsidRPr="004D1DAB">
        <w:rPr>
          <w:rFonts w:ascii="Courier New" w:hAnsi="Courier New" w:cs="Courier New"/>
          <w:lang w:val="uk-UA"/>
        </w:rPr>
        <w:t xml:space="preserve">, котра проживає: </w:t>
      </w:r>
      <w:r w:rsidR="00DC6030">
        <w:rPr>
          <w:rFonts w:ascii="Courier New" w:hAnsi="Courier New" w:cs="Courier New"/>
          <w:lang w:val="uk-UA"/>
        </w:rPr>
        <w:t>(…).</w:t>
      </w:r>
    </w:p>
    <w:p w:rsidR="00555A03" w:rsidRPr="004D1DAB" w:rsidRDefault="00555A03" w:rsidP="00555A03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8E3A79" w:rsidRPr="004D1DAB" w:rsidRDefault="009A0891" w:rsidP="005B45F1">
      <w:pPr>
        <w:ind w:right="722" w:firstLine="540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2</w:t>
      </w:r>
      <w:r w:rsidR="008E3A79" w:rsidRPr="004D1DAB">
        <w:rPr>
          <w:rFonts w:ascii="Courier New" w:hAnsi="Courier New" w:cs="Courier New"/>
          <w:lang w:val="uk-UA"/>
        </w:rPr>
        <w:t>. Земельн</w:t>
      </w:r>
      <w:r w:rsidR="0021734D" w:rsidRPr="004D1DAB">
        <w:rPr>
          <w:rFonts w:ascii="Courier New" w:hAnsi="Courier New" w:cs="Courier New"/>
          <w:lang w:val="uk-UA"/>
        </w:rPr>
        <w:t>і ділянки</w:t>
      </w:r>
      <w:r w:rsidR="008E3A79" w:rsidRPr="004D1DAB">
        <w:rPr>
          <w:rFonts w:ascii="Courier New" w:hAnsi="Courier New" w:cs="Courier New"/>
          <w:lang w:val="uk-UA"/>
        </w:rPr>
        <w:t xml:space="preserve"> використовувати за цільовим призначенням</w:t>
      </w:r>
      <w:r w:rsidR="00843C06" w:rsidRPr="004D1DAB">
        <w:rPr>
          <w:rFonts w:ascii="Courier New" w:hAnsi="Courier New" w:cs="Courier New"/>
          <w:lang w:val="uk-UA"/>
        </w:rPr>
        <w:t>.</w:t>
      </w:r>
    </w:p>
    <w:p w:rsidR="008E3A79" w:rsidRPr="004D1DAB" w:rsidRDefault="009A0891" w:rsidP="0007523F">
      <w:pPr>
        <w:ind w:right="722" w:firstLine="540"/>
        <w:jc w:val="both"/>
        <w:rPr>
          <w:rFonts w:ascii="Courier New" w:hAnsi="Courier New" w:cs="Courier New"/>
        </w:rPr>
      </w:pPr>
      <w:r w:rsidRPr="004D1DAB">
        <w:rPr>
          <w:rFonts w:ascii="Courier New" w:hAnsi="Courier New" w:cs="Courier New"/>
          <w:lang w:val="uk-UA"/>
        </w:rPr>
        <w:t>3</w:t>
      </w:r>
      <w:r w:rsidR="008E3A79" w:rsidRPr="004D1DAB">
        <w:rPr>
          <w:rFonts w:ascii="Courier New" w:hAnsi="Courier New" w:cs="Courier New"/>
          <w:lang w:val="uk-UA"/>
        </w:rPr>
        <w:t xml:space="preserve">. </w:t>
      </w:r>
      <w:r w:rsidR="002C1BF8" w:rsidRPr="004D1DAB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="002C1BF8" w:rsidRPr="004D1DAB">
        <w:rPr>
          <w:rFonts w:ascii="Courier New" w:hAnsi="Courier New" w:cs="Courier New"/>
          <w:lang w:val="uk-UA"/>
        </w:rPr>
        <w:t>Держзе</w:t>
      </w:r>
      <w:r w:rsidR="00C078F0" w:rsidRPr="004D1DAB">
        <w:rPr>
          <w:rFonts w:ascii="Courier New" w:hAnsi="Courier New" w:cs="Courier New"/>
          <w:lang w:val="uk-UA"/>
        </w:rPr>
        <w:t>м</w:t>
      </w:r>
      <w:r w:rsidR="002C1BF8" w:rsidRPr="004D1DAB">
        <w:rPr>
          <w:rFonts w:ascii="Courier New" w:hAnsi="Courier New" w:cs="Courier New"/>
          <w:lang w:val="uk-UA"/>
        </w:rPr>
        <w:t>аген</w:t>
      </w:r>
      <w:r w:rsidR="00C078F0" w:rsidRPr="004D1DAB">
        <w:rPr>
          <w:rFonts w:ascii="Courier New" w:hAnsi="Courier New" w:cs="Courier New"/>
          <w:lang w:val="uk-UA"/>
        </w:rPr>
        <w:t>т</w:t>
      </w:r>
      <w:r w:rsidR="002C1BF8" w:rsidRPr="004D1DAB">
        <w:rPr>
          <w:rFonts w:ascii="Courier New" w:hAnsi="Courier New" w:cs="Courier New"/>
          <w:lang w:val="uk-UA"/>
        </w:rPr>
        <w:t>ства</w:t>
      </w:r>
      <w:proofErr w:type="spellEnd"/>
      <w:r w:rsidR="002C1BF8" w:rsidRPr="004D1DAB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="002C1BF8" w:rsidRPr="004D1DAB">
        <w:rPr>
          <w:rFonts w:ascii="Courier New" w:hAnsi="Courier New" w:cs="Courier New"/>
          <w:lang w:val="uk-UA"/>
        </w:rPr>
        <w:t>внести</w:t>
      </w:r>
      <w:proofErr w:type="spellEnd"/>
      <w:r w:rsidR="002C1BF8" w:rsidRPr="004D1DAB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="008E3A79" w:rsidRPr="004D1DAB">
        <w:rPr>
          <w:rFonts w:ascii="Courier New" w:hAnsi="Courier New" w:cs="Courier New"/>
        </w:rPr>
        <w:t>.</w:t>
      </w:r>
    </w:p>
    <w:p w:rsidR="001141F3" w:rsidRPr="004D1DAB" w:rsidRDefault="009A0891" w:rsidP="0007523F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4</w:t>
      </w:r>
      <w:r w:rsidR="001141F3" w:rsidRPr="004D1DAB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313E53" w:rsidRPr="004D1DAB" w:rsidRDefault="008E3A79" w:rsidP="005B45F1">
      <w:pPr>
        <w:ind w:right="722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     </w:t>
      </w:r>
    </w:p>
    <w:p w:rsidR="00967987" w:rsidRPr="004D1DAB" w:rsidRDefault="00967987" w:rsidP="005B45F1">
      <w:pPr>
        <w:ind w:right="722"/>
        <w:rPr>
          <w:rFonts w:ascii="Courier New" w:hAnsi="Courier New" w:cs="Courier New"/>
          <w:lang w:val="uk-UA"/>
        </w:rPr>
      </w:pPr>
    </w:p>
    <w:p w:rsidR="00FA03E4" w:rsidRDefault="008E3A79">
      <w:pPr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Селищн</w:t>
      </w:r>
      <w:r w:rsidR="00653C55" w:rsidRPr="004D1DAB">
        <w:rPr>
          <w:rFonts w:ascii="Courier New" w:hAnsi="Courier New" w:cs="Courier New"/>
          <w:lang w:val="uk-UA"/>
        </w:rPr>
        <w:t>ий</w:t>
      </w:r>
      <w:r w:rsidRPr="004D1DAB">
        <w:rPr>
          <w:rFonts w:ascii="Courier New" w:hAnsi="Courier New" w:cs="Courier New"/>
          <w:lang w:val="uk-UA"/>
        </w:rPr>
        <w:t xml:space="preserve"> голов</w:t>
      </w:r>
      <w:r w:rsidR="00653C55" w:rsidRPr="004D1DAB">
        <w:rPr>
          <w:rFonts w:ascii="Courier New" w:hAnsi="Courier New" w:cs="Courier New"/>
          <w:lang w:val="uk-UA"/>
        </w:rPr>
        <w:t xml:space="preserve">а                                 </w:t>
      </w:r>
      <w:proofErr w:type="spellStart"/>
      <w:r w:rsidR="00653C55" w:rsidRPr="004D1DAB">
        <w:rPr>
          <w:rFonts w:ascii="Courier New" w:hAnsi="Courier New" w:cs="Courier New"/>
          <w:lang w:val="uk-UA"/>
        </w:rPr>
        <w:t>О</w:t>
      </w:r>
      <w:r w:rsidR="00284908" w:rsidRPr="004D1DAB">
        <w:rPr>
          <w:rFonts w:ascii="Courier New" w:hAnsi="Courier New" w:cs="Courier New"/>
          <w:lang w:val="uk-UA"/>
        </w:rPr>
        <w:t>.</w:t>
      </w:r>
      <w:r w:rsidR="00653C55" w:rsidRPr="004D1DAB">
        <w:rPr>
          <w:rFonts w:ascii="Courier New" w:hAnsi="Courier New" w:cs="Courier New"/>
          <w:lang w:val="uk-UA"/>
        </w:rPr>
        <w:t>Процик</w:t>
      </w:r>
      <w:proofErr w:type="spellEnd"/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>
      <w:pPr>
        <w:rPr>
          <w:rFonts w:ascii="Courier New" w:hAnsi="Courier New" w:cs="Courier New"/>
          <w:lang w:val="uk-UA"/>
        </w:rPr>
      </w:pPr>
    </w:p>
    <w:p w:rsidR="00DC6030" w:rsidRDefault="00DC6030" w:rsidP="00DC6030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DC6030" w:rsidRDefault="00DC6030" w:rsidP="00DC6030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DC6030" w:rsidRPr="004D1DAB" w:rsidRDefault="00DC6030">
      <w:pPr>
        <w:rPr>
          <w:rFonts w:ascii="Courier New" w:hAnsi="Courier New" w:cs="Courier New"/>
          <w:lang w:val="uk-UA"/>
        </w:rPr>
      </w:pPr>
    </w:p>
    <w:sectPr w:rsidR="00DC6030" w:rsidRPr="004D1DAB" w:rsidSect="00FA03E4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9"/>
    <w:rsid w:val="00000A02"/>
    <w:rsid w:val="0001156F"/>
    <w:rsid w:val="00020BAC"/>
    <w:rsid w:val="00031E9F"/>
    <w:rsid w:val="0003393A"/>
    <w:rsid w:val="00037E6E"/>
    <w:rsid w:val="00040A55"/>
    <w:rsid w:val="0004109D"/>
    <w:rsid w:val="00043373"/>
    <w:rsid w:val="00043831"/>
    <w:rsid w:val="00051DF3"/>
    <w:rsid w:val="00051EA5"/>
    <w:rsid w:val="00056B89"/>
    <w:rsid w:val="0007523F"/>
    <w:rsid w:val="00083101"/>
    <w:rsid w:val="00091DFD"/>
    <w:rsid w:val="0009787E"/>
    <w:rsid w:val="000A2095"/>
    <w:rsid w:val="000A52FC"/>
    <w:rsid w:val="000B03CF"/>
    <w:rsid w:val="000B2C34"/>
    <w:rsid w:val="000B436E"/>
    <w:rsid w:val="000B4F76"/>
    <w:rsid w:val="000C7341"/>
    <w:rsid w:val="000E02B2"/>
    <w:rsid w:val="000E0371"/>
    <w:rsid w:val="000E7EE6"/>
    <w:rsid w:val="000F546D"/>
    <w:rsid w:val="001003AB"/>
    <w:rsid w:val="0010637E"/>
    <w:rsid w:val="00113006"/>
    <w:rsid w:val="001141F3"/>
    <w:rsid w:val="00114EB4"/>
    <w:rsid w:val="00116A11"/>
    <w:rsid w:val="00122A70"/>
    <w:rsid w:val="00123406"/>
    <w:rsid w:val="00132E8C"/>
    <w:rsid w:val="00150C42"/>
    <w:rsid w:val="00152E39"/>
    <w:rsid w:val="00154A93"/>
    <w:rsid w:val="001561EC"/>
    <w:rsid w:val="00160C3D"/>
    <w:rsid w:val="00161D96"/>
    <w:rsid w:val="0016549E"/>
    <w:rsid w:val="00167738"/>
    <w:rsid w:val="001840DF"/>
    <w:rsid w:val="001907BA"/>
    <w:rsid w:val="00191205"/>
    <w:rsid w:val="001A1AA8"/>
    <w:rsid w:val="001A674E"/>
    <w:rsid w:val="001D4547"/>
    <w:rsid w:val="001F2A37"/>
    <w:rsid w:val="00205BA2"/>
    <w:rsid w:val="00210165"/>
    <w:rsid w:val="0021309B"/>
    <w:rsid w:val="00216F2D"/>
    <w:rsid w:val="0021734D"/>
    <w:rsid w:val="002355A0"/>
    <w:rsid w:val="00251A87"/>
    <w:rsid w:val="00266115"/>
    <w:rsid w:val="002843F9"/>
    <w:rsid w:val="00284908"/>
    <w:rsid w:val="002913AA"/>
    <w:rsid w:val="002946A9"/>
    <w:rsid w:val="002A1549"/>
    <w:rsid w:val="002A1773"/>
    <w:rsid w:val="002A6FDD"/>
    <w:rsid w:val="002A7DFC"/>
    <w:rsid w:val="002B131C"/>
    <w:rsid w:val="002B4416"/>
    <w:rsid w:val="002B7314"/>
    <w:rsid w:val="002C1BF8"/>
    <w:rsid w:val="002C4C37"/>
    <w:rsid w:val="002D4118"/>
    <w:rsid w:val="002D5AF0"/>
    <w:rsid w:val="002E0C50"/>
    <w:rsid w:val="002E24EA"/>
    <w:rsid w:val="002F03CE"/>
    <w:rsid w:val="002F18D0"/>
    <w:rsid w:val="002F4135"/>
    <w:rsid w:val="00303E4A"/>
    <w:rsid w:val="00304B85"/>
    <w:rsid w:val="00310A19"/>
    <w:rsid w:val="00313E53"/>
    <w:rsid w:val="003330D9"/>
    <w:rsid w:val="003375D9"/>
    <w:rsid w:val="003508D4"/>
    <w:rsid w:val="003511BA"/>
    <w:rsid w:val="00355891"/>
    <w:rsid w:val="00355F18"/>
    <w:rsid w:val="00356E05"/>
    <w:rsid w:val="003702AD"/>
    <w:rsid w:val="00382777"/>
    <w:rsid w:val="00384D2C"/>
    <w:rsid w:val="003C61C7"/>
    <w:rsid w:val="003E436B"/>
    <w:rsid w:val="003F35DE"/>
    <w:rsid w:val="003F5EC7"/>
    <w:rsid w:val="003F6669"/>
    <w:rsid w:val="00400446"/>
    <w:rsid w:val="004035B4"/>
    <w:rsid w:val="0040561B"/>
    <w:rsid w:val="004064F1"/>
    <w:rsid w:val="00415B3D"/>
    <w:rsid w:val="00426C59"/>
    <w:rsid w:val="00433943"/>
    <w:rsid w:val="004400EC"/>
    <w:rsid w:val="00455C34"/>
    <w:rsid w:val="00465ADD"/>
    <w:rsid w:val="00495FC8"/>
    <w:rsid w:val="004A7E1C"/>
    <w:rsid w:val="004B0172"/>
    <w:rsid w:val="004B1A82"/>
    <w:rsid w:val="004C0116"/>
    <w:rsid w:val="004C3E96"/>
    <w:rsid w:val="004C4B47"/>
    <w:rsid w:val="004C6711"/>
    <w:rsid w:val="004D1DAB"/>
    <w:rsid w:val="004D26E9"/>
    <w:rsid w:val="004D504E"/>
    <w:rsid w:val="004D72D1"/>
    <w:rsid w:val="004E0B1B"/>
    <w:rsid w:val="004E6FB3"/>
    <w:rsid w:val="004F5A6D"/>
    <w:rsid w:val="0050073E"/>
    <w:rsid w:val="00502BD3"/>
    <w:rsid w:val="00503E58"/>
    <w:rsid w:val="0051159B"/>
    <w:rsid w:val="0051489A"/>
    <w:rsid w:val="00516B77"/>
    <w:rsid w:val="005270F4"/>
    <w:rsid w:val="00535238"/>
    <w:rsid w:val="00541AB7"/>
    <w:rsid w:val="00542EBC"/>
    <w:rsid w:val="00544C36"/>
    <w:rsid w:val="00555A03"/>
    <w:rsid w:val="005704D5"/>
    <w:rsid w:val="0057431D"/>
    <w:rsid w:val="00585A36"/>
    <w:rsid w:val="005861F8"/>
    <w:rsid w:val="00592CEB"/>
    <w:rsid w:val="005A2A50"/>
    <w:rsid w:val="005B1D19"/>
    <w:rsid w:val="005B45F1"/>
    <w:rsid w:val="005B48C5"/>
    <w:rsid w:val="005D2D4B"/>
    <w:rsid w:val="005E08EF"/>
    <w:rsid w:val="005E5420"/>
    <w:rsid w:val="005F250D"/>
    <w:rsid w:val="005F54BD"/>
    <w:rsid w:val="00601DFE"/>
    <w:rsid w:val="00612BDA"/>
    <w:rsid w:val="00613DBB"/>
    <w:rsid w:val="006149BF"/>
    <w:rsid w:val="00617538"/>
    <w:rsid w:val="00620440"/>
    <w:rsid w:val="00632646"/>
    <w:rsid w:val="00635011"/>
    <w:rsid w:val="0064038B"/>
    <w:rsid w:val="00642A1D"/>
    <w:rsid w:val="00653C55"/>
    <w:rsid w:val="00663E3C"/>
    <w:rsid w:val="00664C74"/>
    <w:rsid w:val="00670FCA"/>
    <w:rsid w:val="00690E8F"/>
    <w:rsid w:val="006918A5"/>
    <w:rsid w:val="006938F7"/>
    <w:rsid w:val="00693ED5"/>
    <w:rsid w:val="006A6DAE"/>
    <w:rsid w:val="006A7900"/>
    <w:rsid w:val="006B051C"/>
    <w:rsid w:val="006B5C03"/>
    <w:rsid w:val="006B5F7C"/>
    <w:rsid w:val="006C2457"/>
    <w:rsid w:val="006D218A"/>
    <w:rsid w:val="006D6106"/>
    <w:rsid w:val="006E1286"/>
    <w:rsid w:val="006E456F"/>
    <w:rsid w:val="006E4876"/>
    <w:rsid w:val="006F5174"/>
    <w:rsid w:val="007031EA"/>
    <w:rsid w:val="00705BDE"/>
    <w:rsid w:val="00723FFE"/>
    <w:rsid w:val="00737577"/>
    <w:rsid w:val="007400F5"/>
    <w:rsid w:val="007423CC"/>
    <w:rsid w:val="0074723C"/>
    <w:rsid w:val="007510E4"/>
    <w:rsid w:val="00765301"/>
    <w:rsid w:val="0076754B"/>
    <w:rsid w:val="00773A6B"/>
    <w:rsid w:val="00784433"/>
    <w:rsid w:val="00793A30"/>
    <w:rsid w:val="007946C8"/>
    <w:rsid w:val="00796673"/>
    <w:rsid w:val="007A5E96"/>
    <w:rsid w:val="007A6BF4"/>
    <w:rsid w:val="007B296A"/>
    <w:rsid w:val="007B6C7B"/>
    <w:rsid w:val="007B765C"/>
    <w:rsid w:val="007E1027"/>
    <w:rsid w:val="007E1D0C"/>
    <w:rsid w:val="007E28CF"/>
    <w:rsid w:val="007E2BAC"/>
    <w:rsid w:val="007E4323"/>
    <w:rsid w:val="007F79D5"/>
    <w:rsid w:val="00815A76"/>
    <w:rsid w:val="00817846"/>
    <w:rsid w:val="0082192F"/>
    <w:rsid w:val="00821F31"/>
    <w:rsid w:val="00822116"/>
    <w:rsid w:val="0083383A"/>
    <w:rsid w:val="008374DA"/>
    <w:rsid w:val="00840765"/>
    <w:rsid w:val="00843C06"/>
    <w:rsid w:val="0084658C"/>
    <w:rsid w:val="008468E9"/>
    <w:rsid w:val="008644AC"/>
    <w:rsid w:val="00870C0C"/>
    <w:rsid w:val="00882E67"/>
    <w:rsid w:val="00886CB7"/>
    <w:rsid w:val="008A1DBA"/>
    <w:rsid w:val="008C4D9B"/>
    <w:rsid w:val="008D2515"/>
    <w:rsid w:val="008D3746"/>
    <w:rsid w:val="008D4DC0"/>
    <w:rsid w:val="008E3A79"/>
    <w:rsid w:val="008E5DB8"/>
    <w:rsid w:val="008F1FDB"/>
    <w:rsid w:val="008F47B8"/>
    <w:rsid w:val="008F7C03"/>
    <w:rsid w:val="009015D1"/>
    <w:rsid w:val="0091210E"/>
    <w:rsid w:val="00912399"/>
    <w:rsid w:val="00913336"/>
    <w:rsid w:val="009233DF"/>
    <w:rsid w:val="00923916"/>
    <w:rsid w:val="00930E90"/>
    <w:rsid w:val="00934B47"/>
    <w:rsid w:val="009361BD"/>
    <w:rsid w:val="00943F49"/>
    <w:rsid w:val="00960894"/>
    <w:rsid w:val="0096179D"/>
    <w:rsid w:val="00962995"/>
    <w:rsid w:val="00967987"/>
    <w:rsid w:val="00973DDB"/>
    <w:rsid w:val="00984B41"/>
    <w:rsid w:val="00987B4F"/>
    <w:rsid w:val="009A0891"/>
    <w:rsid w:val="009A37E8"/>
    <w:rsid w:val="009B05FA"/>
    <w:rsid w:val="009B33B6"/>
    <w:rsid w:val="009B4798"/>
    <w:rsid w:val="009B6D57"/>
    <w:rsid w:val="009C3396"/>
    <w:rsid w:val="009C4388"/>
    <w:rsid w:val="009D2BFF"/>
    <w:rsid w:val="009D38CA"/>
    <w:rsid w:val="009E7E58"/>
    <w:rsid w:val="00A00A74"/>
    <w:rsid w:val="00A1256F"/>
    <w:rsid w:val="00A37FD9"/>
    <w:rsid w:val="00A45188"/>
    <w:rsid w:val="00A45441"/>
    <w:rsid w:val="00A54353"/>
    <w:rsid w:val="00A546B8"/>
    <w:rsid w:val="00A548DA"/>
    <w:rsid w:val="00A56D38"/>
    <w:rsid w:val="00A659D0"/>
    <w:rsid w:val="00A913BE"/>
    <w:rsid w:val="00A94A90"/>
    <w:rsid w:val="00A971A0"/>
    <w:rsid w:val="00AC29B7"/>
    <w:rsid w:val="00AD3571"/>
    <w:rsid w:val="00AD4153"/>
    <w:rsid w:val="00AD429A"/>
    <w:rsid w:val="00AE09A9"/>
    <w:rsid w:val="00AE137C"/>
    <w:rsid w:val="00AE2B12"/>
    <w:rsid w:val="00AE36FC"/>
    <w:rsid w:val="00AF318C"/>
    <w:rsid w:val="00B129B0"/>
    <w:rsid w:val="00B20A2F"/>
    <w:rsid w:val="00B2169C"/>
    <w:rsid w:val="00B23701"/>
    <w:rsid w:val="00B43619"/>
    <w:rsid w:val="00B47371"/>
    <w:rsid w:val="00B551F0"/>
    <w:rsid w:val="00B65885"/>
    <w:rsid w:val="00B67A67"/>
    <w:rsid w:val="00B775FF"/>
    <w:rsid w:val="00BA166F"/>
    <w:rsid w:val="00BB19CD"/>
    <w:rsid w:val="00BB1D10"/>
    <w:rsid w:val="00BB3BA0"/>
    <w:rsid w:val="00BC47C9"/>
    <w:rsid w:val="00BD3DDA"/>
    <w:rsid w:val="00BD4646"/>
    <w:rsid w:val="00BD7687"/>
    <w:rsid w:val="00BF4304"/>
    <w:rsid w:val="00C078F0"/>
    <w:rsid w:val="00C1312E"/>
    <w:rsid w:val="00C24E74"/>
    <w:rsid w:val="00C30B93"/>
    <w:rsid w:val="00C47CBE"/>
    <w:rsid w:val="00C521DD"/>
    <w:rsid w:val="00C54003"/>
    <w:rsid w:val="00C6317D"/>
    <w:rsid w:val="00C640B6"/>
    <w:rsid w:val="00C66100"/>
    <w:rsid w:val="00C747A5"/>
    <w:rsid w:val="00C7656C"/>
    <w:rsid w:val="00C80C0F"/>
    <w:rsid w:val="00C81075"/>
    <w:rsid w:val="00C90263"/>
    <w:rsid w:val="00C92EA3"/>
    <w:rsid w:val="00CA0F71"/>
    <w:rsid w:val="00CB7898"/>
    <w:rsid w:val="00CC2713"/>
    <w:rsid w:val="00CC4681"/>
    <w:rsid w:val="00CD3E54"/>
    <w:rsid w:val="00CD4DB2"/>
    <w:rsid w:val="00CF604D"/>
    <w:rsid w:val="00D20B7A"/>
    <w:rsid w:val="00D22E74"/>
    <w:rsid w:val="00D22EEE"/>
    <w:rsid w:val="00D26E68"/>
    <w:rsid w:val="00D3080D"/>
    <w:rsid w:val="00D31342"/>
    <w:rsid w:val="00D3505D"/>
    <w:rsid w:val="00D45F2B"/>
    <w:rsid w:val="00D60DA5"/>
    <w:rsid w:val="00D66D74"/>
    <w:rsid w:val="00D6754B"/>
    <w:rsid w:val="00D74140"/>
    <w:rsid w:val="00D75AFB"/>
    <w:rsid w:val="00D81186"/>
    <w:rsid w:val="00D83E1D"/>
    <w:rsid w:val="00D92861"/>
    <w:rsid w:val="00D933D8"/>
    <w:rsid w:val="00D934DA"/>
    <w:rsid w:val="00DB66F4"/>
    <w:rsid w:val="00DC13DC"/>
    <w:rsid w:val="00DC5669"/>
    <w:rsid w:val="00DC6030"/>
    <w:rsid w:val="00DC715B"/>
    <w:rsid w:val="00DC7C95"/>
    <w:rsid w:val="00DD3746"/>
    <w:rsid w:val="00DD3D3E"/>
    <w:rsid w:val="00DD511A"/>
    <w:rsid w:val="00DD57AE"/>
    <w:rsid w:val="00DD64AC"/>
    <w:rsid w:val="00E006F3"/>
    <w:rsid w:val="00E1400E"/>
    <w:rsid w:val="00E16456"/>
    <w:rsid w:val="00E16919"/>
    <w:rsid w:val="00E171DB"/>
    <w:rsid w:val="00E25618"/>
    <w:rsid w:val="00E26764"/>
    <w:rsid w:val="00E33930"/>
    <w:rsid w:val="00E369EF"/>
    <w:rsid w:val="00E40490"/>
    <w:rsid w:val="00E5284D"/>
    <w:rsid w:val="00E53C43"/>
    <w:rsid w:val="00E61B09"/>
    <w:rsid w:val="00E62835"/>
    <w:rsid w:val="00E63B46"/>
    <w:rsid w:val="00E64BE4"/>
    <w:rsid w:val="00E67BD3"/>
    <w:rsid w:val="00E7123C"/>
    <w:rsid w:val="00E745D2"/>
    <w:rsid w:val="00EA141B"/>
    <w:rsid w:val="00EA4B17"/>
    <w:rsid w:val="00EA79D0"/>
    <w:rsid w:val="00EC07C7"/>
    <w:rsid w:val="00ED22EC"/>
    <w:rsid w:val="00ED2F54"/>
    <w:rsid w:val="00ED49B7"/>
    <w:rsid w:val="00ED4C3E"/>
    <w:rsid w:val="00ED7845"/>
    <w:rsid w:val="00EE3958"/>
    <w:rsid w:val="00EE3B97"/>
    <w:rsid w:val="00EF2003"/>
    <w:rsid w:val="00EF5D57"/>
    <w:rsid w:val="00F061DE"/>
    <w:rsid w:val="00F06D60"/>
    <w:rsid w:val="00F1012C"/>
    <w:rsid w:val="00F12001"/>
    <w:rsid w:val="00F152DC"/>
    <w:rsid w:val="00F20534"/>
    <w:rsid w:val="00F22FDE"/>
    <w:rsid w:val="00F2375C"/>
    <w:rsid w:val="00F23DB8"/>
    <w:rsid w:val="00F35460"/>
    <w:rsid w:val="00F45B87"/>
    <w:rsid w:val="00F56626"/>
    <w:rsid w:val="00F7154D"/>
    <w:rsid w:val="00F73E05"/>
    <w:rsid w:val="00F7663E"/>
    <w:rsid w:val="00F82DFB"/>
    <w:rsid w:val="00F90EB9"/>
    <w:rsid w:val="00FA03E4"/>
    <w:rsid w:val="00FA3B11"/>
    <w:rsid w:val="00FA5F43"/>
    <w:rsid w:val="00FC59D1"/>
    <w:rsid w:val="00FD405E"/>
    <w:rsid w:val="00FE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49817-A86E-40C6-A467-0145EC349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A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49B7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091DFD"/>
    <w:rPr>
      <w:b/>
      <w:bCs/>
    </w:rPr>
  </w:style>
  <w:style w:type="character" w:customStyle="1" w:styleId="a5">
    <w:name w:val="Основний текст_"/>
    <w:link w:val="1"/>
    <w:locked/>
    <w:rsid w:val="00DC6030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DC6030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2247</Words>
  <Characters>1282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ПРОЕКТ                                                         </vt:lpstr>
    </vt:vector>
  </TitlesOfParts>
  <Company>MoBIL GROUP</Company>
  <LinksUpToDate>false</LinksUpToDate>
  <CharactersWithSpaces>3522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8</cp:revision>
  <cp:lastPrinted>2015-07-06T13:55:00Z</cp:lastPrinted>
  <dcterms:created xsi:type="dcterms:W3CDTF">2022-02-18T08:38:00Z</dcterms:created>
  <dcterms:modified xsi:type="dcterms:W3CDTF">2022-09-26T10:51:00Z</dcterms:modified>
</cp:coreProperties>
</file>