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791F" w:rsidRPr="00310AD9" w:rsidRDefault="00DD791F" w:rsidP="00E46733">
      <w:pPr>
        <w:widowControl w:val="0"/>
        <w:ind w:left="-180" w:firstLine="180"/>
        <w:rPr>
          <w:b/>
          <w:sz w:val="28"/>
          <w:szCs w:val="28"/>
        </w:rPr>
      </w:pPr>
    </w:p>
    <w:p w:rsidR="00E46733" w:rsidRDefault="00E46733" w:rsidP="00E46733">
      <w:pPr>
        <w:widowControl w:val="0"/>
        <w:tabs>
          <w:tab w:val="left" w:pos="0"/>
          <w:tab w:val="left" w:pos="180"/>
        </w:tabs>
        <w:rPr>
          <w:sz w:val="28"/>
          <w:szCs w:val="28"/>
        </w:rPr>
      </w:pPr>
    </w:p>
    <w:p w:rsidR="00E46733" w:rsidRDefault="00E46733" w:rsidP="00E46733">
      <w:pPr>
        <w:widowControl w:val="0"/>
        <w:tabs>
          <w:tab w:val="left" w:pos="0"/>
          <w:tab w:val="left" w:pos="284"/>
        </w:tabs>
        <w:rPr>
          <w:sz w:val="28"/>
          <w:szCs w:val="28"/>
        </w:rPr>
      </w:pPr>
      <w:r>
        <w:rPr>
          <w:b/>
          <w:noProof/>
          <w:sz w:val="28"/>
          <w:szCs w:val="28"/>
          <w:lang w:val="ru-RU" w:eastAsia="ru-RU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2743200</wp:posOffset>
            </wp:positionH>
            <wp:positionV relativeFrom="paragraph">
              <wp:posOffset>-228600</wp:posOffset>
            </wp:positionV>
            <wp:extent cx="428625" cy="542925"/>
            <wp:effectExtent l="19050" t="0" r="9525" b="0"/>
            <wp:wrapNone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E46733" w:rsidRPr="00310AD9" w:rsidRDefault="00E46733" w:rsidP="00E46733">
      <w:pPr>
        <w:widowControl w:val="0"/>
        <w:ind w:left="-180" w:firstLine="180"/>
        <w:jc w:val="center"/>
        <w:rPr>
          <w:b/>
          <w:sz w:val="28"/>
          <w:szCs w:val="28"/>
        </w:rPr>
      </w:pPr>
    </w:p>
    <w:p w:rsidR="00E91C25" w:rsidRPr="00310AD9" w:rsidRDefault="00E91C25" w:rsidP="00E91C25">
      <w:pPr>
        <w:widowControl w:val="0"/>
        <w:ind w:left="-180" w:firstLine="180"/>
        <w:jc w:val="center"/>
        <w:rPr>
          <w:b/>
          <w:sz w:val="28"/>
          <w:szCs w:val="28"/>
        </w:rPr>
      </w:pPr>
      <w:r w:rsidRPr="00310AD9">
        <w:rPr>
          <w:b/>
          <w:sz w:val="28"/>
          <w:szCs w:val="28"/>
        </w:rPr>
        <w:t>УКРАЇНА</w:t>
      </w:r>
    </w:p>
    <w:p w:rsidR="00E91C25" w:rsidRPr="00310AD9" w:rsidRDefault="00E91C25" w:rsidP="00E91C25">
      <w:pPr>
        <w:pStyle w:val="a6"/>
        <w:widowControl w:val="0"/>
        <w:ind w:left="-180" w:firstLine="180"/>
        <w:rPr>
          <w:rFonts w:ascii="Times New Roman" w:hAnsi="Times New Roman"/>
          <w:szCs w:val="28"/>
        </w:rPr>
      </w:pPr>
      <w:r w:rsidRPr="00310AD9">
        <w:rPr>
          <w:rFonts w:ascii="Times New Roman" w:hAnsi="Times New Roman"/>
          <w:szCs w:val="28"/>
        </w:rPr>
        <w:t>ДУБЛЯНСЬКА МІСЬКА РАДА</w:t>
      </w:r>
    </w:p>
    <w:p w:rsidR="00E91C25" w:rsidRPr="00310AD9" w:rsidRDefault="00E91C25" w:rsidP="00E91C25">
      <w:pPr>
        <w:widowControl w:val="0"/>
        <w:ind w:left="-180" w:firstLine="180"/>
        <w:jc w:val="center"/>
        <w:rPr>
          <w:b/>
          <w:sz w:val="28"/>
          <w:szCs w:val="28"/>
        </w:rPr>
      </w:pPr>
      <w:r w:rsidRPr="00310AD9">
        <w:rPr>
          <w:b/>
          <w:sz w:val="28"/>
          <w:szCs w:val="28"/>
        </w:rPr>
        <w:t>ЖОВКІВСЬКОГО РАЙОНУ ЛЬВІВСЬКОЇ ОБЛАСТІ</w:t>
      </w:r>
    </w:p>
    <w:p w:rsidR="00E91C25" w:rsidRPr="00310AD9" w:rsidRDefault="00E91C25" w:rsidP="00E91C25">
      <w:pPr>
        <w:widowControl w:val="0"/>
        <w:ind w:left="-180" w:firstLine="180"/>
        <w:jc w:val="center"/>
        <w:rPr>
          <w:sz w:val="28"/>
          <w:szCs w:val="28"/>
        </w:rPr>
      </w:pPr>
      <w:r w:rsidRPr="00310AD9">
        <w:rPr>
          <w:sz w:val="28"/>
          <w:szCs w:val="28"/>
        </w:rPr>
        <w:t>/</w:t>
      </w:r>
      <w:r>
        <w:rPr>
          <w:sz w:val="28"/>
          <w:szCs w:val="28"/>
        </w:rPr>
        <w:t>тридцята</w:t>
      </w:r>
      <w:r w:rsidRPr="00310AD9">
        <w:rPr>
          <w:sz w:val="28"/>
          <w:szCs w:val="28"/>
        </w:rPr>
        <w:t xml:space="preserve">  сесія сьомого демократичного скликання /</w:t>
      </w:r>
    </w:p>
    <w:p w:rsidR="00E91C25" w:rsidRPr="00310AD9" w:rsidRDefault="00E91C25" w:rsidP="00E91C25">
      <w:pPr>
        <w:pStyle w:val="8"/>
        <w:widowControl w:val="0"/>
        <w:spacing w:before="0" w:after="0"/>
        <w:ind w:left="-180" w:firstLine="180"/>
        <w:jc w:val="center"/>
        <w:rPr>
          <w:b/>
          <w:i w:val="0"/>
          <w:sz w:val="28"/>
          <w:szCs w:val="28"/>
          <w:lang w:val="uk-UA"/>
        </w:rPr>
      </w:pPr>
    </w:p>
    <w:p w:rsidR="00E91C25" w:rsidRPr="00310AD9" w:rsidRDefault="00E91C25" w:rsidP="00E91C25">
      <w:pPr>
        <w:pStyle w:val="8"/>
        <w:widowControl w:val="0"/>
        <w:spacing w:before="0" w:after="0"/>
        <w:ind w:left="-180" w:firstLine="180"/>
        <w:jc w:val="center"/>
        <w:rPr>
          <w:b/>
          <w:i w:val="0"/>
          <w:sz w:val="28"/>
          <w:szCs w:val="28"/>
          <w:lang w:val="uk-UA"/>
        </w:rPr>
      </w:pPr>
      <w:r w:rsidRPr="00310AD9">
        <w:rPr>
          <w:b/>
          <w:i w:val="0"/>
          <w:sz w:val="28"/>
          <w:szCs w:val="28"/>
          <w:lang w:val="uk-UA"/>
        </w:rPr>
        <w:t>РІШЕННЯ</w:t>
      </w:r>
    </w:p>
    <w:p w:rsidR="00E91C25" w:rsidRPr="00310AD9" w:rsidRDefault="00E91C25" w:rsidP="00E91C25">
      <w:pPr>
        <w:widowControl w:val="0"/>
        <w:ind w:left="900" w:firstLine="180"/>
        <w:rPr>
          <w:sz w:val="28"/>
          <w:szCs w:val="28"/>
        </w:rPr>
      </w:pPr>
    </w:p>
    <w:p w:rsidR="00E91C25" w:rsidRPr="00310AD9" w:rsidRDefault="00E91C25" w:rsidP="00E91C25">
      <w:pPr>
        <w:widowControl w:val="0"/>
        <w:ind w:left="720"/>
        <w:rPr>
          <w:sz w:val="28"/>
          <w:szCs w:val="28"/>
        </w:rPr>
      </w:pPr>
      <w:r w:rsidRPr="00310AD9">
        <w:rPr>
          <w:sz w:val="28"/>
          <w:szCs w:val="28"/>
        </w:rPr>
        <w:t>Від 6 березня  2018р.</w:t>
      </w:r>
      <w:r w:rsidRPr="00310AD9">
        <w:rPr>
          <w:sz w:val="28"/>
          <w:szCs w:val="28"/>
        </w:rPr>
        <w:tab/>
      </w:r>
      <w:r w:rsidRPr="00310AD9">
        <w:rPr>
          <w:sz w:val="28"/>
          <w:szCs w:val="28"/>
        </w:rPr>
        <w:tab/>
      </w:r>
      <w:r w:rsidRPr="00310AD9">
        <w:rPr>
          <w:sz w:val="28"/>
          <w:szCs w:val="28"/>
        </w:rPr>
        <w:tab/>
        <w:t xml:space="preserve">                                                №</w:t>
      </w:r>
      <w:r>
        <w:rPr>
          <w:sz w:val="28"/>
          <w:szCs w:val="28"/>
        </w:rPr>
        <w:t xml:space="preserve"> 45</w:t>
      </w:r>
    </w:p>
    <w:p w:rsidR="00E91C25" w:rsidRDefault="00E91C25" w:rsidP="00E91C25">
      <w:pPr>
        <w:tabs>
          <w:tab w:val="left" w:pos="360"/>
        </w:tabs>
        <w:ind w:left="720"/>
      </w:pPr>
      <w:proofErr w:type="spellStart"/>
      <w:r w:rsidRPr="00310AD9">
        <w:rPr>
          <w:sz w:val="28"/>
          <w:szCs w:val="28"/>
        </w:rPr>
        <w:t>м.Дубляни</w:t>
      </w:r>
      <w:proofErr w:type="spellEnd"/>
    </w:p>
    <w:p w:rsidR="00E91C25" w:rsidRDefault="00E91C25" w:rsidP="00E91C25">
      <w:pPr>
        <w:ind w:left="180" w:firstLine="720"/>
        <w:rPr>
          <w:sz w:val="28"/>
          <w:szCs w:val="28"/>
        </w:rPr>
      </w:pPr>
      <w:r w:rsidRPr="00310AD9">
        <w:rPr>
          <w:sz w:val="28"/>
          <w:szCs w:val="28"/>
        </w:rPr>
        <w:t xml:space="preserve">Про затвердження проекту землеустрою щодо відведення земельної ділянки для передачі у власність для ведення особистого селянського господарства в </w:t>
      </w:r>
      <w:proofErr w:type="spellStart"/>
      <w:r w:rsidRPr="00310AD9">
        <w:rPr>
          <w:sz w:val="28"/>
          <w:szCs w:val="28"/>
        </w:rPr>
        <w:t>м.Дубляни</w:t>
      </w:r>
      <w:proofErr w:type="spellEnd"/>
      <w:r w:rsidRPr="00310AD9">
        <w:rPr>
          <w:sz w:val="28"/>
          <w:szCs w:val="28"/>
        </w:rPr>
        <w:t xml:space="preserve">, урочище «На торфах», кадастровий номер 4622710200:01:004:0091 площею </w:t>
      </w:r>
      <w:smartTag w:uri="urn:schemas-microsoft-com:office:smarttags" w:element="metricconverter">
        <w:smartTagPr>
          <w:attr w:name="ProductID" w:val="0,0600 га"/>
        </w:smartTagPr>
        <w:r w:rsidRPr="00310AD9">
          <w:rPr>
            <w:sz w:val="28"/>
            <w:szCs w:val="28"/>
          </w:rPr>
          <w:t>0,0600 га</w:t>
        </w:r>
      </w:smartTag>
      <w:r w:rsidRPr="00310AD9">
        <w:rPr>
          <w:sz w:val="28"/>
          <w:szCs w:val="28"/>
        </w:rPr>
        <w:t xml:space="preserve">, у власність гр. </w:t>
      </w:r>
      <w:proofErr w:type="spellStart"/>
      <w:r w:rsidRPr="00310AD9">
        <w:rPr>
          <w:sz w:val="28"/>
          <w:szCs w:val="28"/>
        </w:rPr>
        <w:t>Гризлюк</w:t>
      </w:r>
      <w:proofErr w:type="spellEnd"/>
      <w:r w:rsidRPr="00310AD9">
        <w:rPr>
          <w:sz w:val="28"/>
          <w:szCs w:val="28"/>
        </w:rPr>
        <w:t xml:space="preserve"> Юлії Михайлівні.</w:t>
      </w:r>
    </w:p>
    <w:p w:rsidR="00E91C25" w:rsidRDefault="00E91C25" w:rsidP="00E91C25">
      <w:pPr>
        <w:ind w:left="180" w:firstLine="720"/>
        <w:rPr>
          <w:sz w:val="28"/>
          <w:szCs w:val="28"/>
        </w:rPr>
      </w:pPr>
    </w:p>
    <w:p w:rsidR="00E91C25" w:rsidRPr="00310AD9" w:rsidRDefault="00E91C25" w:rsidP="00E91C25">
      <w:pPr>
        <w:pStyle w:val="af0"/>
        <w:shd w:val="clear" w:color="auto" w:fill="FFFFFF"/>
        <w:spacing w:before="0" w:beforeAutospacing="0" w:after="0" w:afterAutospacing="0"/>
        <w:ind w:left="180" w:firstLine="720"/>
        <w:jc w:val="both"/>
        <w:rPr>
          <w:sz w:val="28"/>
          <w:szCs w:val="28"/>
          <w:lang w:val="uk-UA"/>
        </w:rPr>
      </w:pPr>
      <w:r w:rsidRPr="00310AD9">
        <w:rPr>
          <w:sz w:val="28"/>
          <w:szCs w:val="28"/>
          <w:lang w:val="uk-UA"/>
        </w:rPr>
        <w:t>Відповідно до ст.12,118,121,122,186 Земельного кодексу України,</w:t>
      </w:r>
      <w:r w:rsidRPr="00310AD9">
        <w:rPr>
          <w:sz w:val="28"/>
          <w:szCs w:val="28"/>
        </w:rPr>
        <w:t> </w:t>
      </w:r>
      <w:r w:rsidRPr="00310AD9">
        <w:rPr>
          <w:sz w:val="28"/>
          <w:szCs w:val="28"/>
          <w:lang w:val="uk-UA"/>
        </w:rPr>
        <w:t>п.34ст.26 Закону України «Про місцеве самоврядування в Україні»,</w:t>
      </w:r>
      <w:r w:rsidRPr="00310AD9">
        <w:rPr>
          <w:sz w:val="28"/>
          <w:szCs w:val="28"/>
        </w:rPr>
        <w:t> </w:t>
      </w:r>
      <w:r w:rsidRPr="00310AD9">
        <w:rPr>
          <w:sz w:val="28"/>
          <w:szCs w:val="28"/>
          <w:lang w:val="uk-UA"/>
        </w:rPr>
        <w:t>розглянувши розроблений проект землеустрою щодо відведення у власність</w:t>
      </w:r>
      <w:r w:rsidRPr="00310AD9">
        <w:rPr>
          <w:sz w:val="28"/>
          <w:szCs w:val="28"/>
        </w:rPr>
        <w:t> </w:t>
      </w:r>
      <w:r w:rsidRPr="00310AD9">
        <w:rPr>
          <w:sz w:val="28"/>
          <w:szCs w:val="28"/>
          <w:lang w:val="uk-UA"/>
        </w:rPr>
        <w:t xml:space="preserve">земельної ділянки для ведення особистого селянського господарства, </w:t>
      </w:r>
      <w:proofErr w:type="spellStart"/>
      <w:r w:rsidRPr="00310AD9">
        <w:rPr>
          <w:sz w:val="28"/>
          <w:szCs w:val="28"/>
          <w:lang w:val="uk-UA"/>
        </w:rPr>
        <w:t>Дублянська</w:t>
      </w:r>
      <w:proofErr w:type="spellEnd"/>
      <w:r w:rsidRPr="00310AD9">
        <w:rPr>
          <w:sz w:val="28"/>
          <w:szCs w:val="28"/>
          <w:lang w:val="uk-UA"/>
        </w:rPr>
        <w:t xml:space="preserve"> міська рада</w:t>
      </w:r>
    </w:p>
    <w:p w:rsidR="00E91C25" w:rsidRPr="006B4CF0" w:rsidRDefault="00E91C25" w:rsidP="00E91C25">
      <w:pPr>
        <w:pStyle w:val="af0"/>
        <w:shd w:val="clear" w:color="auto" w:fill="FFFFFF"/>
        <w:spacing w:before="0" w:beforeAutospacing="0" w:after="0" w:afterAutospacing="0"/>
        <w:ind w:left="180" w:firstLine="720"/>
        <w:jc w:val="both"/>
        <w:rPr>
          <w:b/>
          <w:sz w:val="28"/>
          <w:szCs w:val="28"/>
          <w:lang w:val="uk-UA"/>
        </w:rPr>
      </w:pPr>
      <w:r w:rsidRPr="006B4CF0">
        <w:rPr>
          <w:rStyle w:val="af1"/>
          <w:rFonts w:eastAsiaTheme="majorEastAsia"/>
          <w:b w:val="0"/>
          <w:sz w:val="28"/>
          <w:szCs w:val="28"/>
          <w:bdr w:val="none" w:sz="0" w:space="0" w:color="auto" w:frame="1"/>
        </w:rPr>
        <w:t>ВИРІШИЛА:</w:t>
      </w:r>
    </w:p>
    <w:p w:rsidR="00E91C25" w:rsidRDefault="00E91C25" w:rsidP="00E91C25">
      <w:pPr>
        <w:ind w:left="180" w:firstLine="720"/>
        <w:rPr>
          <w:sz w:val="28"/>
          <w:szCs w:val="28"/>
        </w:rPr>
      </w:pPr>
      <w:r w:rsidRPr="00310AD9">
        <w:rPr>
          <w:sz w:val="28"/>
          <w:szCs w:val="28"/>
        </w:rPr>
        <w:t xml:space="preserve">1. Затвердити проект землеустрою щодо відведення земельної ділянки для ведення особистого селянського господарства в </w:t>
      </w:r>
      <w:proofErr w:type="spellStart"/>
      <w:r>
        <w:rPr>
          <w:sz w:val="28"/>
          <w:szCs w:val="28"/>
        </w:rPr>
        <w:t>м.Дубляни</w:t>
      </w:r>
      <w:proofErr w:type="spellEnd"/>
      <w:r>
        <w:rPr>
          <w:sz w:val="28"/>
          <w:szCs w:val="28"/>
        </w:rPr>
        <w:t>, урочище «На торфах»</w:t>
      </w:r>
      <w:r w:rsidRPr="00310AD9">
        <w:rPr>
          <w:sz w:val="28"/>
          <w:szCs w:val="28"/>
        </w:rPr>
        <w:t xml:space="preserve">, у власність гр. </w:t>
      </w:r>
      <w:proofErr w:type="spellStart"/>
      <w:r w:rsidRPr="00310AD9">
        <w:rPr>
          <w:sz w:val="28"/>
          <w:szCs w:val="28"/>
        </w:rPr>
        <w:t>Гризлюк</w:t>
      </w:r>
      <w:proofErr w:type="spellEnd"/>
      <w:r w:rsidRPr="00310AD9">
        <w:rPr>
          <w:sz w:val="28"/>
          <w:szCs w:val="28"/>
        </w:rPr>
        <w:t xml:space="preserve"> Юлії Михайлівні.</w:t>
      </w:r>
    </w:p>
    <w:p w:rsidR="00E91C25" w:rsidRPr="00310AD9" w:rsidRDefault="00E91C25" w:rsidP="00E91C25">
      <w:pPr>
        <w:ind w:left="180" w:firstLine="720"/>
        <w:rPr>
          <w:sz w:val="28"/>
          <w:szCs w:val="28"/>
        </w:rPr>
      </w:pPr>
      <w:r w:rsidRPr="00310AD9">
        <w:rPr>
          <w:sz w:val="28"/>
          <w:szCs w:val="28"/>
        </w:rPr>
        <w:t xml:space="preserve">2. Передати у власність гр. </w:t>
      </w:r>
      <w:proofErr w:type="spellStart"/>
      <w:r>
        <w:rPr>
          <w:sz w:val="28"/>
          <w:szCs w:val="28"/>
        </w:rPr>
        <w:t>Гризлюк</w:t>
      </w:r>
      <w:proofErr w:type="spellEnd"/>
      <w:r>
        <w:rPr>
          <w:sz w:val="28"/>
          <w:szCs w:val="28"/>
        </w:rPr>
        <w:t xml:space="preserve"> Юлії Михайлівні </w:t>
      </w:r>
      <w:r w:rsidRPr="00310AD9">
        <w:rPr>
          <w:sz w:val="28"/>
          <w:szCs w:val="28"/>
        </w:rPr>
        <w:t>земельну ділянку з кадастровим номером 4622710200:01:004:009</w:t>
      </w:r>
      <w:r>
        <w:rPr>
          <w:sz w:val="28"/>
          <w:szCs w:val="28"/>
        </w:rPr>
        <w:t>1</w:t>
      </w:r>
      <w:r w:rsidRPr="00310AD9">
        <w:rPr>
          <w:sz w:val="28"/>
          <w:szCs w:val="28"/>
        </w:rPr>
        <w:t xml:space="preserve">  площею </w:t>
      </w:r>
      <w:smartTag w:uri="urn:schemas-microsoft-com:office:smarttags" w:element="metricconverter">
        <w:smartTagPr>
          <w:attr w:name="ProductID" w:val="0,0600 га"/>
        </w:smartTagPr>
        <w:r w:rsidRPr="00310AD9">
          <w:rPr>
            <w:sz w:val="28"/>
            <w:szCs w:val="28"/>
          </w:rPr>
          <w:t>0,0</w:t>
        </w:r>
        <w:r>
          <w:rPr>
            <w:sz w:val="28"/>
            <w:szCs w:val="28"/>
          </w:rPr>
          <w:t>600</w:t>
        </w:r>
        <w:r w:rsidRPr="00310AD9">
          <w:rPr>
            <w:sz w:val="28"/>
            <w:szCs w:val="28"/>
          </w:rPr>
          <w:t xml:space="preserve"> га</w:t>
        </w:r>
      </w:smartTag>
      <w:r w:rsidRPr="00310AD9">
        <w:rPr>
          <w:sz w:val="28"/>
          <w:szCs w:val="28"/>
        </w:rPr>
        <w:t xml:space="preserve"> для ведення особистого селянського господарства в </w:t>
      </w:r>
      <w:proofErr w:type="spellStart"/>
      <w:r w:rsidRPr="00310AD9">
        <w:rPr>
          <w:sz w:val="28"/>
          <w:szCs w:val="28"/>
        </w:rPr>
        <w:t>м.Дубляни</w:t>
      </w:r>
      <w:proofErr w:type="spellEnd"/>
      <w:r w:rsidRPr="00310AD9">
        <w:rPr>
          <w:sz w:val="28"/>
          <w:szCs w:val="28"/>
        </w:rPr>
        <w:t>, урочище «На торфах»</w:t>
      </w:r>
      <w:r>
        <w:rPr>
          <w:sz w:val="28"/>
          <w:szCs w:val="28"/>
        </w:rPr>
        <w:t>.</w:t>
      </w:r>
    </w:p>
    <w:p w:rsidR="00E91C25" w:rsidRPr="00310AD9" w:rsidRDefault="00E91C25" w:rsidP="00E91C25">
      <w:pPr>
        <w:ind w:left="180" w:firstLine="720"/>
        <w:rPr>
          <w:sz w:val="28"/>
          <w:szCs w:val="28"/>
        </w:rPr>
      </w:pPr>
      <w:r w:rsidRPr="00310AD9">
        <w:rPr>
          <w:sz w:val="28"/>
          <w:szCs w:val="28"/>
        </w:rPr>
        <w:t xml:space="preserve">3.Гр. </w:t>
      </w:r>
      <w:proofErr w:type="spellStart"/>
      <w:r>
        <w:rPr>
          <w:sz w:val="28"/>
          <w:szCs w:val="28"/>
        </w:rPr>
        <w:t>Гризлюк</w:t>
      </w:r>
      <w:proofErr w:type="spellEnd"/>
      <w:r>
        <w:rPr>
          <w:sz w:val="28"/>
          <w:szCs w:val="28"/>
        </w:rPr>
        <w:t xml:space="preserve"> Юлії Михайлівні </w:t>
      </w:r>
      <w:r w:rsidRPr="00310AD9">
        <w:rPr>
          <w:sz w:val="28"/>
          <w:szCs w:val="28"/>
        </w:rPr>
        <w:t>зареєструвати речове право на земельну ділянку у встановленому законодавством порядку.</w:t>
      </w:r>
    </w:p>
    <w:p w:rsidR="00E91C25" w:rsidRPr="00310AD9" w:rsidRDefault="00E91C25" w:rsidP="00E91C25">
      <w:pPr>
        <w:ind w:left="180" w:firstLine="720"/>
        <w:rPr>
          <w:sz w:val="28"/>
          <w:szCs w:val="28"/>
        </w:rPr>
      </w:pPr>
      <w:r w:rsidRPr="00310AD9">
        <w:rPr>
          <w:sz w:val="28"/>
          <w:szCs w:val="28"/>
        </w:rPr>
        <w:t xml:space="preserve">4.Гр. </w:t>
      </w:r>
      <w:proofErr w:type="spellStart"/>
      <w:r>
        <w:rPr>
          <w:sz w:val="28"/>
          <w:szCs w:val="28"/>
        </w:rPr>
        <w:t>Гризлюк</w:t>
      </w:r>
      <w:proofErr w:type="spellEnd"/>
      <w:r>
        <w:rPr>
          <w:sz w:val="28"/>
          <w:szCs w:val="28"/>
        </w:rPr>
        <w:t xml:space="preserve"> Юлії Михайлівні </w:t>
      </w:r>
      <w:r w:rsidRPr="00310AD9">
        <w:rPr>
          <w:sz w:val="28"/>
          <w:szCs w:val="28"/>
        </w:rPr>
        <w:t>виконувати обов’язки власника земельної ділянки відповідно до вимог ст. 91 Земельного Кодексу України.</w:t>
      </w:r>
    </w:p>
    <w:p w:rsidR="00E91C25" w:rsidRPr="00310AD9" w:rsidRDefault="00E91C25" w:rsidP="00E91C25">
      <w:pPr>
        <w:widowControl w:val="0"/>
        <w:tabs>
          <w:tab w:val="left" w:pos="540"/>
        </w:tabs>
        <w:ind w:left="180" w:firstLine="720"/>
        <w:rPr>
          <w:sz w:val="28"/>
          <w:szCs w:val="28"/>
        </w:rPr>
      </w:pPr>
      <w:r w:rsidRPr="00310AD9">
        <w:rPr>
          <w:sz w:val="28"/>
          <w:szCs w:val="28"/>
        </w:rPr>
        <w:t>5.Контроль за даним рішенням покласти на депутатську комісію з питань землекористування та екології.</w:t>
      </w:r>
    </w:p>
    <w:p w:rsidR="00E91C25" w:rsidRDefault="00E91C25" w:rsidP="00E91C25">
      <w:pPr>
        <w:rPr>
          <w:sz w:val="28"/>
          <w:szCs w:val="28"/>
        </w:rPr>
      </w:pPr>
    </w:p>
    <w:p w:rsidR="00E91C25" w:rsidRDefault="00E91C25" w:rsidP="00E91C25">
      <w:pPr>
        <w:rPr>
          <w:sz w:val="28"/>
          <w:szCs w:val="28"/>
        </w:rPr>
      </w:pPr>
    </w:p>
    <w:p w:rsidR="00E91C25" w:rsidRDefault="00E91C25" w:rsidP="00E91C25">
      <w:pPr>
        <w:ind w:firstLine="708"/>
        <w:rPr>
          <w:sz w:val="28"/>
          <w:szCs w:val="28"/>
        </w:rPr>
      </w:pPr>
      <w:r w:rsidRPr="00310AD9">
        <w:rPr>
          <w:sz w:val="28"/>
          <w:szCs w:val="28"/>
        </w:rPr>
        <w:t xml:space="preserve">Міський голова                       </w:t>
      </w:r>
      <w:r w:rsidRPr="00310AD9">
        <w:rPr>
          <w:sz w:val="28"/>
          <w:szCs w:val="28"/>
        </w:rPr>
        <w:tab/>
        <w:t xml:space="preserve">                                   В.Ю.Попович</w:t>
      </w:r>
    </w:p>
    <w:p w:rsidR="006955E2" w:rsidRPr="009A48FA" w:rsidRDefault="006955E2" w:rsidP="00A56A5F">
      <w:pPr>
        <w:widowControl w:val="0"/>
        <w:ind w:left="-180" w:firstLine="180"/>
        <w:jc w:val="center"/>
        <w:rPr>
          <w:rFonts w:ascii="Times New Roman" w:hAnsi="Times New Roman" w:cs="Times New Roman"/>
          <w:sz w:val="28"/>
          <w:szCs w:val="28"/>
        </w:rPr>
      </w:pPr>
    </w:p>
    <w:sectPr w:rsidR="006955E2" w:rsidRPr="009A48FA" w:rsidSect="0036675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56FF4" w:rsidRDefault="00E56FF4" w:rsidP="00A722D8">
      <w:r>
        <w:separator/>
      </w:r>
    </w:p>
  </w:endnote>
  <w:endnote w:type="continuationSeparator" w:id="0">
    <w:p w:rsidR="00E56FF4" w:rsidRDefault="00E56FF4" w:rsidP="00A722D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56FF4" w:rsidRDefault="00E56FF4" w:rsidP="00A722D8">
      <w:r>
        <w:separator/>
      </w:r>
    </w:p>
  </w:footnote>
  <w:footnote w:type="continuationSeparator" w:id="0">
    <w:p w:rsidR="00E56FF4" w:rsidRDefault="00E56FF4" w:rsidP="00A722D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B08715B"/>
    <w:multiLevelType w:val="hybridMultilevel"/>
    <w:tmpl w:val="614E6C04"/>
    <w:lvl w:ilvl="0" w:tplc="31E81BCA">
      <w:start w:val="8"/>
      <w:numFmt w:val="decimal"/>
      <w:lvlText w:val="%1."/>
      <w:lvlJc w:val="left"/>
      <w:pPr>
        <w:tabs>
          <w:tab w:val="num" w:pos="795"/>
        </w:tabs>
        <w:ind w:left="7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15"/>
        </w:tabs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35"/>
        </w:tabs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55"/>
        </w:tabs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75"/>
        </w:tabs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95"/>
        </w:tabs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15"/>
        </w:tabs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35"/>
        </w:tabs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55"/>
        </w:tabs>
        <w:ind w:left="6555" w:hanging="180"/>
      </w:pPr>
    </w:lvl>
  </w:abstractNum>
  <w:abstractNum w:abstractNumId="1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F23A8"/>
    <w:rsid w:val="00002486"/>
    <w:rsid w:val="000044F8"/>
    <w:rsid w:val="000125B4"/>
    <w:rsid w:val="000146DD"/>
    <w:rsid w:val="00015F7D"/>
    <w:rsid w:val="00022B3C"/>
    <w:rsid w:val="0002637C"/>
    <w:rsid w:val="000339FB"/>
    <w:rsid w:val="00042ACB"/>
    <w:rsid w:val="00047E44"/>
    <w:rsid w:val="00057322"/>
    <w:rsid w:val="00061B95"/>
    <w:rsid w:val="000662F5"/>
    <w:rsid w:val="00067E8F"/>
    <w:rsid w:val="000771F5"/>
    <w:rsid w:val="00085355"/>
    <w:rsid w:val="00085730"/>
    <w:rsid w:val="0009188D"/>
    <w:rsid w:val="00091A5D"/>
    <w:rsid w:val="00091BFA"/>
    <w:rsid w:val="00092B00"/>
    <w:rsid w:val="0009393F"/>
    <w:rsid w:val="000959A5"/>
    <w:rsid w:val="00096D7F"/>
    <w:rsid w:val="00097BA8"/>
    <w:rsid w:val="000A07B0"/>
    <w:rsid w:val="000A0CCF"/>
    <w:rsid w:val="000A0EEC"/>
    <w:rsid w:val="000A10C0"/>
    <w:rsid w:val="000A51CB"/>
    <w:rsid w:val="000B2989"/>
    <w:rsid w:val="000B3684"/>
    <w:rsid w:val="000B3EBE"/>
    <w:rsid w:val="000B624B"/>
    <w:rsid w:val="000C799B"/>
    <w:rsid w:val="000D021F"/>
    <w:rsid w:val="000D2111"/>
    <w:rsid w:val="000D604C"/>
    <w:rsid w:val="000E33F1"/>
    <w:rsid w:val="000E3D94"/>
    <w:rsid w:val="000E4FF8"/>
    <w:rsid w:val="000E63C8"/>
    <w:rsid w:val="000F5BE1"/>
    <w:rsid w:val="000F7C51"/>
    <w:rsid w:val="00102E26"/>
    <w:rsid w:val="001147C9"/>
    <w:rsid w:val="0012498C"/>
    <w:rsid w:val="00125577"/>
    <w:rsid w:val="0013020D"/>
    <w:rsid w:val="00141B0E"/>
    <w:rsid w:val="00145D45"/>
    <w:rsid w:val="00146830"/>
    <w:rsid w:val="00152A3A"/>
    <w:rsid w:val="00153CED"/>
    <w:rsid w:val="00154F01"/>
    <w:rsid w:val="00163248"/>
    <w:rsid w:val="00164DA6"/>
    <w:rsid w:val="0016660A"/>
    <w:rsid w:val="00167A4C"/>
    <w:rsid w:val="001761D8"/>
    <w:rsid w:val="00182F30"/>
    <w:rsid w:val="0018513B"/>
    <w:rsid w:val="001871B9"/>
    <w:rsid w:val="00187641"/>
    <w:rsid w:val="00196898"/>
    <w:rsid w:val="001A40B1"/>
    <w:rsid w:val="001B1D87"/>
    <w:rsid w:val="001C1317"/>
    <w:rsid w:val="001C48A6"/>
    <w:rsid w:val="001D09EE"/>
    <w:rsid w:val="001D2B41"/>
    <w:rsid w:val="001D7DF2"/>
    <w:rsid w:val="001E16B2"/>
    <w:rsid w:val="001E1D9A"/>
    <w:rsid w:val="001F0E26"/>
    <w:rsid w:val="001F32B7"/>
    <w:rsid w:val="002063A2"/>
    <w:rsid w:val="00216BEB"/>
    <w:rsid w:val="00236D45"/>
    <w:rsid w:val="002467E3"/>
    <w:rsid w:val="00250DB9"/>
    <w:rsid w:val="002523AB"/>
    <w:rsid w:val="00255477"/>
    <w:rsid w:val="00255EAA"/>
    <w:rsid w:val="00257C5B"/>
    <w:rsid w:val="00261BC1"/>
    <w:rsid w:val="0027630A"/>
    <w:rsid w:val="00276A1A"/>
    <w:rsid w:val="00277335"/>
    <w:rsid w:val="0028122F"/>
    <w:rsid w:val="002841BF"/>
    <w:rsid w:val="00284D95"/>
    <w:rsid w:val="00285765"/>
    <w:rsid w:val="00285A8B"/>
    <w:rsid w:val="0028619D"/>
    <w:rsid w:val="00290B06"/>
    <w:rsid w:val="00295931"/>
    <w:rsid w:val="002A0930"/>
    <w:rsid w:val="002A73E6"/>
    <w:rsid w:val="002B3B45"/>
    <w:rsid w:val="002B59E7"/>
    <w:rsid w:val="002B7606"/>
    <w:rsid w:val="002C0A02"/>
    <w:rsid w:val="002C0C34"/>
    <w:rsid w:val="002C2ADD"/>
    <w:rsid w:val="002C2C34"/>
    <w:rsid w:val="002D1724"/>
    <w:rsid w:val="002D3D68"/>
    <w:rsid w:val="002D56E1"/>
    <w:rsid w:val="002D5CBB"/>
    <w:rsid w:val="002E0085"/>
    <w:rsid w:val="002E130C"/>
    <w:rsid w:val="002E1980"/>
    <w:rsid w:val="002E3643"/>
    <w:rsid w:val="002E6617"/>
    <w:rsid w:val="002F0EC7"/>
    <w:rsid w:val="002F6B05"/>
    <w:rsid w:val="00300C47"/>
    <w:rsid w:val="00301567"/>
    <w:rsid w:val="00301D7A"/>
    <w:rsid w:val="003029F3"/>
    <w:rsid w:val="0030509F"/>
    <w:rsid w:val="00307BE0"/>
    <w:rsid w:val="003204DF"/>
    <w:rsid w:val="00323280"/>
    <w:rsid w:val="00323556"/>
    <w:rsid w:val="00327E39"/>
    <w:rsid w:val="003313C0"/>
    <w:rsid w:val="00340B15"/>
    <w:rsid w:val="00343C70"/>
    <w:rsid w:val="00344F99"/>
    <w:rsid w:val="00352B8F"/>
    <w:rsid w:val="00356602"/>
    <w:rsid w:val="00360C52"/>
    <w:rsid w:val="00367B8F"/>
    <w:rsid w:val="00370196"/>
    <w:rsid w:val="00371304"/>
    <w:rsid w:val="00371A98"/>
    <w:rsid w:val="00372792"/>
    <w:rsid w:val="003741B9"/>
    <w:rsid w:val="003741D9"/>
    <w:rsid w:val="00374D56"/>
    <w:rsid w:val="00377CD7"/>
    <w:rsid w:val="00380254"/>
    <w:rsid w:val="003811EA"/>
    <w:rsid w:val="00383C66"/>
    <w:rsid w:val="0038407E"/>
    <w:rsid w:val="003919D3"/>
    <w:rsid w:val="00391C9D"/>
    <w:rsid w:val="00394286"/>
    <w:rsid w:val="003959AF"/>
    <w:rsid w:val="00397511"/>
    <w:rsid w:val="003976D0"/>
    <w:rsid w:val="003A2F84"/>
    <w:rsid w:val="003A475D"/>
    <w:rsid w:val="003A4B1B"/>
    <w:rsid w:val="003A626E"/>
    <w:rsid w:val="003A70CC"/>
    <w:rsid w:val="003B308C"/>
    <w:rsid w:val="003B31C3"/>
    <w:rsid w:val="003C23F4"/>
    <w:rsid w:val="003C2B5F"/>
    <w:rsid w:val="003C597A"/>
    <w:rsid w:val="003D0A7A"/>
    <w:rsid w:val="003D20B9"/>
    <w:rsid w:val="003D6163"/>
    <w:rsid w:val="003D7B80"/>
    <w:rsid w:val="003E4843"/>
    <w:rsid w:val="003F01AE"/>
    <w:rsid w:val="00402D7A"/>
    <w:rsid w:val="00406F3D"/>
    <w:rsid w:val="0041061C"/>
    <w:rsid w:val="00414B82"/>
    <w:rsid w:val="00416D21"/>
    <w:rsid w:val="004239C6"/>
    <w:rsid w:val="00424C8E"/>
    <w:rsid w:val="00431D57"/>
    <w:rsid w:val="004343EB"/>
    <w:rsid w:val="00435E12"/>
    <w:rsid w:val="00436849"/>
    <w:rsid w:val="004368DC"/>
    <w:rsid w:val="00441672"/>
    <w:rsid w:val="004502DB"/>
    <w:rsid w:val="00451EB3"/>
    <w:rsid w:val="00452201"/>
    <w:rsid w:val="00452F05"/>
    <w:rsid w:val="00463D6C"/>
    <w:rsid w:val="00464C0C"/>
    <w:rsid w:val="0046639C"/>
    <w:rsid w:val="004714D9"/>
    <w:rsid w:val="00471B5B"/>
    <w:rsid w:val="004721B9"/>
    <w:rsid w:val="00473F4A"/>
    <w:rsid w:val="0047543D"/>
    <w:rsid w:val="00475FA9"/>
    <w:rsid w:val="00480EE3"/>
    <w:rsid w:val="0048583C"/>
    <w:rsid w:val="00491C06"/>
    <w:rsid w:val="00497456"/>
    <w:rsid w:val="004A0E1B"/>
    <w:rsid w:val="004A142C"/>
    <w:rsid w:val="004A2827"/>
    <w:rsid w:val="004A419C"/>
    <w:rsid w:val="004A4FCF"/>
    <w:rsid w:val="004A58BA"/>
    <w:rsid w:val="004B1E8A"/>
    <w:rsid w:val="004B1F15"/>
    <w:rsid w:val="004B4DBD"/>
    <w:rsid w:val="004B58AF"/>
    <w:rsid w:val="004C1B6D"/>
    <w:rsid w:val="004D0212"/>
    <w:rsid w:val="004D35BE"/>
    <w:rsid w:val="004E03D4"/>
    <w:rsid w:val="004E3222"/>
    <w:rsid w:val="004E3EA0"/>
    <w:rsid w:val="004E56DF"/>
    <w:rsid w:val="004F7D6B"/>
    <w:rsid w:val="00500F35"/>
    <w:rsid w:val="00502237"/>
    <w:rsid w:val="00502B6E"/>
    <w:rsid w:val="005044A8"/>
    <w:rsid w:val="00504D0C"/>
    <w:rsid w:val="00505AAB"/>
    <w:rsid w:val="00507B8B"/>
    <w:rsid w:val="0051104A"/>
    <w:rsid w:val="005125C6"/>
    <w:rsid w:val="00513CAB"/>
    <w:rsid w:val="00514E93"/>
    <w:rsid w:val="00515C5F"/>
    <w:rsid w:val="00516399"/>
    <w:rsid w:val="00525A95"/>
    <w:rsid w:val="00526902"/>
    <w:rsid w:val="005276C3"/>
    <w:rsid w:val="00534424"/>
    <w:rsid w:val="00536979"/>
    <w:rsid w:val="005369AF"/>
    <w:rsid w:val="00542B1E"/>
    <w:rsid w:val="00543647"/>
    <w:rsid w:val="005437D2"/>
    <w:rsid w:val="00544C2A"/>
    <w:rsid w:val="005514A1"/>
    <w:rsid w:val="0055572A"/>
    <w:rsid w:val="00560C3A"/>
    <w:rsid w:val="0056203B"/>
    <w:rsid w:val="00564CD8"/>
    <w:rsid w:val="00565A3C"/>
    <w:rsid w:val="0056789D"/>
    <w:rsid w:val="00576527"/>
    <w:rsid w:val="00585399"/>
    <w:rsid w:val="005908BF"/>
    <w:rsid w:val="0059774E"/>
    <w:rsid w:val="005A1F90"/>
    <w:rsid w:val="005A30EC"/>
    <w:rsid w:val="005A39C2"/>
    <w:rsid w:val="005A44C0"/>
    <w:rsid w:val="005A6665"/>
    <w:rsid w:val="005A7F8E"/>
    <w:rsid w:val="005B04FE"/>
    <w:rsid w:val="005B13E8"/>
    <w:rsid w:val="005B208F"/>
    <w:rsid w:val="005B36F8"/>
    <w:rsid w:val="005B7B2B"/>
    <w:rsid w:val="005C107D"/>
    <w:rsid w:val="005C11B7"/>
    <w:rsid w:val="005C4994"/>
    <w:rsid w:val="005C535A"/>
    <w:rsid w:val="005D505B"/>
    <w:rsid w:val="005D6C02"/>
    <w:rsid w:val="005E1C36"/>
    <w:rsid w:val="005F0DAD"/>
    <w:rsid w:val="005F3DE1"/>
    <w:rsid w:val="005F6060"/>
    <w:rsid w:val="005F712D"/>
    <w:rsid w:val="005F7208"/>
    <w:rsid w:val="005F7CD1"/>
    <w:rsid w:val="005F7F1C"/>
    <w:rsid w:val="00601AC3"/>
    <w:rsid w:val="0060321F"/>
    <w:rsid w:val="006063F7"/>
    <w:rsid w:val="00607666"/>
    <w:rsid w:val="00626A18"/>
    <w:rsid w:val="00631049"/>
    <w:rsid w:val="00640070"/>
    <w:rsid w:val="006404B8"/>
    <w:rsid w:val="00656922"/>
    <w:rsid w:val="006607AC"/>
    <w:rsid w:val="00660AF2"/>
    <w:rsid w:val="00660D61"/>
    <w:rsid w:val="00667C1F"/>
    <w:rsid w:val="006708DD"/>
    <w:rsid w:val="0067236A"/>
    <w:rsid w:val="00672EF6"/>
    <w:rsid w:val="00676287"/>
    <w:rsid w:val="00676457"/>
    <w:rsid w:val="00677BB7"/>
    <w:rsid w:val="006817BF"/>
    <w:rsid w:val="00684B30"/>
    <w:rsid w:val="00694253"/>
    <w:rsid w:val="006955E2"/>
    <w:rsid w:val="00696749"/>
    <w:rsid w:val="00697BD5"/>
    <w:rsid w:val="006A0774"/>
    <w:rsid w:val="006A16FF"/>
    <w:rsid w:val="006A1E0F"/>
    <w:rsid w:val="006A33F0"/>
    <w:rsid w:val="006A417C"/>
    <w:rsid w:val="006A6AD1"/>
    <w:rsid w:val="006A784D"/>
    <w:rsid w:val="006B1148"/>
    <w:rsid w:val="006B7FEE"/>
    <w:rsid w:val="006C176C"/>
    <w:rsid w:val="006C713E"/>
    <w:rsid w:val="006C7C55"/>
    <w:rsid w:val="006D622D"/>
    <w:rsid w:val="006D7107"/>
    <w:rsid w:val="006E2203"/>
    <w:rsid w:val="006E35CB"/>
    <w:rsid w:val="006E5713"/>
    <w:rsid w:val="006E7875"/>
    <w:rsid w:val="006F1626"/>
    <w:rsid w:val="006F1757"/>
    <w:rsid w:val="006F3248"/>
    <w:rsid w:val="006F6723"/>
    <w:rsid w:val="00701A6B"/>
    <w:rsid w:val="00703446"/>
    <w:rsid w:val="007063FD"/>
    <w:rsid w:val="0070759E"/>
    <w:rsid w:val="007126C9"/>
    <w:rsid w:val="00712A1C"/>
    <w:rsid w:val="00714F7E"/>
    <w:rsid w:val="00716FBE"/>
    <w:rsid w:val="007202A6"/>
    <w:rsid w:val="00722459"/>
    <w:rsid w:val="007262A2"/>
    <w:rsid w:val="007324FA"/>
    <w:rsid w:val="00732896"/>
    <w:rsid w:val="00736A1A"/>
    <w:rsid w:val="007400CE"/>
    <w:rsid w:val="00741F9E"/>
    <w:rsid w:val="0074578A"/>
    <w:rsid w:val="00757869"/>
    <w:rsid w:val="0076790D"/>
    <w:rsid w:val="00773AE9"/>
    <w:rsid w:val="00773F93"/>
    <w:rsid w:val="00775F9C"/>
    <w:rsid w:val="00777E4D"/>
    <w:rsid w:val="00787F8E"/>
    <w:rsid w:val="00791BBE"/>
    <w:rsid w:val="007957C3"/>
    <w:rsid w:val="007A3240"/>
    <w:rsid w:val="007B44E1"/>
    <w:rsid w:val="007B77AE"/>
    <w:rsid w:val="007B7A37"/>
    <w:rsid w:val="007C18E1"/>
    <w:rsid w:val="007C6552"/>
    <w:rsid w:val="007D21B0"/>
    <w:rsid w:val="007E5985"/>
    <w:rsid w:val="007F3E35"/>
    <w:rsid w:val="007F5FE4"/>
    <w:rsid w:val="00806742"/>
    <w:rsid w:val="00811503"/>
    <w:rsid w:val="00811FAF"/>
    <w:rsid w:val="00813235"/>
    <w:rsid w:val="00814E0A"/>
    <w:rsid w:val="008163D3"/>
    <w:rsid w:val="00817BCE"/>
    <w:rsid w:val="008236FB"/>
    <w:rsid w:val="00826779"/>
    <w:rsid w:val="00832D66"/>
    <w:rsid w:val="008336A8"/>
    <w:rsid w:val="00835649"/>
    <w:rsid w:val="00835D65"/>
    <w:rsid w:val="00837140"/>
    <w:rsid w:val="00840D96"/>
    <w:rsid w:val="008617BA"/>
    <w:rsid w:val="00862EA9"/>
    <w:rsid w:val="00863872"/>
    <w:rsid w:val="008653D6"/>
    <w:rsid w:val="00874AD5"/>
    <w:rsid w:val="008809A5"/>
    <w:rsid w:val="008841E0"/>
    <w:rsid w:val="00884837"/>
    <w:rsid w:val="0089378F"/>
    <w:rsid w:val="008A677B"/>
    <w:rsid w:val="008A6DB7"/>
    <w:rsid w:val="008A7787"/>
    <w:rsid w:val="008C0830"/>
    <w:rsid w:val="008C7B34"/>
    <w:rsid w:val="008D0087"/>
    <w:rsid w:val="008D2996"/>
    <w:rsid w:val="008D2F49"/>
    <w:rsid w:val="008D783B"/>
    <w:rsid w:val="008E3E71"/>
    <w:rsid w:val="008E5A9C"/>
    <w:rsid w:val="008E727E"/>
    <w:rsid w:val="008E7CAF"/>
    <w:rsid w:val="008F2C3F"/>
    <w:rsid w:val="008F42F8"/>
    <w:rsid w:val="008F5E51"/>
    <w:rsid w:val="008F6E2B"/>
    <w:rsid w:val="009024CD"/>
    <w:rsid w:val="00906FB3"/>
    <w:rsid w:val="0091558C"/>
    <w:rsid w:val="0091794F"/>
    <w:rsid w:val="00917DD4"/>
    <w:rsid w:val="00927553"/>
    <w:rsid w:val="00931FA3"/>
    <w:rsid w:val="00936512"/>
    <w:rsid w:val="00947A4E"/>
    <w:rsid w:val="009527E0"/>
    <w:rsid w:val="00955DE8"/>
    <w:rsid w:val="00960241"/>
    <w:rsid w:val="0096448E"/>
    <w:rsid w:val="00965820"/>
    <w:rsid w:val="009706C7"/>
    <w:rsid w:val="00970D7E"/>
    <w:rsid w:val="0097125D"/>
    <w:rsid w:val="009716D2"/>
    <w:rsid w:val="00972061"/>
    <w:rsid w:val="00973191"/>
    <w:rsid w:val="009743B2"/>
    <w:rsid w:val="00980C32"/>
    <w:rsid w:val="00984281"/>
    <w:rsid w:val="00985AB5"/>
    <w:rsid w:val="00985E33"/>
    <w:rsid w:val="0098658F"/>
    <w:rsid w:val="00987781"/>
    <w:rsid w:val="00987CA6"/>
    <w:rsid w:val="009A012F"/>
    <w:rsid w:val="009A1DD9"/>
    <w:rsid w:val="009A48FA"/>
    <w:rsid w:val="009A51A3"/>
    <w:rsid w:val="009B221B"/>
    <w:rsid w:val="009B5D91"/>
    <w:rsid w:val="009C411E"/>
    <w:rsid w:val="009D376B"/>
    <w:rsid w:val="009D6849"/>
    <w:rsid w:val="009E17D0"/>
    <w:rsid w:val="009E1F4C"/>
    <w:rsid w:val="009E3EC5"/>
    <w:rsid w:val="009E407D"/>
    <w:rsid w:val="009E5175"/>
    <w:rsid w:val="009F1B6C"/>
    <w:rsid w:val="009F412F"/>
    <w:rsid w:val="00A0095E"/>
    <w:rsid w:val="00A03774"/>
    <w:rsid w:val="00A069EA"/>
    <w:rsid w:val="00A112F7"/>
    <w:rsid w:val="00A1176F"/>
    <w:rsid w:val="00A11B0F"/>
    <w:rsid w:val="00A128A3"/>
    <w:rsid w:val="00A12B78"/>
    <w:rsid w:val="00A165CB"/>
    <w:rsid w:val="00A23CE3"/>
    <w:rsid w:val="00A24575"/>
    <w:rsid w:val="00A2478F"/>
    <w:rsid w:val="00A36667"/>
    <w:rsid w:val="00A40767"/>
    <w:rsid w:val="00A4147B"/>
    <w:rsid w:val="00A41A0B"/>
    <w:rsid w:val="00A51DCC"/>
    <w:rsid w:val="00A543CE"/>
    <w:rsid w:val="00A56247"/>
    <w:rsid w:val="00A56A5F"/>
    <w:rsid w:val="00A60058"/>
    <w:rsid w:val="00A668F0"/>
    <w:rsid w:val="00A7138E"/>
    <w:rsid w:val="00A722D8"/>
    <w:rsid w:val="00A73C75"/>
    <w:rsid w:val="00A75113"/>
    <w:rsid w:val="00A81C51"/>
    <w:rsid w:val="00A878F4"/>
    <w:rsid w:val="00A91253"/>
    <w:rsid w:val="00A92602"/>
    <w:rsid w:val="00A93CEB"/>
    <w:rsid w:val="00A94382"/>
    <w:rsid w:val="00AA0D7D"/>
    <w:rsid w:val="00AA1170"/>
    <w:rsid w:val="00AA39A5"/>
    <w:rsid w:val="00AA46AE"/>
    <w:rsid w:val="00AA75F0"/>
    <w:rsid w:val="00AB453A"/>
    <w:rsid w:val="00AB496C"/>
    <w:rsid w:val="00AB6866"/>
    <w:rsid w:val="00AB6E58"/>
    <w:rsid w:val="00AC3950"/>
    <w:rsid w:val="00AC688B"/>
    <w:rsid w:val="00AD020B"/>
    <w:rsid w:val="00AD0EB5"/>
    <w:rsid w:val="00AD3AFC"/>
    <w:rsid w:val="00AD489C"/>
    <w:rsid w:val="00AD5963"/>
    <w:rsid w:val="00AD6529"/>
    <w:rsid w:val="00AD6F91"/>
    <w:rsid w:val="00AE0B29"/>
    <w:rsid w:val="00AF2407"/>
    <w:rsid w:val="00AF32AA"/>
    <w:rsid w:val="00AF4648"/>
    <w:rsid w:val="00AF58E4"/>
    <w:rsid w:val="00AF7E94"/>
    <w:rsid w:val="00B039C0"/>
    <w:rsid w:val="00B04359"/>
    <w:rsid w:val="00B043A9"/>
    <w:rsid w:val="00B06685"/>
    <w:rsid w:val="00B06E75"/>
    <w:rsid w:val="00B11BAE"/>
    <w:rsid w:val="00B14929"/>
    <w:rsid w:val="00B1702D"/>
    <w:rsid w:val="00B21DA0"/>
    <w:rsid w:val="00B2519A"/>
    <w:rsid w:val="00B26F5F"/>
    <w:rsid w:val="00B2710A"/>
    <w:rsid w:val="00B458D4"/>
    <w:rsid w:val="00B462B0"/>
    <w:rsid w:val="00B47B96"/>
    <w:rsid w:val="00B57673"/>
    <w:rsid w:val="00B64AE9"/>
    <w:rsid w:val="00B65628"/>
    <w:rsid w:val="00B66CD0"/>
    <w:rsid w:val="00B831FF"/>
    <w:rsid w:val="00B862FB"/>
    <w:rsid w:val="00B90244"/>
    <w:rsid w:val="00BA2D0A"/>
    <w:rsid w:val="00BB0376"/>
    <w:rsid w:val="00BB0DC3"/>
    <w:rsid w:val="00BB25BE"/>
    <w:rsid w:val="00BB3D01"/>
    <w:rsid w:val="00BB6622"/>
    <w:rsid w:val="00BC1205"/>
    <w:rsid w:val="00BC2BB3"/>
    <w:rsid w:val="00BC4163"/>
    <w:rsid w:val="00BC61EB"/>
    <w:rsid w:val="00BD2CBF"/>
    <w:rsid w:val="00BE1DC4"/>
    <w:rsid w:val="00BE5183"/>
    <w:rsid w:val="00BF1641"/>
    <w:rsid w:val="00BF3ADC"/>
    <w:rsid w:val="00BF5331"/>
    <w:rsid w:val="00C05628"/>
    <w:rsid w:val="00C0743F"/>
    <w:rsid w:val="00C078FD"/>
    <w:rsid w:val="00C200A3"/>
    <w:rsid w:val="00C22066"/>
    <w:rsid w:val="00C30812"/>
    <w:rsid w:val="00C326F2"/>
    <w:rsid w:val="00C3278E"/>
    <w:rsid w:val="00C37550"/>
    <w:rsid w:val="00C413BE"/>
    <w:rsid w:val="00C5110A"/>
    <w:rsid w:val="00C51F75"/>
    <w:rsid w:val="00C60D8D"/>
    <w:rsid w:val="00C6559A"/>
    <w:rsid w:val="00C7098C"/>
    <w:rsid w:val="00C71EA5"/>
    <w:rsid w:val="00C7336D"/>
    <w:rsid w:val="00C75353"/>
    <w:rsid w:val="00C759E7"/>
    <w:rsid w:val="00C767C6"/>
    <w:rsid w:val="00C83B1F"/>
    <w:rsid w:val="00C85CA4"/>
    <w:rsid w:val="00C94BEC"/>
    <w:rsid w:val="00C96737"/>
    <w:rsid w:val="00C9748E"/>
    <w:rsid w:val="00CA179A"/>
    <w:rsid w:val="00CA18C6"/>
    <w:rsid w:val="00CA26E6"/>
    <w:rsid w:val="00CA7D97"/>
    <w:rsid w:val="00CB276F"/>
    <w:rsid w:val="00CC29AC"/>
    <w:rsid w:val="00CD07F4"/>
    <w:rsid w:val="00CD1A8D"/>
    <w:rsid w:val="00CD26B7"/>
    <w:rsid w:val="00CD2EE5"/>
    <w:rsid w:val="00CD38F0"/>
    <w:rsid w:val="00CD5322"/>
    <w:rsid w:val="00CD5CB4"/>
    <w:rsid w:val="00CE0442"/>
    <w:rsid w:val="00CE2969"/>
    <w:rsid w:val="00CE54DC"/>
    <w:rsid w:val="00CF0579"/>
    <w:rsid w:val="00CF16F0"/>
    <w:rsid w:val="00CF273C"/>
    <w:rsid w:val="00CF6331"/>
    <w:rsid w:val="00CF6D16"/>
    <w:rsid w:val="00D0265C"/>
    <w:rsid w:val="00D03F23"/>
    <w:rsid w:val="00D07F90"/>
    <w:rsid w:val="00D107D8"/>
    <w:rsid w:val="00D1199C"/>
    <w:rsid w:val="00D14680"/>
    <w:rsid w:val="00D21A78"/>
    <w:rsid w:val="00D21C74"/>
    <w:rsid w:val="00D2420C"/>
    <w:rsid w:val="00D25E0F"/>
    <w:rsid w:val="00D27FE8"/>
    <w:rsid w:val="00D32D53"/>
    <w:rsid w:val="00D35FDF"/>
    <w:rsid w:val="00D41EFA"/>
    <w:rsid w:val="00D5047C"/>
    <w:rsid w:val="00D55DCE"/>
    <w:rsid w:val="00D5645D"/>
    <w:rsid w:val="00D56F17"/>
    <w:rsid w:val="00D57ED3"/>
    <w:rsid w:val="00D57F8B"/>
    <w:rsid w:val="00D60C13"/>
    <w:rsid w:val="00D6615F"/>
    <w:rsid w:val="00D73F5E"/>
    <w:rsid w:val="00D752DF"/>
    <w:rsid w:val="00D8281A"/>
    <w:rsid w:val="00D87F21"/>
    <w:rsid w:val="00D90835"/>
    <w:rsid w:val="00D94FA1"/>
    <w:rsid w:val="00D97E2E"/>
    <w:rsid w:val="00DA19F8"/>
    <w:rsid w:val="00DA71F6"/>
    <w:rsid w:val="00DB3C29"/>
    <w:rsid w:val="00DC35B3"/>
    <w:rsid w:val="00DC62F1"/>
    <w:rsid w:val="00DD00EA"/>
    <w:rsid w:val="00DD24A2"/>
    <w:rsid w:val="00DD37A8"/>
    <w:rsid w:val="00DD791F"/>
    <w:rsid w:val="00DE13CA"/>
    <w:rsid w:val="00DE1E46"/>
    <w:rsid w:val="00DE4275"/>
    <w:rsid w:val="00DE6140"/>
    <w:rsid w:val="00DF09CB"/>
    <w:rsid w:val="00DF1537"/>
    <w:rsid w:val="00DF23A8"/>
    <w:rsid w:val="00DF7BC6"/>
    <w:rsid w:val="00E0329D"/>
    <w:rsid w:val="00E04CD4"/>
    <w:rsid w:val="00E13F23"/>
    <w:rsid w:val="00E17835"/>
    <w:rsid w:val="00E252EA"/>
    <w:rsid w:val="00E26292"/>
    <w:rsid w:val="00E31031"/>
    <w:rsid w:val="00E3264F"/>
    <w:rsid w:val="00E32F7C"/>
    <w:rsid w:val="00E37B64"/>
    <w:rsid w:val="00E37BF7"/>
    <w:rsid w:val="00E41FC8"/>
    <w:rsid w:val="00E42FEE"/>
    <w:rsid w:val="00E45D6D"/>
    <w:rsid w:val="00E45D79"/>
    <w:rsid w:val="00E45DEA"/>
    <w:rsid w:val="00E46733"/>
    <w:rsid w:val="00E47DEC"/>
    <w:rsid w:val="00E53276"/>
    <w:rsid w:val="00E55921"/>
    <w:rsid w:val="00E56FF4"/>
    <w:rsid w:val="00E626FA"/>
    <w:rsid w:val="00E62C24"/>
    <w:rsid w:val="00E64243"/>
    <w:rsid w:val="00E71742"/>
    <w:rsid w:val="00E72EBF"/>
    <w:rsid w:val="00E76DF7"/>
    <w:rsid w:val="00E80A8C"/>
    <w:rsid w:val="00E81909"/>
    <w:rsid w:val="00E91C25"/>
    <w:rsid w:val="00E923CB"/>
    <w:rsid w:val="00E951D6"/>
    <w:rsid w:val="00E952C1"/>
    <w:rsid w:val="00E976AE"/>
    <w:rsid w:val="00E97F9E"/>
    <w:rsid w:val="00EA7DCF"/>
    <w:rsid w:val="00EB1DA6"/>
    <w:rsid w:val="00EB2319"/>
    <w:rsid w:val="00EB2345"/>
    <w:rsid w:val="00EB450E"/>
    <w:rsid w:val="00EC0A88"/>
    <w:rsid w:val="00EC1EE7"/>
    <w:rsid w:val="00EC4081"/>
    <w:rsid w:val="00EC6128"/>
    <w:rsid w:val="00ED0A8E"/>
    <w:rsid w:val="00ED1295"/>
    <w:rsid w:val="00ED19D3"/>
    <w:rsid w:val="00ED2F5C"/>
    <w:rsid w:val="00ED36D6"/>
    <w:rsid w:val="00ED3CAA"/>
    <w:rsid w:val="00ED5250"/>
    <w:rsid w:val="00ED5FE8"/>
    <w:rsid w:val="00EE09E7"/>
    <w:rsid w:val="00EF6D0A"/>
    <w:rsid w:val="00F13A76"/>
    <w:rsid w:val="00F1644B"/>
    <w:rsid w:val="00F17FCF"/>
    <w:rsid w:val="00F20D8C"/>
    <w:rsid w:val="00F22816"/>
    <w:rsid w:val="00F25588"/>
    <w:rsid w:val="00F30A31"/>
    <w:rsid w:val="00F31593"/>
    <w:rsid w:val="00F3427E"/>
    <w:rsid w:val="00F345CC"/>
    <w:rsid w:val="00F51322"/>
    <w:rsid w:val="00F52032"/>
    <w:rsid w:val="00F55587"/>
    <w:rsid w:val="00F57B93"/>
    <w:rsid w:val="00F60AE5"/>
    <w:rsid w:val="00F61D1E"/>
    <w:rsid w:val="00F6285F"/>
    <w:rsid w:val="00F629F5"/>
    <w:rsid w:val="00F64F90"/>
    <w:rsid w:val="00F65402"/>
    <w:rsid w:val="00F65F9F"/>
    <w:rsid w:val="00F66060"/>
    <w:rsid w:val="00F71AB6"/>
    <w:rsid w:val="00F73B84"/>
    <w:rsid w:val="00F7682F"/>
    <w:rsid w:val="00F76908"/>
    <w:rsid w:val="00F8112F"/>
    <w:rsid w:val="00F84954"/>
    <w:rsid w:val="00F850EE"/>
    <w:rsid w:val="00F94CA9"/>
    <w:rsid w:val="00FA3AF3"/>
    <w:rsid w:val="00FB3218"/>
    <w:rsid w:val="00FB4338"/>
    <w:rsid w:val="00FB4E64"/>
    <w:rsid w:val="00FB6E12"/>
    <w:rsid w:val="00FC4A8E"/>
    <w:rsid w:val="00FD7DDD"/>
    <w:rsid w:val="00FD7EF7"/>
    <w:rsid w:val="00FE0210"/>
    <w:rsid w:val="00FE1A71"/>
    <w:rsid w:val="00FE43CA"/>
    <w:rsid w:val="00FF0563"/>
    <w:rsid w:val="00FF292B"/>
    <w:rsid w:val="00FF2EBA"/>
    <w:rsid w:val="00FF5560"/>
    <w:rsid w:val="00FF64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918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23A8"/>
    <w:pPr>
      <w:spacing w:after="0" w:line="240" w:lineRule="auto"/>
      <w:jc w:val="both"/>
    </w:pPr>
    <w:rPr>
      <w:lang w:val="uk-UA"/>
    </w:rPr>
  </w:style>
  <w:style w:type="paragraph" w:styleId="1">
    <w:name w:val="heading 1"/>
    <w:basedOn w:val="a"/>
    <w:next w:val="a"/>
    <w:link w:val="10"/>
    <w:uiPriority w:val="9"/>
    <w:qFormat/>
    <w:rsid w:val="00AC688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204DF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3204DF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8">
    <w:name w:val="heading 8"/>
    <w:basedOn w:val="a"/>
    <w:next w:val="a"/>
    <w:link w:val="80"/>
    <w:qFormat/>
    <w:rsid w:val="000B3EBE"/>
    <w:pPr>
      <w:spacing w:before="240" w:after="60"/>
      <w:jc w:val="left"/>
      <w:outlineLvl w:val="7"/>
    </w:pPr>
    <w:rPr>
      <w:rFonts w:ascii="Times New Roman" w:eastAsia="Times New Roman" w:hAnsi="Times New Roman" w:cs="Times New Roman"/>
      <w:i/>
      <w:iCs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F23A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F23A8"/>
    <w:rPr>
      <w:rFonts w:ascii="Tahoma" w:hAnsi="Tahoma" w:cs="Tahoma"/>
      <w:sz w:val="16"/>
      <w:szCs w:val="16"/>
      <w:lang w:val="uk-UA"/>
    </w:rPr>
  </w:style>
  <w:style w:type="paragraph" w:customStyle="1" w:styleId="41">
    <w:name w:val="заголовок 4"/>
    <w:basedOn w:val="a"/>
    <w:next w:val="a"/>
    <w:rsid w:val="00CE54DC"/>
    <w:pPr>
      <w:keepNext/>
      <w:autoSpaceDE w:val="0"/>
      <w:autoSpaceDN w:val="0"/>
      <w:ind w:firstLine="1701"/>
    </w:pPr>
    <w:rPr>
      <w:rFonts w:ascii="Bookman Old Style" w:eastAsia="Times New Roman" w:hAnsi="Bookman Old Style" w:cs="Times New Roman"/>
      <w:sz w:val="27"/>
      <w:szCs w:val="27"/>
      <w:lang w:val="ru-RU" w:eastAsia="ru-RU"/>
    </w:rPr>
  </w:style>
  <w:style w:type="character" w:customStyle="1" w:styleId="a5">
    <w:name w:val="Название Знак"/>
    <w:basedOn w:val="a0"/>
    <w:link w:val="a6"/>
    <w:rsid w:val="00002486"/>
    <w:rPr>
      <w:rFonts w:asciiTheme="majorHAnsi" w:eastAsiaTheme="majorEastAsia" w:hAnsiTheme="majorHAnsi" w:cstheme="majorBidi"/>
      <w:b/>
      <w:bCs/>
      <w:kern w:val="28"/>
      <w:sz w:val="32"/>
      <w:szCs w:val="32"/>
      <w:lang w:eastAsia="ru-RU"/>
    </w:rPr>
  </w:style>
  <w:style w:type="paragraph" w:styleId="a6">
    <w:name w:val="Title"/>
    <w:basedOn w:val="a"/>
    <w:link w:val="a5"/>
    <w:qFormat/>
    <w:rsid w:val="00002486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  <w:lang w:val="ru-RU" w:eastAsia="ru-RU"/>
    </w:rPr>
  </w:style>
  <w:style w:type="character" w:customStyle="1" w:styleId="11">
    <w:name w:val="Название Знак1"/>
    <w:basedOn w:val="a0"/>
    <w:link w:val="a6"/>
    <w:uiPriority w:val="10"/>
    <w:rsid w:val="0000248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uk-UA"/>
    </w:rPr>
  </w:style>
  <w:style w:type="paragraph" w:styleId="a7">
    <w:name w:val="header"/>
    <w:basedOn w:val="a"/>
    <w:link w:val="a8"/>
    <w:uiPriority w:val="99"/>
    <w:semiHidden/>
    <w:unhideWhenUsed/>
    <w:rsid w:val="00A722D8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A722D8"/>
    <w:rPr>
      <w:lang w:val="uk-UA"/>
    </w:rPr>
  </w:style>
  <w:style w:type="paragraph" w:styleId="a9">
    <w:name w:val="footer"/>
    <w:basedOn w:val="a"/>
    <w:link w:val="aa"/>
    <w:uiPriority w:val="99"/>
    <w:semiHidden/>
    <w:unhideWhenUsed/>
    <w:rsid w:val="00A722D8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A722D8"/>
    <w:rPr>
      <w:lang w:val="uk-UA"/>
    </w:rPr>
  </w:style>
  <w:style w:type="paragraph" w:styleId="ab">
    <w:name w:val="Body Text"/>
    <w:basedOn w:val="a"/>
    <w:link w:val="ac"/>
    <w:rsid w:val="008E3E71"/>
    <w:pPr>
      <w:autoSpaceDE w:val="0"/>
      <w:autoSpaceDN w:val="0"/>
      <w:spacing w:after="220" w:line="220" w:lineRule="atLeast"/>
      <w:ind w:left="840" w:right="-360"/>
      <w:jc w:val="left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ac">
    <w:name w:val="Основной текст Знак"/>
    <w:basedOn w:val="a0"/>
    <w:link w:val="ab"/>
    <w:rsid w:val="008E3E7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1">
    <w:name w:val="Normal1"/>
    <w:rsid w:val="008E3E7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styleId="ad">
    <w:name w:val="List Paragraph"/>
    <w:basedOn w:val="a"/>
    <w:uiPriority w:val="34"/>
    <w:qFormat/>
    <w:rsid w:val="004239C6"/>
    <w:pPr>
      <w:spacing w:after="200" w:line="276" w:lineRule="auto"/>
      <w:ind w:left="720"/>
      <w:contextualSpacing/>
      <w:jc w:val="left"/>
    </w:pPr>
  </w:style>
  <w:style w:type="paragraph" w:styleId="ae">
    <w:name w:val="Body Text Indent"/>
    <w:basedOn w:val="a"/>
    <w:link w:val="af"/>
    <w:uiPriority w:val="99"/>
    <w:semiHidden/>
    <w:unhideWhenUsed/>
    <w:rsid w:val="00A0095E"/>
    <w:pPr>
      <w:spacing w:after="120"/>
      <w:ind w:left="283"/>
    </w:pPr>
  </w:style>
  <w:style w:type="character" w:customStyle="1" w:styleId="af">
    <w:name w:val="Основной текст с отступом Знак"/>
    <w:basedOn w:val="a0"/>
    <w:link w:val="ae"/>
    <w:uiPriority w:val="99"/>
    <w:semiHidden/>
    <w:rsid w:val="00A0095E"/>
    <w:rPr>
      <w:lang w:val="uk-UA"/>
    </w:rPr>
  </w:style>
  <w:style w:type="character" w:customStyle="1" w:styleId="80">
    <w:name w:val="Заголовок 8 Знак"/>
    <w:basedOn w:val="a0"/>
    <w:link w:val="8"/>
    <w:rsid w:val="000B3EB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styleId="af0">
    <w:name w:val="Normal (Web)"/>
    <w:basedOn w:val="a"/>
    <w:rsid w:val="00AF58E4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3204DF"/>
    <w:rPr>
      <w:rFonts w:asciiTheme="majorHAnsi" w:eastAsiaTheme="majorEastAsia" w:hAnsiTheme="majorHAnsi" w:cstheme="majorBidi"/>
      <w:b/>
      <w:bCs/>
      <w:i/>
      <w:iCs/>
      <w:color w:val="4F81BD" w:themeColor="accent1"/>
      <w:lang w:val="uk-UA"/>
    </w:rPr>
  </w:style>
  <w:style w:type="character" w:customStyle="1" w:styleId="50">
    <w:name w:val="Заголовок 5 Знак"/>
    <w:basedOn w:val="a0"/>
    <w:link w:val="5"/>
    <w:uiPriority w:val="9"/>
    <w:semiHidden/>
    <w:rsid w:val="003204DF"/>
    <w:rPr>
      <w:rFonts w:asciiTheme="majorHAnsi" w:eastAsiaTheme="majorEastAsia" w:hAnsiTheme="majorHAnsi" w:cstheme="majorBidi"/>
      <w:color w:val="243F60" w:themeColor="accent1" w:themeShade="7F"/>
      <w:lang w:val="uk-UA"/>
    </w:rPr>
  </w:style>
  <w:style w:type="character" w:styleId="af1">
    <w:name w:val="Strong"/>
    <w:qFormat/>
    <w:rsid w:val="003204DF"/>
    <w:rPr>
      <w:b/>
      <w:bCs/>
    </w:rPr>
  </w:style>
  <w:style w:type="character" w:customStyle="1" w:styleId="apple-converted-space">
    <w:name w:val="apple-converted-space"/>
    <w:basedOn w:val="a0"/>
    <w:rsid w:val="003204DF"/>
  </w:style>
  <w:style w:type="paragraph" w:customStyle="1" w:styleId="rvps2">
    <w:name w:val="rvps2"/>
    <w:basedOn w:val="a"/>
    <w:rsid w:val="003204DF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9">
    <w:name w:val="rvts9"/>
    <w:basedOn w:val="a0"/>
    <w:rsid w:val="003204DF"/>
  </w:style>
  <w:style w:type="character" w:customStyle="1" w:styleId="10">
    <w:name w:val="Заголовок 1 Знак"/>
    <w:basedOn w:val="a0"/>
    <w:link w:val="1"/>
    <w:uiPriority w:val="9"/>
    <w:rsid w:val="00AC688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uk-UA"/>
    </w:rPr>
  </w:style>
  <w:style w:type="paragraph" w:styleId="2">
    <w:name w:val="Body Text Indent 2"/>
    <w:basedOn w:val="a"/>
    <w:link w:val="20"/>
    <w:rsid w:val="00AC688B"/>
    <w:pPr>
      <w:spacing w:after="120" w:line="480" w:lineRule="auto"/>
      <w:ind w:left="283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20">
    <w:name w:val="Основной текст с отступом 2 Знак"/>
    <w:basedOn w:val="a0"/>
    <w:link w:val="2"/>
    <w:rsid w:val="00AC688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">
    <w:name w:val="Основной текст (3)_"/>
    <w:link w:val="30"/>
    <w:locked/>
    <w:rsid w:val="00960241"/>
    <w:rPr>
      <w:sz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960241"/>
    <w:pPr>
      <w:widowControl w:val="0"/>
      <w:shd w:val="clear" w:color="auto" w:fill="FFFFFF"/>
      <w:spacing w:before="420" w:after="300" w:line="274" w:lineRule="exact"/>
      <w:jc w:val="left"/>
    </w:pPr>
    <w:rPr>
      <w:sz w:val="23"/>
      <w:shd w:val="clear" w:color="auto" w:fill="FFFFFF"/>
      <w:lang w:val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245</Words>
  <Characters>1401</Characters>
  <Application>Microsoft Office Word</Application>
  <DocSecurity>0</DocSecurity>
  <Lines>11</Lines>
  <Paragraphs>3</Paragraphs>
  <ScaleCrop>false</ScaleCrop>
  <Company/>
  <LinksUpToDate>false</LinksUpToDate>
  <CharactersWithSpaces>1643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287</cp:revision>
  <dcterms:created xsi:type="dcterms:W3CDTF">2022-01-25T12:31:00Z</dcterms:created>
  <dcterms:modified xsi:type="dcterms:W3CDTF">2022-08-09T06:03:00Z</dcterms:modified>
</cp:coreProperties>
</file>