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0DA" w:rsidRPr="00524D98" w:rsidRDefault="00DD20DA" w:rsidP="00DD20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D20DA" w:rsidRPr="00524D98" w:rsidRDefault="00DD20DA" w:rsidP="00DD20D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D20DA" w:rsidRPr="00524D98" w:rsidRDefault="00DD20DA" w:rsidP="00DD20D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D20DA" w:rsidRPr="00524D98" w:rsidRDefault="00DD20DA" w:rsidP="00DD20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D20DA" w:rsidRPr="00524D98" w:rsidRDefault="00DD20DA" w:rsidP="00DD20D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D20DA" w:rsidRPr="00524D98" w:rsidRDefault="00DD20DA" w:rsidP="00DD20D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D20DA" w:rsidRDefault="00DD20DA" w:rsidP="00DD20D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DD20DA" w:rsidRDefault="00DD20DA" w:rsidP="00DD20D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D20DA" w:rsidRDefault="00DD20DA" w:rsidP="00DD20D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D20DA" w:rsidRPr="00885F9B" w:rsidRDefault="00DD20DA" w:rsidP="00DD20DA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ВЕРБОВІНІЙ АННІ АНДРІЇВНІ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D20DA" w:rsidRPr="00AE45BC" w:rsidRDefault="00DD20DA" w:rsidP="00DD20DA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D20DA" w:rsidRDefault="00DD20DA" w:rsidP="00827DE6">
      <w:pPr>
        <w:pStyle w:val="a3"/>
        <w:ind w:right="170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proofErr w:type="spellStart"/>
      <w:r w:rsidRPr="00C802B4">
        <w:rPr>
          <w:color w:val="222222"/>
          <w:szCs w:val="28"/>
          <w:lang w:eastAsia="uk-UA"/>
        </w:rPr>
        <w:t>Вербовіній</w:t>
      </w:r>
      <w:proofErr w:type="spellEnd"/>
      <w:r w:rsidRPr="00C802B4">
        <w:rPr>
          <w:color w:val="222222"/>
          <w:szCs w:val="28"/>
          <w:lang w:eastAsia="uk-UA"/>
        </w:rPr>
        <w:t xml:space="preserve"> А. А.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215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02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D20DA" w:rsidRDefault="00DD20DA" w:rsidP="00DD20D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D20DA" w:rsidRPr="00885F9B" w:rsidRDefault="00DD20DA" w:rsidP="00827DE6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ВЕРБОВІНІЙ АННІ АНДРІЇВНІ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32 з кадастровим номером 4622782500:06:000:0019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D20DA" w:rsidRPr="00885F9B" w:rsidRDefault="00DD20DA" w:rsidP="00827DE6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>ВЕРБОВІНІЙ А. А.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D20DA" w:rsidRPr="00257279" w:rsidRDefault="00DD20DA" w:rsidP="00827DE6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D20DA" w:rsidRPr="00257279" w:rsidRDefault="00DD20DA" w:rsidP="00827DE6">
      <w:pPr>
        <w:numPr>
          <w:ilvl w:val="0"/>
          <w:numId w:val="5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DD20DA" w:rsidRDefault="00DD20DA" w:rsidP="00827DE6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DD20DA" w:rsidRDefault="00562750" w:rsidP="00DD20DA">
      <w:bookmarkStart w:id="0" w:name="_GoBack"/>
      <w:bookmarkEnd w:id="0"/>
    </w:p>
    <w:sectPr w:rsidR="00562750" w:rsidRPr="00DD20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521DD1"/>
    <w:rsid w:val="00562750"/>
    <w:rsid w:val="00611D69"/>
    <w:rsid w:val="006861FA"/>
    <w:rsid w:val="0069329D"/>
    <w:rsid w:val="00827DE6"/>
    <w:rsid w:val="0091190F"/>
    <w:rsid w:val="00991AC1"/>
    <w:rsid w:val="00B706A0"/>
    <w:rsid w:val="00C313FB"/>
    <w:rsid w:val="00D519C8"/>
    <w:rsid w:val="00D65CBE"/>
    <w:rsid w:val="00DD20DA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2021-11-28T21:01:00Z</dcterms:created>
  <dcterms:modified xsi:type="dcterms:W3CDTF">2021-11-28T21:15:00Z</dcterms:modified>
</cp:coreProperties>
</file>