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C4E" w:rsidRPr="00643D36" w:rsidRDefault="00507C4E" w:rsidP="00507C4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07C4E" w:rsidRPr="00643D36" w:rsidRDefault="00507C4E" w:rsidP="00507C4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07C4E" w:rsidRPr="00643D36" w:rsidRDefault="00507C4E" w:rsidP="00507C4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07C4E" w:rsidRPr="006F5873" w:rsidRDefault="00507C4E" w:rsidP="00507C4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07C4E" w:rsidRPr="006F5873" w:rsidRDefault="00507C4E" w:rsidP="00507C4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07C4E" w:rsidRPr="006F5873" w:rsidRDefault="00507C4E" w:rsidP="00507C4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07C4E" w:rsidRPr="006F5873" w:rsidRDefault="00507C4E" w:rsidP="00507C4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7C4E" w:rsidRPr="005E6C55" w:rsidRDefault="00507C4E" w:rsidP="00507C4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5E6C55">
        <w:rPr>
          <w:rFonts w:ascii="Times New Roman" w:hAnsi="Times New Roman" w:cs="Times New Roman"/>
          <w:b/>
          <w:bCs/>
          <w:sz w:val="24"/>
          <w:szCs w:val="24"/>
          <w:lang w:val="ru-RU"/>
        </w:rPr>
        <w:t>36</w:t>
      </w:r>
    </w:p>
    <w:p w:rsidR="00507C4E" w:rsidRDefault="00507C4E" w:rsidP="00507C4E">
      <w:pPr>
        <w:rPr>
          <w:rFonts w:ascii="Times New Roman" w:hAnsi="Times New Roman" w:cs="Times New Roman"/>
          <w:b/>
        </w:rPr>
      </w:pPr>
    </w:p>
    <w:p w:rsidR="00507C4E" w:rsidRPr="007E0B95" w:rsidRDefault="00507C4E" w:rsidP="00507C4E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07C4E" w:rsidRPr="007E0B95" w:rsidRDefault="00507C4E" w:rsidP="00507C4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07C4E" w:rsidRDefault="00507C4E" w:rsidP="00507C4E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507C4E" w:rsidRPr="00CD371A" w:rsidRDefault="00507C4E" w:rsidP="00507C4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5E6C55">
        <w:rPr>
          <w:b/>
          <w:bCs/>
          <w:color w:val="000000"/>
        </w:rPr>
        <w:t>Харко</w:t>
      </w:r>
      <w:proofErr w:type="spellEnd"/>
      <w:r w:rsidRPr="005E6C55">
        <w:rPr>
          <w:b/>
          <w:bCs/>
          <w:color w:val="000000"/>
        </w:rPr>
        <w:t xml:space="preserve"> З. І.</w:t>
      </w:r>
    </w:p>
    <w:p w:rsidR="00507C4E" w:rsidRDefault="00507C4E" w:rsidP="00507C4E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07C4E" w:rsidRDefault="00507C4E" w:rsidP="00507C4E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Харко </w:t>
      </w:r>
      <w:proofErr w:type="spellStart"/>
      <w:r>
        <w:rPr>
          <w:b/>
          <w:bCs/>
          <w:color w:val="000000"/>
          <w:lang w:val="uk-UA"/>
        </w:rPr>
        <w:t>Зеновії</w:t>
      </w:r>
      <w:proofErr w:type="spellEnd"/>
      <w:r>
        <w:rPr>
          <w:b/>
          <w:bCs/>
          <w:color w:val="000000"/>
          <w:lang w:val="uk-UA"/>
        </w:rPr>
        <w:t xml:space="preserve"> Іванівни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07C4E" w:rsidRDefault="00507C4E" w:rsidP="00507C4E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Харко </w:t>
      </w:r>
      <w:proofErr w:type="spellStart"/>
      <w:r>
        <w:rPr>
          <w:b/>
          <w:bCs/>
          <w:color w:val="000000"/>
          <w:lang w:val="uk-UA"/>
        </w:rPr>
        <w:t>Зеновії</w:t>
      </w:r>
      <w:proofErr w:type="spellEnd"/>
      <w:r>
        <w:rPr>
          <w:b/>
          <w:bCs/>
          <w:color w:val="000000"/>
          <w:lang w:val="uk-UA"/>
        </w:rPr>
        <w:t xml:space="preserve"> Іванівні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0900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«Середина»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507C4E" w:rsidRDefault="00507C4E" w:rsidP="00507C4E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Харко </w:t>
      </w:r>
      <w:proofErr w:type="spellStart"/>
      <w:r>
        <w:rPr>
          <w:b/>
          <w:bCs/>
          <w:color w:val="000000"/>
          <w:lang w:val="uk-UA"/>
        </w:rPr>
        <w:t>Зеновії</w:t>
      </w:r>
      <w:proofErr w:type="spellEnd"/>
      <w:r>
        <w:rPr>
          <w:b/>
          <w:bCs/>
          <w:color w:val="000000"/>
          <w:lang w:val="uk-UA"/>
        </w:rPr>
        <w:t xml:space="preserve"> Іванівні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507C4E" w:rsidRDefault="00507C4E" w:rsidP="00507C4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Харко </w:t>
      </w:r>
      <w:proofErr w:type="spellStart"/>
      <w:r>
        <w:rPr>
          <w:b/>
          <w:bCs/>
          <w:color w:val="000000"/>
          <w:lang w:val="uk-UA"/>
        </w:rPr>
        <w:t>Зеновії</w:t>
      </w:r>
      <w:proofErr w:type="spellEnd"/>
      <w:r>
        <w:rPr>
          <w:b/>
          <w:bCs/>
          <w:color w:val="000000"/>
          <w:lang w:val="uk-UA"/>
        </w:rPr>
        <w:t xml:space="preserve"> Іванівні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07C4E" w:rsidRDefault="00507C4E" w:rsidP="00507C4E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507C4E" w:rsidRDefault="00507C4E" w:rsidP="00507C4E">
      <w:pPr>
        <w:jc w:val="center"/>
        <w:rPr>
          <w:rFonts w:ascii="Times New Roman" w:hAnsi="Times New Roman" w:cs="Times New Roman"/>
          <w:lang w:val="ru-RU"/>
        </w:rPr>
      </w:pPr>
    </w:p>
    <w:p w:rsidR="00507C4E" w:rsidRDefault="00507C4E" w:rsidP="00507C4E">
      <w:pPr>
        <w:jc w:val="center"/>
        <w:rPr>
          <w:rFonts w:ascii="Times New Roman" w:hAnsi="Times New Roman" w:cs="Times New Roman"/>
          <w:lang w:val="ru-RU"/>
        </w:rPr>
      </w:pPr>
    </w:p>
    <w:p w:rsidR="00507C4E" w:rsidRDefault="00507C4E" w:rsidP="00507C4E">
      <w:pPr>
        <w:jc w:val="center"/>
        <w:rPr>
          <w:rFonts w:ascii="Times New Roman" w:hAnsi="Times New Roman" w:cs="Times New Roman"/>
          <w:lang w:val="ru-RU"/>
        </w:rPr>
      </w:pPr>
    </w:p>
    <w:p w:rsidR="00507C4E" w:rsidRDefault="00507C4E" w:rsidP="00507C4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7C4E" w:rsidRDefault="00507C4E" w:rsidP="00507C4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507C4E" w:rsidRDefault="00507C4E" w:rsidP="00507C4E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07C4E" w:rsidRDefault="00507C4E" w:rsidP="00507C4E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07C4E" w:rsidRDefault="00507C4E" w:rsidP="00507C4E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DEC"/>
    <w:rsid w:val="004137CC"/>
    <w:rsid w:val="00507C4E"/>
    <w:rsid w:val="007A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C9CA7-B702-4C89-A995-083657D07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C4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07C4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07C4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2021-10-12T09:23:00Z</dcterms:created>
  <dcterms:modified xsi:type="dcterms:W3CDTF">2021-10-12T09:23:00Z</dcterms:modified>
</cp:coreProperties>
</file>