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30C" w:rsidRDefault="0071430C" w:rsidP="0071430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71430C" w:rsidRDefault="0071430C" w:rsidP="0071430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1430C" w:rsidRDefault="0071430C" w:rsidP="0071430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1430C" w:rsidRDefault="0071430C" w:rsidP="0071430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71430C" w:rsidRDefault="0071430C" w:rsidP="0071430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1430C" w:rsidRDefault="0071430C" w:rsidP="0071430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71430C" w:rsidRDefault="0071430C" w:rsidP="0071430C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71430C" w:rsidRDefault="0071430C" w:rsidP="0071430C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71430C" w:rsidRPr="0003034A" w:rsidRDefault="0071430C" w:rsidP="0071430C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33</w:t>
      </w:r>
      <w:r w:rsidRPr="0003034A">
        <w:rPr>
          <w:b/>
          <w:bCs/>
          <w:color w:val="000000"/>
        </w:rPr>
        <w:t> </w:t>
      </w:r>
    </w:p>
    <w:p w:rsidR="0071430C" w:rsidRDefault="0071430C" w:rsidP="0071430C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71430C" w:rsidRPr="007E0B95" w:rsidRDefault="0071430C" w:rsidP="0071430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1430C" w:rsidRPr="007E0B95" w:rsidRDefault="0071430C" w:rsidP="0071430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1430C" w:rsidRPr="007E0B95" w:rsidRDefault="0071430C" w:rsidP="0071430C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1430C" w:rsidRPr="007E0B95" w:rsidRDefault="0071430C" w:rsidP="0071430C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71430C" w:rsidRPr="007E0B95" w:rsidRDefault="0071430C" w:rsidP="0071430C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Ленько</w:t>
      </w:r>
      <w:proofErr w:type="spellEnd"/>
      <w:r>
        <w:rPr>
          <w:b/>
          <w:bCs/>
          <w:color w:val="000000"/>
          <w:lang w:val="uk-UA"/>
        </w:rPr>
        <w:t xml:space="preserve"> Івана Йосиповича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71430C" w:rsidRPr="007E0B95" w:rsidRDefault="0071430C" w:rsidP="0071430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Ленько</w:t>
      </w:r>
      <w:proofErr w:type="spellEnd"/>
      <w:r>
        <w:rPr>
          <w:b/>
          <w:bCs/>
          <w:color w:val="000000"/>
          <w:lang w:val="uk-UA"/>
        </w:rPr>
        <w:t xml:space="preserve"> Івану Йосиповичу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орієнтовною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площею</w:t>
      </w:r>
      <w:proofErr w:type="spellEnd"/>
      <w:r w:rsidRPr="007E0B95">
        <w:rPr>
          <w:b/>
          <w:bCs/>
          <w:color w:val="000000"/>
        </w:rPr>
        <w:t xml:space="preserve"> 0,0</w:t>
      </w:r>
      <w:r>
        <w:rPr>
          <w:b/>
          <w:bCs/>
          <w:color w:val="000000"/>
          <w:lang w:val="uk-UA"/>
        </w:rPr>
        <w:t>7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71430C" w:rsidRPr="007E0B95" w:rsidRDefault="0071430C" w:rsidP="0071430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Ленько</w:t>
      </w:r>
      <w:proofErr w:type="spellEnd"/>
      <w:r>
        <w:rPr>
          <w:b/>
          <w:bCs/>
          <w:color w:val="000000"/>
          <w:lang w:val="uk-UA"/>
        </w:rPr>
        <w:t xml:space="preserve"> Івану Йосиповичу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1430C" w:rsidRPr="007E0B95" w:rsidRDefault="0071430C" w:rsidP="0071430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Ленько</w:t>
      </w:r>
      <w:proofErr w:type="spellEnd"/>
      <w:r>
        <w:rPr>
          <w:b/>
          <w:bCs/>
          <w:color w:val="000000"/>
          <w:lang w:val="uk-UA"/>
        </w:rPr>
        <w:t xml:space="preserve"> Івану Йосиповичу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1430C" w:rsidRPr="007E0B95" w:rsidRDefault="0071430C" w:rsidP="0071430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1430C" w:rsidRPr="007E0B95" w:rsidRDefault="0071430C" w:rsidP="0071430C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1430C" w:rsidRPr="007E0B95" w:rsidRDefault="0071430C" w:rsidP="0071430C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71430C" w:rsidRPr="007E0B95" w:rsidRDefault="0071430C" w:rsidP="0071430C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71430C" w:rsidRDefault="0071430C" w:rsidP="0071430C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71430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990"/>
    <w:rsid w:val="001C06BE"/>
    <w:rsid w:val="00260990"/>
    <w:rsid w:val="0071430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ED7180-9427-4A5F-B377-F3DC7751D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1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1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2021-10-27T08:37:00Z</dcterms:created>
  <dcterms:modified xsi:type="dcterms:W3CDTF">2021-10-27T08:37:00Z</dcterms:modified>
</cp:coreProperties>
</file>