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5BA" w:rsidRPr="004879CD" w:rsidRDefault="00C625BA" w:rsidP="00C625B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  <w:noProof/>
          <w:lang w:eastAsia="uk-UA"/>
        </w:rPr>
        <w:drawing>
          <wp:inline distT="0" distB="0" distL="0" distR="0" wp14:anchorId="7311B977" wp14:editId="0A051081">
            <wp:extent cx="447675" cy="571500"/>
            <wp:effectExtent l="19050" t="0" r="9525" b="0"/>
            <wp:docPr id="3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25BA" w:rsidRPr="004879CD" w:rsidRDefault="00C625BA" w:rsidP="00C625BA">
      <w:pPr>
        <w:spacing w:before="0" w:line="240" w:lineRule="auto"/>
        <w:ind w:left="0" w:right="0"/>
        <w:outlineLvl w:val="0"/>
        <w:rPr>
          <w:b w:val="0"/>
        </w:rPr>
      </w:pPr>
      <w:r w:rsidRPr="004879CD">
        <w:rPr>
          <w:b w:val="0"/>
        </w:rPr>
        <w:t>У К Р А Ї Н А</w:t>
      </w:r>
    </w:p>
    <w:p w:rsidR="00C625BA" w:rsidRPr="004879CD" w:rsidRDefault="00C625BA" w:rsidP="00C625B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МАЛЕХІВСЬКА СІЛЬСЬКА РАДА</w:t>
      </w:r>
    </w:p>
    <w:p w:rsidR="00C625BA" w:rsidRPr="004879CD" w:rsidRDefault="00C625BA" w:rsidP="00C625BA">
      <w:pPr>
        <w:spacing w:before="0" w:line="240" w:lineRule="auto"/>
        <w:ind w:left="0" w:right="0"/>
        <w:rPr>
          <w:b w:val="0"/>
        </w:rPr>
      </w:pPr>
      <w:r w:rsidRPr="004879CD">
        <w:rPr>
          <w:b w:val="0"/>
        </w:rPr>
        <w:t>ЖОВКІВСЬКОГО РАЙОНУ ЛЬВІВСЬКОЇ ОБЛАСТІ</w:t>
      </w:r>
    </w:p>
    <w:p w:rsidR="00C625BA" w:rsidRPr="00AF0FE4" w:rsidRDefault="00C625BA" w:rsidP="00C625B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 w:rsidRPr="00AF0FE4">
        <w:rPr>
          <w:b w:val="0"/>
          <w:szCs w:val="26"/>
        </w:rPr>
        <w:t>Х</w:t>
      </w:r>
      <w:r w:rsidRPr="00AF0FE4">
        <w:rPr>
          <w:b w:val="0"/>
          <w:szCs w:val="26"/>
          <w:lang w:val="en-US"/>
        </w:rPr>
        <w:t>LV</w:t>
      </w:r>
      <w:r w:rsidRPr="00AF0FE4">
        <w:rPr>
          <w:b w:val="0"/>
          <w:szCs w:val="26"/>
        </w:rPr>
        <w:t xml:space="preserve"> </w:t>
      </w:r>
      <w:r w:rsidRPr="00AF0FE4">
        <w:rPr>
          <w:b w:val="0"/>
          <w:bCs w:val="0"/>
          <w:szCs w:val="26"/>
        </w:rPr>
        <w:t>сесія сьомого демократичного скликання</w:t>
      </w:r>
    </w:p>
    <w:p w:rsidR="00C625BA" w:rsidRPr="00AF0FE4" w:rsidRDefault="00C625BA" w:rsidP="00C625BA">
      <w:pPr>
        <w:shd w:val="clear" w:color="auto" w:fill="FFFFFF"/>
        <w:spacing w:before="0" w:line="240" w:lineRule="auto"/>
        <w:ind w:left="0" w:right="0"/>
        <w:rPr>
          <w:b w:val="0"/>
          <w:szCs w:val="26"/>
        </w:rPr>
      </w:pPr>
      <w:r>
        <w:rPr>
          <w:b w:val="0"/>
          <w:szCs w:val="26"/>
        </w:rPr>
        <w:t>РІШЕННЯ № 6</w:t>
      </w:r>
    </w:p>
    <w:p w:rsidR="00C625BA" w:rsidRPr="004879CD" w:rsidRDefault="00C625BA" w:rsidP="00C625BA">
      <w:pPr>
        <w:pStyle w:val="a3"/>
        <w:spacing w:before="0" w:line="240" w:lineRule="auto"/>
        <w:ind w:left="0" w:right="0"/>
        <w:rPr>
          <w:b w:val="0"/>
        </w:rPr>
      </w:pPr>
      <w:r w:rsidRPr="00AF0FE4">
        <w:rPr>
          <w:b w:val="0"/>
          <w:szCs w:val="26"/>
        </w:rPr>
        <w:t>від 06.02.2020 року</w:t>
      </w:r>
    </w:p>
    <w:p w:rsidR="00C625BA" w:rsidRPr="00A92125" w:rsidRDefault="00C625BA" w:rsidP="00C625BA">
      <w:pPr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A92125">
        <w:rPr>
          <w:b w:val="0"/>
        </w:rPr>
        <w:t xml:space="preserve">Про затвердження розпоряджень сільського голови </w:t>
      </w:r>
    </w:p>
    <w:p w:rsidR="00C625BA" w:rsidRPr="00A92125" w:rsidRDefault="00C625BA" w:rsidP="00C625BA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 xml:space="preserve">з основної та особової діяльності </w:t>
      </w:r>
    </w:p>
    <w:p w:rsidR="00C625BA" w:rsidRPr="00A92125" w:rsidRDefault="00C625BA" w:rsidP="00C625BA">
      <w:pPr>
        <w:spacing w:before="0" w:line="240" w:lineRule="auto"/>
        <w:ind w:left="0" w:right="-1"/>
        <w:jc w:val="left"/>
        <w:rPr>
          <w:b w:val="0"/>
        </w:rPr>
      </w:pPr>
      <w:r w:rsidRPr="00A92125">
        <w:rPr>
          <w:b w:val="0"/>
        </w:rPr>
        <w:t>Мал</w:t>
      </w:r>
      <w:r>
        <w:rPr>
          <w:b w:val="0"/>
        </w:rPr>
        <w:t>ехівської сільської ради за 2020р</w:t>
      </w:r>
      <w:r w:rsidRPr="00A92125">
        <w:rPr>
          <w:b w:val="0"/>
        </w:rPr>
        <w:t xml:space="preserve">. </w:t>
      </w:r>
    </w:p>
    <w:bookmarkEnd w:id="0"/>
    <w:p w:rsidR="00C625BA" w:rsidRPr="00A92125" w:rsidRDefault="00C625BA" w:rsidP="00C625BA">
      <w:pPr>
        <w:spacing w:before="0" w:line="240" w:lineRule="auto"/>
        <w:ind w:left="0" w:right="-1"/>
        <w:rPr>
          <w:b w:val="0"/>
        </w:rPr>
      </w:pPr>
    </w:p>
    <w:p w:rsidR="00C625BA" w:rsidRPr="00A92125" w:rsidRDefault="00C625BA" w:rsidP="00C625BA">
      <w:pPr>
        <w:shd w:val="clear" w:color="auto" w:fill="FFFFFF"/>
        <w:spacing w:before="0" w:line="240" w:lineRule="auto"/>
        <w:ind w:left="0" w:right="-1" w:firstLine="642"/>
        <w:jc w:val="both"/>
        <w:rPr>
          <w:b w:val="0"/>
        </w:rPr>
      </w:pPr>
      <w:r w:rsidRPr="00A92125">
        <w:rPr>
          <w:b w:val="0"/>
        </w:rPr>
        <w:t xml:space="preserve">Відповідно до </w:t>
      </w:r>
      <w:proofErr w:type="spellStart"/>
      <w:r w:rsidRPr="00A92125">
        <w:rPr>
          <w:b w:val="0"/>
        </w:rPr>
        <w:t>ст.ст</w:t>
      </w:r>
      <w:proofErr w:type="spellEnd"/>
      <w:r w:rsidRPr="00A92125">
        <w:rPr>
          <w:b w:val="0"/>
        </w:rPr>
        <w:t>. 26, 42 Закону України «Про місцеве самоврядування в Україні»,  Малехівська сільська рада</w:t>
      </w:r>
    </w:p>
    <w:p w:rsidR="00C625BA" w:rsidRPr="00A92125" w:rsidRDefault="00C625BA" w:rsidP="00C625BA">
      <w:pPr>
        <w:widowControl/>
        <w:autoSpaceDE/>
        <w:autoSpaceDN/>
        <w:adjustRightInd/>
        <w:spacing w:before="0" w:line="240" w:lineRule="auto"/>
        <w:ind w:left="0" w:right="-1" w:firstLine="708"/>
        <w:outlineLvl w:val="0"/>
        <w:rPr>
          <w:b w:val="0"/>
        </w:rPr>
      </w:pPr>
      <w:r w:rsidRPr="00A92125">
        <w:rPr>
          <w:b w:val="0"/>
        </w:rPr>
        <w:t>ВИРІШИЛА:</w:t>
      </w:r>
    </w:p>
    <w:p w:rsidR="00C625BA" w:rsidRDefault="00C625BA" w:rsidP="00C625BA">
      <w:pPr>
        <w:numPr>
          <w:ilvl w:val="0"/>
          <w:numId w:val="38"/>
        </w:numPr>
        <w:tabs>
          <w:tab w:val="clear" w:pos="644"/>
        </w:tabs>
        <w:spacing w:before="0" w:line="240" w:lineRule="auto"/>
        <w:ind w:left="0" w:right="-1"/>
        <w:jc w:val="left"/>
        <w:rPr>
          <w:b w:val="0"/>
          <w:szCs w:val="26"/>
        </w:rPr>
      </w:pPr>
      <w:r w:rsidRPr="00A92125">
        <w:rPr>
          <w:b w:val="0"/>
          <w:szCs w:val="26"/>
        </w:rPr>
        <w:t>Затвердити розпорядження сільського голови з основної діяльності:</w:t>
      </w:r>
    </w:p>
    <w:p w:rsidR="00C625BA" w:rsidRPr="00A92125" w:rsidRDefault="00C625BA" w:rsidP="00C625BA">
      <w:pPr>
        <w:spacing w:before="0" w:line="240" w:lineRule="auto"/>
        <w:ind w:left="0" w:right="-1"/>
        <w:jc w:val="left"/>
        <w:rPr>
          <w:b w:val="0"/>
          <w:szCs w:val="26"/>
        </w:rPr>
      </w:pPr>
    </w:p>
    <w:tbl>
      <w:tblPr>
        <w:tblStyle w:val="a4"/>
        <w:tblW w:w="5811" w:type="dxa"/>
        <w:tblInd w:w="1555" w:type="dxa"/>
        <w:tblLook w:val="04A0" w:firstRow="1" w:lastRow="0" w:firstColumn="1" w:lastColumn="0" w:noHBand="0" w:noVBand="1"/>
      </w:tblPr>
      <w:tblGrid>
        <w:gridCol w:w="2976"/>
        <w:gridCol w:w="2835"/>
      </w:tblGrid>
      <w:tr w:rsidR="00C625BA" w:rsidRPr="00A92125" w:rsidTr="00726E95">
        <w:tc>
          <w:tcPr>
            <w:tcW w:w="2976" w:type="dxa"/>
          </w:tcPr>
          <w:p w:rsidR="00C625BA" w:rsidRDefault="00C625BA" w:rsidP="00726E9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№40 від 23.1</w:t>
            </w:r>
            <w:r>
              <w:rPr>
                <w:b w:val="0"/>
                <w:sz w:val="24"/>
                <w:szCs w:val="26"/>
                <w:lang w:val="en-US"/>
              </w:rPr>
              <w:t>2</w:t>
            </w:r>
            <w:r>
              <w:rPr>
                <w:b w:val="0"/>
                <w:sz w:val="24"/>
                <w:szCs w:val="26"/>
              </w:rPr>
              <w:t>.2019р.</w:t>
            </w:r>
          </w:p>
          <w:p w:rsidR="00C625BA" w:rsidRPr="001A10CB" w:rsidRDefault="00C625BA" w:rsidP="00726E9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  <w:lang w:val="en-US"/>
              </w:rPr>
            </w:pPr>
            <w:r>
              <w:rPr>
                <w:b w:val="0"/>
                <w:sz w:val="24"/>
                <w:szCs w:val="26"/>
              </w:rPr>
              <w:t>№41 від 23.1</w:t>
            </w:r>
            <w:r>
              <w:rPr>
                <w:b w:val="0"/>
                <w:sz w:val="24"/>
                <w:szCs w:val="26"/>
                <w:lang w:val="en-US"/>
              </w:rPr>
              <w:t>2</w:t>
            </w:r>
            <w:r>
              <w:rPr>
                <w:b w:val="0"/>
                <w:sz w:val="24"/>
                <w:szCs w:val="26"/>
              </w:rPr>
              <w:t>.2019р.</w:t>
            </w:r>
          </w:p>
        </w:tc>
        <w:tc>
          <w:tcPr>
            <w:tcW w:w="2835" w:type="dxa"/>
          </w:tcPr>
          <w:p w:rsidR="00C625BA" w:rsidRDefault="00C625BA" w:rsidP="00726E9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№42 від 23.1</w:t>
            </w:r>
            <w:r>
              <w:rPr>
                <w:b w:val="0"/>
                <w:sz w:val="24"/>
                <w:szCs w:val="26"/>
                <w:lang w:val="en-US"/>
              </w:rPr>
              <w:t>2</w:t>
            </w:r>
            <w:r>
              <w:rPr>
                <w:b w:val="0"/>
                <w:sz w:val="24"/>
                <w:szCs w:val="26"/>
              </w:rPr>
              <w:t>.2019р.</w:t>
            </w:r>
          </w:p>
          <w:p w:rsidR="00C625BA" w:rsidRPr="00092CFA" w:rsidRDefault="00C625BA" w:rsidP="00726E9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 від 16.01.2020р.</w:t>
            </w:r>
          </w:p>
        </w:tc>
      </w:tr>
    </w:tbl>
    <w:p w:rsidR="00C625BA" w:rsidRPr="00A92125" w:rsidRDefault="00C625BA" w:rsidP="00C625BA">
      <w:pPr>
        <w:spacing w:before="0" w:line="240" w:lineRule="auto"/>
        <w:ind w:left="0" w:right="-1"/>
        <w:jc w:val="left"/>
        <w:rPr>
          <w:b w:val="0"/>
          <w:szCs w:val="26"/>
        </w:rPr>
      </w:pPr>
    </w:p>
    <w:p w:rsidR="00C625BA" w:rsidRPr="00E53AC1" w:rsidRDefault="00C625BA" w:rsidP="00C625BA">
      <w:pPr>
        <w:pStyle w:val="a3"/>
        <w:widowControl/>
        <w:numPr>
          <w:ilvl w:val="0"/>
          <w:numId w:val="38"/>
        </w:numPr>
        <w:tabs>
          <w:tab w:val="clear" w:pos="644"/>
          <w:tab w:val="num" w:pos="0"/>
        </w:tabs>
        <w:autoSpaceDE/>
        <w:autoSpaceDN/>
        <w:adjustRightInd/>
        <w:spacing w:before="0" w:line="240" w:lineRule="auto"/>
        <w:ind w:left="0" w:right="-1"/>
        <w:jc w:val="both"/>
        <w:rPr>
          <w:b w:val="0"/>
        </w:rPr>
      </w:pPr>
      <w:r w:rsidRPr="00E53AC1">
        <w:rPr>
          <w:b w:val="0"/>
        </w:rPr>
        <w:t>Затвердити розпорядження сільського голови з особової діяльності:</w:t>
      </w:r>
    </w:p>
    <w:p w:rsidR="00C625BA" w:rsidRDefault="00C625BA" w:rsidP="00C625BA">
      <w:pPr>
        <w:pStyle w:val="a3"/>
        <w:ind w:left="644"/>
        <w:rPr>
          <w:b w:val="0"/>
        </w:rPr>
      </w:pPr>
      <w:r w:rsidRPr="00E53AC1">
        <w:rPr>
          <w:b w:val="0"/>
        </w:rPr>
        <w:t>04-01</w:t>
      </w:r>
    </w:p>
    <w:tbl>
      <w:tblPr>
        <w:tblStyle w:val="a4"/>
        <w:tblW w:w="5815" w:type="dxa"/>
        <w:tblInd w:w="1664" w:type="dxa"/>
        <w:tblLook w:val="04A0" w:firstRow="1" w:lastRow="0" w:firstColumn="1" w:lastColumn="0" w:noHBand="0" w:noVBand="1"/>
      </w:tblPr>
      <w:tblGrid>
        <w:gridCol w:w="2980"/>
        <w:gridCol w:w="2835"/>
      </w:tblGrid>
      <w:tr w:rsidR="00C625BA" w:rsidRPr="0092086D" w:rsidTr="00726E95">
        <w:tc>
          <w:tcPr>
            <w:tcW w:w="2980" w:type="dxa"/>
          </w:tcPr>
          <w:p w:rsidR="00C625BA" w:rsidRDefault="00C625BA" w:rsidP="00726E9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№50 від 19.12.2019р.</w:t>
            </w:r>
          </w:p>
          <w:p w:rsidR="00C625BA" w:rsidRDefault="00C625BA" w:rsidP="00726E9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№51 від 28.12.2019р.</w:t>
            </w:r>
          </w:p>
          <w:p w:rsidR="00C625BA" w:rsidRDefault="00C625BA" w:rsidP="00726E9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№52 від 28.12.2019р.</w:t>
            </w:r>
          </w:p>
          <w:p w:rsidR="00C625BA" w:rsidRDefault="00C625BA" w:rsidP="00726E9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№1 від 02.01.2020р.</w:t>
            </w:r>
          </w:p>
          <w:p w:rsidR="00C625BA" w:rsidRPr="009D7108" w:rsidRDefault="00C625BA" w:rsidP="00726E9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№2 від 02.01.2020р.</w:t>
            </w:r>
          </w:p>
        </w:tc>
        <w:tc>
          <w:tcPr>
            <w:tcW w:w="2835" w:type="dxa"/>
          </w:tcPr>
          <w:p w:rsidR="00C625BA" w:rsidRDefault="00C625BA" w:rsidP="00726E95">
            <w:pPr>
              <w:spacing w:before="0" w:line="240" w:lineRule="auto"/>
              <w:ind w:left="0" w:right="-284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№3 від 03.01.2020р.</w:t>
            </w:r>
          </w:p>
          <w:p w:rsidR="00C625BA" w:rsidRDefault="00C625BA" w:rsidP="00726E9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№4 від 03.01.2020р.</w:t>
            </w:r>
          </w:p>
          <w:p w:rsidR="00C625BA" w:rsidRDefault="00C625BA" w:rsidP="00726E9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№5 від 21.01.2020 р.</w:t>
            </w:r>
          </w:p>
          <w:p w:rsidR="00C625BA" w:rsidRDefault="00C625BA" w:rsidP="00726E95">
            <w:pPr>
              <w:spacing w:before="0" w:line="240" w:lineRule="auto"/>
              <w:ind w:left="0" w:right="-1"/>
              <w:jc w:val="left"/>
              <w:rPr>
                <w:b w:val="0"/>
                <w:sz w:val="24"/>
                <w:szCs w:val="26"/>
              </w:rPr>
            </w:pPr>
            <w:r>
              <w:rPr>
                <w:b w:val="0"/>
                <w:sz w:val="24"/>
                <w:szCs w:val="26"/>
              </w:rPr>
              <w:t>№6 від 21.01.2020р.</w:t>
            </w:r>
          </w:p>
          <w:p w:rsidR="00C625BA" w:rsidRPr="0092086D" w:rsidRDefault="00C625BA" w:rsidP="00726E95">
            <w:pPr>
              <w:tabs>
                <w:tab w:val="left" w:pos="2731"/>
              </w:tabs>
              <w:spacing w:before="0" w:line="240" w:lineRule="auto"/>
              <w:ind w:left="0" w:right="-284"/>
              <w:jc w:val="left"/>
              <w:rPr>
                <w:b w:val="0"/>
                <w:sz w:val="24"/>
                <w:szCs w:val="20"/>
              </w:rPr>
            </w:pPr>
          </w:p>
        </w:tc>
      </w:tr>
    </w:tbl>
    <w:p w:rsidR="00C625BA" w:rsidRDefault="00C625BA" w:rsidP="00C625BA">
      <w:pPr>
        <w:pStyle w:val="a3"/>
        <w:spacing w:before="0" w:line="240" w:lineRule="auto"/>
        <w:ind w:left="0" w:right="-1"/>
        <w:rPr>
          <w:b w:val="0"/>
        </w:rPr>
      </w:pPr>
    </w:p>
    <w:p w:rsidR="00C625BA" w:rsidRDefault="00C625BA" w:rsidP="00C625BA">
      <w:pPr>
        <w:pStyle w:val="a3"/>
        <w:spacing w:before="0" w:line="240" w:lineRule="auto"/>
        <w:ind w:left="0" w:right="-1"/>
        <w:rPr>
          <w:b w:val="0"/>
        </w:rPr>
      </w:pPr>
    </w:p>
    <w:p w:rsidR="00C625BA" w:rsidRPr="00131011" w:rsidRDefault="00C625BA" w:rsidP="00C625BA">
      <w:pPr>
        <w:pStyle w:val="a3"/>
        <w:widowControl/>
        <w:autoSpaceDE/>
        <w:autoSpaceDN/>
        <w:adjustRightInd/>
        <w:spacing w:before="0" w:line="240" w:lineRule="auto"/>
        <w:ind w:left="0" w:right="0"/>
        <w:jc w:val="both"/>
        <w:rPr>
          <w:b w:val="0"/>
          <w:szCs w:val="22"/>
        </w:rPr>
      </w:pPr>
      <w:r w:rsidRPr="00E53AC1">
        <w:rPr>
          <w:b w:val="0"/>
        </w:rPr>
        <w:t>Сільський голова</w:t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r w:rsidRPr="00E53AC1">
        <w:rPr>
          <w:b w:val="0"/>
        </w:rPr>
        <w:tab/>
      </w:r>
      <w:proofErr w:type="spellStart"/>
      <w:r w:rsidRPr="00E53AC1">
        <w:rPr>
          <w:b w:val="0"/>
        </w:rPr>
        <w:t>В.В.Сеньковський</w:t>
      </w:r>
      <w:proofErr w:type="spellEnd"/>
    </w:p>
    <w:p w:rsidR="0009591D" w:rsidRPr="00C625BA" w:rsidRDefault="0009591D" w:rsidP="00C625BA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  <w:sz w:val="32"/>
        </w:rPr>
      </w:pPr>
    </w:p>
    <w:sectPr w:rsidR="0009591D" w:rsidRPr="00C625BA" w:rsidSect="0029213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C2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E2413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65944B0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D71F9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E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9505F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98201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A5D36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AA5047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EE13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4D1E1F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1" w15:restartNumberingAfterBreak="0">
    <w:nsid w:val="13600E9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5842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A0620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A415B5F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E1F4A9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EA30EE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1363A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756A2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24B869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26623B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273601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4F3F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27825D5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8D1270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A4E35BC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8" w15:restartNumberingAfterBreak="0">
    <w:nsid w:val="2AF95B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 w15:restartNumberingAfterBreak="0">
    <w:nsid w:val="2B894F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D10701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2E176DF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E60644D"/>
    <w:multiLevelType w:val="hybridMultilevel"/>
    <w:tmpl w:val="617AE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0BE25F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31D16E28"/>
    <w:multiLevelType w:val="hybridMultilevel"/>
    <w:tmpl w:val="8660865E"/>
    <w:lvl w:ilvl="0" w:tplc="97A296F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5" w15:restartNumberingAfterBreak="0">
    <w:nsid w:val="386D703D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88D3E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3CEF52C7"/>
    <w:multiLevelType w:val="hybridMultilevel"/>
    <w:tmpl w:val="377CF48A"/>
    <w:lvl w:ilvl="0" w:tplc="EF3460DC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3ECF53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3F69540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2" w15:restartNumberingAfterBreak="0">
    <w:nsid w:val="41D13D94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43" w15:restartNumberingAfterBreak="0">
    <w:nsid w:val="43234E8F"/>
    <w:multiLevelType w:val="hybridMultilevel"/>
    <w:tmpl w:val="BF349E8A"/>
    <w:lvl w:ilvl="0" w:tplc="1D08382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487267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44C171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453533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7" w15:restartNumberingAfterBreak="0">
    <w:nsid w:val="45476B3B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598093F"/>
    <w:multiLevelType w:val="hybridMultilevel"/>
    <w:tmpl w:val="F0EAEAF4"/>
    <w:lvl w:ilvl="0" w:tplc="FD2C354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84B396E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4D22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4DA8628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5B4B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4FD26F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7" w15:restartNumberingAfterBreak="0">
    <w:nsid w:val="5494001B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4DB1A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62B6B5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65C3CE2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B4A70F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2" w15:restartNumberingAfterBreak="0">
    <w:nsid w:val="60002756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0416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1067727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2867FCB"/>
    <w:multiLevelType w:val="multilevel"/>
    <w:tmpl w:val="A4F85F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6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9" w15:restartNumberingAfterBreak="0">
    <w:nsid w:val="62C323A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2F350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1" w15:restartNumberingAfterBreak="0">
    <w:nsid w:val="64986EF0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9427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4" w15:restartNumberingAfterBreak="0">
    <w:nsid w:val="68F545F2"/>
    <w:multiLevelType w:val="hybridMultilevel"/>
    <w:tmpl w:val="6BA2B5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93978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911F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7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6EDD60F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FB426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710237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 w15:restartNumberingAfterBreak="0">
    <w:nsid w:val="727F4A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2" w15:restartNumberingAfterBreak="0">
    <w:nsid w:val="748F66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5B024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4" w15:restartNumberingAfterBreak="0">
    <w:nsid w:val="76D1068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6" w15:restartNumberingAfterBreak="0">
    <w:nsid w:val="780F307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81B66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BBC2F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9" w15:restartNumberingAfterBreak="0">
    <w:nsid w:val="7CE52C47"/>
    <w:multiLevelType w:val="hybridMultilevel"/>
    <w:tmpl w:val="7DA8090C"/>
    <w:lvl w:ilvl="0" w:tplc="9B6632E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5"/>
  </w:num>
  <w:num w:numId="2">
    <w:abstractNumId w:val="51"/>
  </w:num>
  <w:num w:numId="3">
    <w:abstractNumId w:val="10"/>
  </w:num>
  <w:num w:numId="4">
    <w:abstractNumId w:val="16"/>
  </w:num>
  <w:num w:numId="5">
    <w:abstractNumId w:val="42"/>
  </w:num>
  <w:num w:numId="6">
    <w:abstractNumId w:val="35"/>
  </w:num>
  <w:num w:numId="7">
    <w:abstractNumId w:val="77"/>
  </w:num>
  <w:num w:numId="8">
    <w:abstractNumId w:val="72"/>
  </w:num>
  <w:num w:numId="9">
    <w:abstractNumId w:val="78"/>
  </w:num>
  <w:num w:numId="10">
    <w:abstractNumId w:val="3"/>
  </w:num>
  <w:num w:numId="11">
    <w:abstractNumId w:val="39"/>
  </w:num>
  <w:num w:numId="12">
    <w:abstractNumId w:val="14"/>
  </w:num>
  <w:num w:numId="13">
    <w:abstractNumId w:val="43"/>
  </w:num>
  <w:num w:numId="14">
    <w:abstractNumId w:val="2"/>
  </w:num>
  <w:num w:numId="15">
    <w:abstractNumId w:val="63"/>
  </w:num>
  <w:num w:numId="16">
    <w:abstractNumId w:val="62"/>
  </w:num>
  <w:num w:numId="17">
    <w:abstractNumId w:val="67"/>
  </w:num>
  <w:num w:numId="18">
    <w:abstractNumId w:val="49"/>
  </w:num>
  <w:num w:numId="19">
    <w:abstractNumId w:val="86"/>
  </w:num>
  <w:num w:numId="20">
    <w:abstractNumId w:val="60"/>
  </w:num>
  <w:num w:numId="21">
    <w:abstractNumId w:val="66"/>
  </w:num>
  <w:num w:numId="22">
    <w:abstractNumId w:val="71"/>
  </w:num>
  <w:num w:numId="23">
    <w:abstractNumId w:val="85"/>
  </w:num>
  <w:num w:numId="24">
    <w:abstractNumId w:val="68"/>
  </w:num>
  <w:num w:numId="25">
    <w:abstractNumId w:val="8"/>
  </w:num>
  <w:num w:numId="26">
    <w:abstractNumId w:val="53"/>
  </w:num>
  <w:num w:numId="27">
    <w:abstractNumId w:val="15"/>
  </w:num>
  <w:num w:numId="28">
    <w:abstractNumId w:val="47"/>
  </w:num>
  <w:num w:numId="29">
    <w:abstractNumId w:val="37"/>
  </w:num>
  <w:num w:numId="30">
    <w:abstractNumId w:val="23"/>
  </w:num>
  <w:num w:numId="31">
    <w:abstractNumId w:val="19"/>
  </w:num>
  <w:num w:numId="32">
    <w:abstractNumId w:val="90"/>
  </w:num>
  <w:num w:numId="33">
    <w:abstractNumId w:val="8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50"/>
  </w:num>
  <w:num w:numId="35">
    <w:abstractNumId w:val="18"/>
  </w:num>
  <w:num w:numId="36">
    <w:abstractNumId w:val="57"/>
  </w:num>
  <w:num w:numId="37">
    <w:abstractNumId w:val="32"/>
  </w:num>
  <w:num w:numId="38">
    <w:abstractNumId w:val="38"/>
  </w:num>
  <w:num w:numId="39">
    <w:abstractNumId w:val="69"/>
  </w:num>
  <w:num w:numId="40">
    <w:abstractNumId w:val="55"/>
  </w:num>
  <w:num w:numId="41">
    <w:abstractNumId w:val="74"/>
  </w:num>
  <w:num w:numId="42">
    <w:abstractNumId w:val="48"/>
  </w:num>
  <w:num w:numId="43">
    <w:abstractNumId w:val="20"/>
  </w:num>
  <w:num w:numId="44">
    <w:abstractNumId w:val="34"/>
  </w:num>
  <w:num w:numId="45">
    <w:abstractNumId w:val="79"/>
  </w:num>
  <w:num w:numId="46">
    <w:abstractNumId w:val="46"/>
  </w:num>
  <w:num w:numId="47">
    <w:abstractNumId w:val="27"/>
  </w:num>
  <w:num w:numId="48">
    <w:abstractNumId w:val="31"/>
  </w:num>
  <w:num w:numId="49">
    <w:abstractNumId w:val="5"/>
  </w:num>
  <w:num w:numId="50">
    <w:abstractNumId w:val="29"/>
  </w:num>
  <w:num w:numId="51">
    <w:abstractNumId w:val="44"/>
  </w:num>
  <w:num w:numId="52">
    <w:abstractNumId w:val="54"/>
  </w:num>
  <w:num w:numId="53">
    <w:abstractNumId w:val="40"/>
  </w:num>
  <w:num w:numId="54">
    <w:abstractNumId w:val="36"/>
  </w:num>
  <w:num w:numId="55">
    <w:abstractNumId w:val="13"/>
  </w:num>
  <w:num w:numId="56">
    <w:abstractNumId w:val="61"/>
  </w:num>
  <w:num w:numId="57">
    <w:abstractNumId w:val="64"/>
  </w:num>
  <w:num w:numId="58">
    <w:abstractNumId w:val="59"/>
  </w:num>
  <w:num w:numId="59">
    <w:abstractNumId w:val="30"/>
  </w:num>
  <w:num w:numId="60">
    <w:abstractNumId w:val="28"/>
  </w:num>
  <w:num w:numId="61">
    <w:abstractNumId w:val="81"/>
  </w:num>
  <w:num w:numId="62">
    <w:abstractNumId w:val="82"/>
  </w:num>
  <w:num w:numId="63">
    <w:abstractNumId w:val="75"/>
  </w:num>
  <w:num w:numId="64">
    <w:abstractNumId w:val="26"/>
  </w:num>
  <w:num w:numId="65">
    <w:abstractNumId w:val="11"/>
  </w:num>
  <w:num w:numId="66">
    <w:abstractNumId w:val="25"/>
  </w:num>
  <w:num w:numId="67">
    <w:abstractNumId w:val="56"/>
  </w:num>
  <w:num w:numId="68">
    <w:abstractNumId w:val="4"/>
  </w:num>
  <w:num w:numId="69">
    <w:abstractNumId w:val="41"/>
  </w:num>
  <w:num w:numId="70">
    <w:abstractNumId w:val="9"/>
  </w:num>
  <w:num w:numId="71">
    <w:abstractNumId w:val="12"/>
  </w:num>
  <w:num w:numId="72">
    <w:abstractNumId w:val="76"/>
  </w:num>
  <w:num w:numId="73">
    <w:abstractNumId w:val="84"/>
  </w:num>
  <w:num w:numId="74">
    <w:abstractNumId w:val="73"/>
  </w:num>
  <w:num w:numId="75">
    <w:abstractNumId w:val="80"/>
  </w:num>
  <w:num w:numId="76">
    <w:abstractNumId w:val="70"/>
  </w:num>
  <w:num w:numId="77">
    <w:abstractNumId w:val="0"/>
  </w:num>
  <w:num w:numId="78">
    <w:abstractNumId w:val="21"/>
  </w:num>
  <w:num w:numId="79">
    <w:abstractNumId w:val="24"/>
  </w:num>
  <w:num w:numId="80">
    <w:abstractNumId w:val="58"/>
  </w:num>
  <w:num w:numId="81">
    <w:abstractNumId w:val="87"/>
  </w:num>
  <w:num w:numId="82">
    <w:abstractNumId w:val="45"/>
  </w:num>
  <w:num w:numId="83">
    <w:abstractNumId w:val="83"/>
  </w:num>
  <w:num w:numId="84">
    <w:abstractNumId w:val="33"/>
  </w:num>
  <w:num w:numId="85">
    <w:abstractNumId w:val="17"/>
  </w:num>
  <w:num w:numId="86">
    <w:abstractNumId w:val="88"/>
  </w:num>
  <w:num w:numId="87">
    <w:abstractNumId w:val="7"/>
  </w:num>
  <w:num w:numId="88">
    <w:abstractNumId w:val="52"/>
  </w:num>
  <w:num w:numId="89">
    <w:abstractNumId w:val="6"/>
  </w:num>
  <w:num w:numId="90">
    <w:abstractNumId w:val="22"/>
  </w:num>
  <w:num w:numId="91">
    <w:abstractNumId w:val="1"/>
  </w:num>
  <w:numIdMacAtCleanup w:val="9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281"/>
  <w:characterSpacingControl w:val="doNotCompress"/>
  <w:compat>
    <w:compatSetting w:name="compatibilityMode" w:uri="http://schemas.microsoft.com/office/word" w:val="12"/>
  </w:compat>
  <w:rsids>
    <w:rsidRoot w:val="008D5425"/>
    <w:rsid w:val="0000001D"/>
    <w:rsid w:val="00000E98"/>
    <w:rsid w:val="00005694"/>
    <w:rsid w:val="00006B27"/>
    <w:rsid w:val="00021B5C"/>
    <w:rsid w:val="00023B1D"/>
    <w:rsid w:val="00030ADF"/>
    <w:rsid w:val="00033CDB"/>
    <w:rsid w:val="00050321"/>
    <w:rsid w:val="0005757B"/>
    <w:rsid w:val="00060B09"/>
    <w:rsid w:val="000726C6"/>
    <w:rsid w:val="00073BE8"/>
    <w:rsid w:val="0009591D"/>
    <w:rsid w:val="00097699"/>
    <w:rsid w:val="000A4573"/>
    <w:rsid w:val="000A7BA2"/>
    <w:rsid w:val="000C5C0E"/>
    <w:rsid w:val="000D3D00"/>
    <w:rsid w:val="000D4DCF"/>
    <w:rsid w:val="000E2C57"/>
    <w:rsid w:val="000F3914"/>
    <w:rsid w:val="0010098C"/>
    <w:rsid w:val="00146D03"/>
    <w:rsid w:val="00176FD9"/>
    <w:rsid w:val="00186316"/>
    <w:rsid w:val="00192418"/>
    <w:rsid w:val="0019588C"/>
    <w:rsid w:val="001C06EC"/>
    <w:rsid w:val="001D0C06"/>
    <w:rsid w:val="001D75E2"/>
    <w:rsid w:val="001E0E51"/>
    <w:rsid w:val="001E2147"/>
    <w:rsid w:val="001F7DB3"/>
    <w:rsid w:val="00205DCB"/>
    <w:rsid w:val="00207EE9"/>
    <w:rsid w:val="00222955"/>
    <w:rsid w:val="00226ECA"/>
    <w:rsid w:val="00267CB0"/>
    <w:rsid w:val="00273307"/>
    <w:rsid w:val="00275478"/>
    <w:rsid w:val="00275F47"/>
    <w:rsid w:val="00280808"/>
    <w:rsid w:val="002834BC"/>
    <w:rsid w:val="00292136"/>
    <w:rsid w:val="00293D4B"/>
    <w:rsid w:val="002A6B78"/>
    <w:rsid w:val="002B01FF"/>
    <w:rsid w:val="002B5379"/>
    <w:rsid w:val="002B7A59"/>
    <w:rsid w:val="002C2911"/>
    <w:rsid w:val="002D068C"/>
    <w:rsid w:val="002D7FD0"/>
    <w:rsid w:val="002E1A8B"/>
    <w:rsid w:val="00302CFC"/>
    <w:rsid w:val="00305405"/>
    <w:rsid w:val="00314683"/>
    <w:rsid w:val="00323184"/>
    <w:rsid w:val="00333BB9"/>
    <w:rsid w:val="003367A8"/>
    <w:rsid w:val="0035595D"/>
    <w:rsid w:val="003629A7"/>
    <w:rsid w:val="00373845"/>
    <w:rsid w:val="00393968"/>
    <w:rsid w:val="00393F8C"/>
    <w:rsid w:val="003A0F04"/>
    <w:rsid w:val="003A2C05"/>
    <w:rsid w:val="003B4664"/>
    <w:rsid w:val="003D7728"/>
    <w:rsid w:val="003E7FB4"/>
    <w:rsid w:val="003F006F"/>
    <w:rsid w:val="003F1810"/>
    <w:rsid w:val="00414FD3"/>
    <w:rsid w:val="0041777F"/>
    <w:rsid w:val="004229C2"/>
    <w:rsid w:val="004409B3"/>
    <w:rsid w:val="004435BB"/>
    <w:rsid w:val="00457AE7"/>
    <w:rsid w:val="00473951"/>
    <w:rsid w:val="00481257"/>
    <w:rsid w:val="00493AED"/>
    <w:rsid w:val="004A1C8A"/>
    <w:rsid w:val="004B1567"/>
    <w:rsid w:val="004B4F83"/>
    <w:rsid w:val="004B6BBD"/>
    <w:rsid w:val="004C0C04"/>
    <w:rsid w:val="004C5E6B"/>
    <w:rsid w:val="004F4782"/>
    <w:rsid w:val="004F5CB0"/>
    <w:rsid w:val="005041EB"/>
    <w:rsid w:val="00504BE6"/>
    <w:rsid w:val="00514813"/>
    <w:rsid w:val="00524656"/>
    <w:rsid w:val="005262B0"/>
    <w:rsid w:val="005416EA"/>
    <w:rsid w:val="005544AC"/>
    <w:rsid w:val="00556D2E"/>
    <w:rsid w:val="005B1E66"/>
    <w:rsid w:val="005C39B0"/>
    <w:rsid w:val="005F0A2C"/>
    <w:rsid w:val="00603273"/>
    <w:rsid w:val="006160F3"/>
    <w:rsid w:val="0063690C"/>
    <w:rsid w:val="006510D3"/>
    <w:rsid w:val="0065423F"/>
    <w:rsid w:val="00673BCA"/>
    <w:rsid w:val="006807F1"/>
    <w:rsid w:val="00680F97"/>
    <w:rsid w:val="00681F14"/>
    <w:rsid w:val="006840F4"/>
    <w:rsid w:val="006841E4"/>
    <w:rsid w:val="006901A6"/>
    <w:rsid w:val="00696088"/>
    <w:rsid w:val="006A0EE2"/>
    <w:rsid w:val="006A2892"/>
    <w:rsid w:val="006E44B1"/>
    <w:rsid w:val="0070748E"/>
    <w:rsid w:val="00714AC5"/>
    <w:rsid w:val="007229E4"/>
    <w:rsid w:val="00726A08"/>
    <w:rsid w:val="007417CD"/>
    <w:rsid w:val="007431E0"/>
    <w:rsid w:val="007675CA"/>
    <w:rsid w:val="00772852"/>
    <w:rsid w:val="007A1C1F"/>
    <w:rsid w:val="007A3C3E"/>
    <w:rsid w:val="007A7991"/>
    <w:rsid w:val="007D2724"/>
    <w:rsid w:val="00800CB3"/>
    <w:rsid w:val="0080741A"/>
    <w:rsid w:val="00807DA4"/>
    <w:rsid w:val="00824149"/>
    <w:rsid w:val="00840F80"/>
    <w:rsid w:val="00841323"/>
    <w:rsid w:val="00842EB6"/>
    <w:rsid w:val="0085114D"/>
    <w:rsid w:val="00861350"/>
    <w:rsid w:val="0088101D"/>
    <w:rsid w:val="008A144B"/>
    <w:rsid w:val="008D217F"/>
    <w:rsid w:val="008D313A"/>
    <w:rsid w:val="008D5425"/>
    <w:rsid w:val="008D74E1"/>
    <w:rsid w:val="008F202F"/>
    <w:rsid w:val="008F28C0"/>
    <w:rsid w:val="008F4AF4"/>
    <w:rsid w:val="008F69EB"/>
    <w:rsid w:val="00906808"/>
    <w:rsid w:val="00916127"/>
    <w:rsid w:val="00945C99"/>
    <w:rsid w:val="0095672E"/>
    <w:rsid w:val="00957E05"/>
    <w:rsid w:val="00971D6E"/>
    <w:rsid w:val="009763CE"/>
    <w:rsid w:val="00981B9A"/>
    <w:rsid w:val="00997DB1"/>
    <w:rsid w:val="009A3C03"/>
    <w:rsid w:val="009B31EC"/>
    <w:rsid w:val="009C6959"/>
    <w:rsid w:val="009D1B4A"/>
    <w:rsid w:val="009D7108"/>
    <w:rsid w:val="009E2271"/>
    <w:rsid w:val="009F121C"/>
    <w:rsid w:val="00A03054"/>
    <w:rsid w:val="00A06477"/>
    <w:rsid w:val="00A13A0C"/>
    <w:rsid w:val="00A50FAE"/>
    <w:rsid w:val="00A516A9"/>
    <w:rsid w:val="00A80D4C"/>
    <w:rsid w:val="00A814FD"/>
    <w:rsid w:val="00A85C99"/>
    <w:rsid w:val="00A874E9"/>
    <w:rsid w:val="00AA5063"/>
    <w:rsid w:val="00AB4A37"/>
    <w:rsid w:val="00AD7BB0"/>
    <w:rsid w:val="00AE59C3"/>
    <w:rsid w:val="00AF0FE4"/>
    <w:rsid w:val="00AF31DC"/>
    <w:rsid w:val="00AF449A"/>
    <w:rsid w:val="00B14147"/>
    <w:rsid w:val="00B27727"/>
    <w:rsid w:val="00B32BD1"/>
    <w:rsid w:val="00B354DF"/>
    <w:rsid w:val="00B4086F"/>
    <w:rsid w:val="00B43D8B"/>
    <w:rsid w:val="00B44F3D"/>
    <w:rsid w:val="00B50FBB"/>
    <w:rsid w:val="00B8032E"/>
    <w:rsid w:val="00B81872"/>
    <w:rsid w:val="00B857BE"/>
    <w:rsid w:val="00B9114A"/>
    <w:rsid w:val="00BB173D"/>
    <w:rsid w:val="00BB2F53"/>
    <w:rsid w:val="00BB4833"/>
    <w:rsid w:val="00BB5778"/>
    <w:rsid w:val="00BB641B"/>
    <w:rsid w:val="00BE7D68"/>
    <w:rsid w:val="00C131AD"/>
    <w:rsid w:val="00C2089B"/>
    <w:rsid w:val="00C2166F"/>
    <w:rsid w:val="00C36F21"/>
    <w:rsid w:val="00C47EAD"/>
    <w:rsid w:val="00C5785C"/>
    <w:rsid w:val="00C625BA"/>
    <w:rsid w:val="00C72B53"/>
    <w:rsid w:val="00C7428C"/>
    <w:rsid w:val="00C83F21"/>
    <w:rsid w:val="00C90FA0"/>
    <w:rsid w:val="00CC3787"/>
    <w:rsid w:val="00CC7548"/>
    <w:rsid w:val="00CD08F4"/>
    <w:rsid w:val="00CE39E2"/>
    <w:rsid w:val="00CF7244"/>
    <w:rsid w:val="00D02E8F"/>
    <w:rsid w:val="00D15E1B"/>
    <w:rsid w:val="00D176DE"/>
    <w:rsid w:val="00D24962"/>
    <w:rsid w:val="00D25AEC"/>
    <w:rsid w:val="00D33059"/>
    <w:rsid w:val="00D33A03"/>
    <w:rsid w:val="00D41DE7"/>
    <w:rsid w:val="00D642A1"/>
    <w:rsid w:val="00D71734"/>
    <w:rsid w:val="00D72FEC"/>
    <w:rsid w:val="00DA3DF0"/>
    <w:rsid w:val="00DA400E"/>
    <w:rsid w:val="00DA412C"/>
    <w:rsid w:val="00DB5929"/>
    <w:rsid w:val="00DC1807"/>
    <w:rsid w:val="00DE4B23"/>
    <w:rsid w:val="00DE51C9"/>
    <w:rsid w:val="00DF3BD0"/>
    <w:rsid w:val="00DF6DC9"/>
    <w:rsid w:val="00E1513E"/>
    <w:rsid w:val="00E220D2"/>
    <w:rsid w:val="00E25663"/>
    <w:rsid w:val="00E25A4C"/>
    <w:rsid w:val="00E41E2A"/>
    <w:rsid w:val="00E53A86"/>
    <w:rsid w:val="00E771E2"/>
    <w:rsid w:val="00E854A1"/>
    <w:rsid w:val="00E909A8"/>
    <w:rsid w:val="00E92295"/>
    <w:rsid w:val="00EA0587"/>
    <w:rsid w:val="00EA7F7A"/>
    <w:rsid w:val="00EB1222"/>
    <w:rsid w:val="00EB6E3D"/>
    <w:rsid w:val="00EC7CC2"/>
    <w:rsid w:val="00EE66E6"/>
    <w:rsid w:val="00F04D65"/>
    <w:rsid w:val="00F06DB5"/>
    <w:rsid w:val="00F2066A"/>
    <w:rsid w:val="00F34384"/>
    <w:rsid w:val="00F373DC"/>
    <w:rsid w:val="00F556A5"/>
    <w:rsid w:val="00F60FA6"/>
    <w:rsid w:val="00F73495"/>
    <w:rsid w:val="00F74F91"/>
    <w:rsid w:val="00F837A0"/>
    <w:rsid w:val="00FA558D"/>
    <w:rsid w:val="00FC61DE"/>
    <w:rsid w:val="00FF5D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56EB84"/>
  <w15:docId w15:val="{A072626C-4350-4C96-8AAC-8FB8F89159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542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1">
    <w:name w:val="heading 1"/>
    <w:basedOn w:val="a"/>
    <w:next w:val="a"/>
    <w:link w:val="10"/>
    <w:uiPriority w:val="9"/>
    <w:qFormat/>
    <w:rsid w:val="0070748E"/>
    <w:pPr>
      <w:keepNext/>
      <w:keepLines/>
      <w:widowControl/>
      <w:autoSpaceDE/>
      <w:autoSpaceDN/>
      <w:adjustRightInd/>
      <w:spacing w:before="480" w:line="276" w:lineRule="auto"/>
      <w:ind w:left="0" w:right="0"/>
      <w:jc w:val="left"/>
      <w:outlineLvl w:val="0"/>
    </w:pPr>
    <w:rPr>
      <w:rFonts w:asciiTheme="majorHAnsi" w:eastAsiaTheme="majorEastAsia" w:hAnsiTheme="majorHAnsi" w:cstheme="majorBidi"/>
      <w:color w:val="365F91" w:themeColor="accent1" w:themeShade="B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425"/>
    <w:pPr>
      <w:ind w:left="720"/>
      <w:contextualSpacing/>
    </w:pPr>
  </w:style>
  <w:style w:type="table" w:styleId="a4">
    <w:name w:val="Table Grid"/>
    <w:basedOn w:val="a1"/>
    <w:rsid w:val="008D5425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8D542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542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customStyle="1" w:styleId="a7">
    <w:name w:val="Основной текст_"/>
    <w:basedOn w:val="a0"/>
    <w:link w:val="11"/>
    <w:rsid w:val="008D5425"/>
    <w:rPr>
      <w:shd w:val="clear" w:color="auto" w:fill="FFFFFF"/>
    </w:rPr>
  </w:style>
  <w:style w:type="paragraph" w:customStyle="1" w:styleId="11">
    <w:name w:val="Основной текст1"/>
    <w:basedOn w:val="a"/>
    <w:link w:val="a7"/>
    <w:rsid w:val="008D5425"/>
    <w:pPr>
      <w:widowControl/>
      <w:shd w:val="clear" w:color="auto" w:fill="FFFFFF"/>
      <w:autoSpaceDE/>
      <w:autoSpaceDN/>
      <w:adjustRightInd/>
      <w:spacing w:before="0" w:line="0" w:lineRule="atLeast"/>
      <w:ind w:left="0" w:right="0"/>
      <w:jc w:val="left"/>
    </w:pPr>
    <w:rPr>
      <w:rFonts w:asciiTheme="minorHAnsi" w:eastAsiaTheme="minorHAnsi" w:hAnsiTheme="minorHAnsi" w:cstheme="minorBidi"/>
      <w:b w:val="0"/>
      <w:bCs w:val="0"/>
      <w:sz w:val="22"/>
      <w:szCs w:val="22"/>
      <w:lang w:val="ru-RU" w:eastAsia="en-US"/>
    </w:rPr>
  </w:style>
  <w:style w:type="character" w:customStyle="1" w:styleId="apple-converted-space">
    <w:name w:val="apple-converted-space"/>
    <w:basedOn w:val="a0"/>
    <w:rsid w:val="008D217F"/>
  </w:style>
  <w:style w:type="character" w:styleId="a8">
    <w:name w:val="Strong"/>
    <w:basedOn w:val="a0"/>
    <w:qFormat/>
    <w:rsid w:val="00D41DE7"/>
    <w:rPr>
      <w:b/>
      <w:bCs/>
    </w:rPr>
  </w:style>
  <w:style w:type="paragraph" w:customStyle="1" w:styleId="a9">
    <w:name w:val="a"/>
    <w:basedOn w:val="a"/>
    <w:rsid w:val="00D41DE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2">
    <w:name w:val="Абзац списка1"/>
    <w:basedOn w:val="a"/>
    <w:rsid w:val="004B1567"/>
    <w:pPr>
      <w:ind w:left="720"/>
      <w:contextualSpacing/>
    </w:pPr>
    <w:rPr>
      <w:rFonts w:eastAsia="Calibri"/>
    </w:rPr>
  </w:style>
  <w:style w:type="character" w:styleId="aa">
    <w:name w:val="Emphasis"/>
    <w:basedOn w:val="a0"/>
    <w:qFormat/>
    <w:rsid w:val="00AB4A37"/>
    <w:rPr>
      <w:i/>
      <w:iCs/>
    </w:rPr>
  </w:style>
  <w:style w:type="paragraph" w:styleId="ab">
    <w:name w:val="Normal (Web)"/>
    <w:basedOn w:val="a"/>
    <w:uiPriority w:val="99"/>
    <w:semiHidden/>
    <w:unhideWhenUsed/>
    <w:rsid w:val="0080741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FR1">
    <w:name w:val="FR1"/>
    <w:rsid w:val="00B9114A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B9114A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character" w:customStyle="1" w:styleId="10">
    <w:name w:val="Заголовок 1 Знак"/>
    <w:basedOn w:val="a0"/>
    <w:link w:val="1"/>
    <w:uiPriority w:val="9"/>
    <w:rsid w:val="0070748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uk-UA"/>
    </w:rPr>
  </w:style>
  <w:style w:type="paragraph" w:styleId="ac">
    <w:name w:val="Body Text Indent"/>
    <w:basedOn w:val="a"/>
    <w:link w:val="ad"/>
    <w:unhideWhenUsed/>
    <w:rsid w:val="0070748E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d">
    <w:name w:val="Основной текст с отступом Знак"/>
    <w:basedOn w:val="a0"/>
    <w:link w:val="ac"/>
    <w:rsid w:val="0070748E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23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4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7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0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25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8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6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9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13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94D25D06-1856-4299-A82D-7457044532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2880</TotalTime>
  <Pages>1</Pages>
  <Words>542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38</cp:revision>
  <cp:lastPrinted>2020-03-05T08:29:00Z</cp:lastPrinted>
  <dcterms:created xsi:type="dcterms:W3CDTF">2020-02-03T07:36:00Z</dcterms:created>
  <dcterms:modified xsi:type="dcterms:W3CDTF">2021-11-01T12:09:00Z</dcterms:modified>
</cp:coreProperties>
</file>