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E89" w:rsidRPr="00E9796F" w:rsidRDefault="00635E89" w:rsidP="00635E8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F31C123" wp14:editId="22CB2931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E89" w:rsidRPr="00E9796F" w:rsidRDefault="00635E89" w:rsidP="00635E8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У К Р А Ї Н А</w:t>
      </w:r>
    </w:p>
    <w:p w:rsidR="00635E89" w:rsidRPr="00E9796F" w:rsidRDefault="00635E89" w:rsidP="00635E8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МАЛЕХІВСЬКА СІЛЬСЬКА РАДА</w:t>
      </w:r>
    </w:p>
    <w:p w:rsidR="00635E89" w:rsidRPr="00E9796F" w:rsidRDefault="00635E89" w:rsidP="00635E8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ЖОВКІВСЬКОГО РАЙОНУ ЛЬВІВСЬКОЇ ОБЛАСТІ</w:t>
      </w:r>
    </w:p>
    <w:p w:rsidR="00635E89" w:rsidRPr="00E9796F" w:rsidRDefault="00635E89" w:rsidP="00635E8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796F">
        <w:rPr>
          <w:b w:val="0"/>
          <w:sz w:val="26"/>
          <w:szCs w:val="26"/>
        </w:rPr>
        <w:t>ХХХІ</w:t>
      </w:r>
      <w:r w:rsidRPr="00E9796F">
        <w:rPr>
          <w:b w:val="0"/>
          <w:sz w:val="26"/>
          <w:szCs w:val="26"/>
          <w:lang w:val="en-US"/>
        </w:rPr>
        <w:t>V</w:t>
      </w:r>
      <w:r w:rsidRPr="00E9796F">
        <w:rPr>
          <w:b w:val="0"/>
          <w:sz w:val="26"/>
          <w:szCs w:val="26"/>
        </w:rPr>
        <w:t xml:space="preserve"> </w:t>
      </w:r>
      <w:r w:rsidRPr="00E9796F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35E89" w:rsidRPr="00E9796F" w:rsidRDefault="00635E89" w:rsidP="00635E8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  <w:lang w:val="ru-RU"/>
        </w:rPr>
      </w:pPr>
      <w:r w:rsidRPr="00E9796F">
        <w:rPr>
          <w:b w:val="0"/>
          <w:sz w:val="26"/>
          <w:szCs w:val="26"/>
        </w:rPr>
        <w:t xml:space="preserve"> РІШЕННЯ № </w:t>
      </w:r>
      <w:r>
        <w:rPr>
          <w:b w:val="0"/>
          <w:sz w:val="26"/>
          <w:szCs w:val="26"/>
          <w:lang w:val="ru-RU"/>
        </w:rPr>
        <w:t>19</w:t>
      </w:r>
    </w:p>
    <w:p w:rsidR="00635E89" w:rsidRPr="00E9796F" w:rsidRDefault="00635E89" w:rsidP="00635E8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proofErr w:type="spellStart"/>
      <w:r w:rsidRPr="00E9796F">
        <w:rPr>
          <w:b w:val="0"/>
          <w:sz w:val="26"/>
          <w:szCs w:val="26"/>
          <w:lang w:val="ru-RU"/>
        </w:rPr>
        <w:t>від</w:t>
      </w:r>
      <w:proofErr w:type="spellEnd"/>
      <w:r w:rsidRPr="00E9796F">
        <w:rPr>
          <w:b w:val="0"/>
          <w:sz w:val="26"/>
          <w:szCs w:val="26"/>
          <w:lang w:val="ru-RU"/>
        </w:rPr>
        <w:t xml:space="preserve"> 20.12.2018 року</w:t>
      </w:r>
      <w:r w:rsidRPr="00E9796F">
        <w:rPr>
          <w:b w:val="0"/>
          <w:sz w:val="26"/>
          <w:szCs w:val="26"/>
        </w:rPr>
        <w:t xml:space="preserve"> </w:t>
      </w:r>
    </w:p>
    <w:p w:rsidR="00635E89" w:rsidRPr="005A5B31" w:rsidRDefault="00635E89" w:rsidP="00635E8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635E89" w:rsidRDefault="00635E89" w:rsidP="00635E89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635E89" w:rsidRDefault="00635E89" w:rsidP="00635E89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закладів побутового обслуговування </w:t>
      </w:r>
      <w:r w:rsidRPr="005A5B31">
        <w:rPr>
          <w:b w:val="0"/>
          <w:sz w:val="24"/>
          <w:szCs w:val="24"/>
        </w:rPr>
        <w:t xml:space="preserve">в с.Малехів </w:t>
      </w:r>
      <w:r>
        <w:rPr>
          <w:b w:val="0"/>
          <w:sz w:val="24"/>
          <w:szCs w:val="24"/>
        </w:rPr>
        <w:t xml:space="preserve">Жовківського району </w:t>
      </w:r>
    </w:p>
    <w:p w:rsidR="00635E89" w:rsidRPr="005A5B31" w:rsidRDefault="00635E89" w:rsidP="00635E89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Львівської області </w:t>
      </w:r>
      <w:r w:rsidRPr="005A5B31">
        <w:rPr>
          <w:b w:val="0"/>
          <w:sz w:val="24"/>
          <w:szCs w:val="24"/>
        </w:rPr>
        <w:t>та продаж права оренди земельної ділянки</w:t>
      </w:r>
    </w:p>
    <w:bookmarkEnd w:id="0"/>
    <w:p w:rsidR="00635E89" w:rsidRPr="005A5B31" w:rsidRDefault="00635E89" w:rsidP="00635E89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635E89" w:rsidRPr="005A5B31" w:rsidRDefault="00635E89" w:rsidP="00635E89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4622785700:04:001:0016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 xml:space="preserve">0000 га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635E89" w:rsidRPr="005A5B31" w:rsidRDefault="00635E89" w:rsidP="00635E89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>
        <w:rPr>
          <w:b w:val="0"/>
          <w:sz w:val="24"/>
          <w:szCs w:val="26"/>
        </w:rPr>
        <w:t xml:space="preserve"> площею 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4622785700:04:001:0016 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 xml:space="preserve">будівництва і обслуговування будівель </w:t>
      </w:r>
      <w:r>
        <w:rPr>
          <w:b w:val="0"/>
          <w:sz w:val="24"/>
        </w:rPr>
        <w:t>закладів побутового обслуговування</w:t>
      </w:r>
      <w:r w:rsidRPr="005A5B31">
        <w:rPr>
          <w:b w:val="0"/>
          <w:sz w:val="24"/>
          <w:szCs w:val="24"/>
        </w:rPr>
        <w:t xml:space="preserve"> площею </w:t>
      </w:r>
      <w:r>
        <w:rPr>
          <w:b w:val="0"/>
          <w:sz w:val="24"/>
          <w:szCs w:val="26"/>
        </w:rPr>
        <w:t>2</w:t>
      </w:r>
      <w:r w:rsidRPr="00D26E89">
        <w:rPr>
          <w:b w:val="0"/>
          <w:sz w:val="24"/>
          <w:szCs w:val="26"/>
        </w:rPr>
        <w:t>,</w:t>
      </w:r>
      <w:r>
        <w:rPr>
          <w:b w:val="0"/>
          <w:sz w:val="24"/>
          <w:szCs w:val="26"/>
        </w:rPr>
        <w:t>0000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4622785700:04:001:0016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 xml:space="preserve">н с.Малехів </w:t>
      </w:r>
      <w:r w:rsidRPr="005A5B31">
        <w:rPr>
          <w:b w:val="0"/>
          <w:sz w:val="24"/>
          <w:szCs w:val="24"/>
        </w:rPr>
        <w:t>на земельних торгах у формі аукціону.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250 908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30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двісті п’ятдесят тисяч дев’ятсот вісім гривень 30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1254 грн. 54</w:t>
      </w:r>
      <w:r w:rsidRPr="005A5B31">
        <w:rPr>
          <w:b w:val="0"/>
          <w:sz w:val="24"/>
          <w:szCs w:val="24"/>
        </w:rPr>
        <w:t xml:space="preserve"> коп.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адресою: </w:t>
      </w:r>
      <w:r w:rsidRPr="001A7C85">
        <w:rPr>
          <w:b w:val="0"/>
          <w:sz w:val="24"/>
          <w:szCs w:val="24"/>
          <w:shd w:val="clear" w:color="auto" w:fill="FBFBFB"/>
        </w:rPr>
        <w:t>Львівська обл., Жовківський район, с. Малехів, вул. Івасюка, 6.</w:t>
      </w:r>
    </w:p>
    <w:p w:rsidR="00635E89" w:rsidRPr="005A5B31" w:rsidRDefault="00635E89" w:rsidP="00635E89">
      <w:pPr>
        <w:pStyle w:val="a5"/>
        <w:numPr>
          <w:ilvl w:val="0"/>
          <w:numId w:val="17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lastRenderedPageBreak/>
        <w:t>Відповідно до п.5 ст.135 ЗКУ,  п.5.ст.136 ЗКУ,  на виконання п.31 ст.137 ЗКУ зобов'язати Переможця земельних торгів:</w:t>
      </w:r>
    </w:p>
    <w:p w:rsidR="00635E89" w:rsidRPr="005A5B31" w:rsidRDefault="00635E89" w:rsidP="00635E8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635E89" w:rsidRPr="005A5B31" w:rsidRDefault="00635E89" w:rsidP="00635E8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635E89" w:rsidRPr="005A5B31" w:rsidRDefault="00635E89" w:rsidP="00635E8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635E89" w:rsidRPr="005A5B31" w:rsidRDefault="00635E89" w:rsidP="00635E89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635E89" w:rsidRPr="005A5B31" w:rsidRDefault="00635E89" w:rsidP="00635E89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635E89" w:rsidRPr="005A5B31" w:rsidRDefault="00635E89" w:rsidP="00635E89">
      <w:pPr>
        <w:pStyle w:val="a5"/>
        <w:numPr>
          <w:ilvl w:val="1"/>
          <w:numId w:val="17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635E89" w:rsidRPr="005A5B31" w:rsidRDefault="00635E89" w:rsidP="00635E8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635E89" w:rsidRDefault="00635E89" w:rsidP="00635E89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  <w:r>
        <w:rPr>
          <w:b w:val="0"/>
          <w:sz w:val="24"/>
          <w:szCs w:val="24"/>
          <w:lang w:eastAsia="uk-UA"/>
        </w:rPr>
        <w:t xml:space="preserve"> </w:t>
      </w:r>
    </w:p>
    <w:p w:rsidR="00635E89" w:rsidRPr="005A5B31" w:rsidRDefault="00635E89" w:rsidP="00635E89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13. </w:t>
      </w: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635E89" w:rsidRPr="005A5B31" w:rsidRDefault="00635E89" w:rsidP="00635E8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635E89" w:rsidRPr="005A5B31" w:rsidRDefault="00635E89" w:rsidP="00635E8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635E89" w:rsidRDefault="00635E89" w:rsidP="00635E8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B7243A" w:rsidRPr="00635E89" w:rsidRDefault="00B7243A" w:rsidP="00635E8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B7243A" w:rsidRPr="00635E8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35E89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BC62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67E63-721F-4852-A692-B795334F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2</Pages>
  <Words>3045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2019-02-05T07:18:00Z</cp:lastPrinted>
  <dcterms:created xsi:type="dcterms:W3CDTF">2018-12-11T07:27:00Z</dcterms:created>
  <dcterms:modified xsi:type="dcterms:W3CDTF">2021-11-26T09:19:00Z</dcterms:modified>
</cp:coreProperties>
</file>