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15F2" w:rsidRPr="00AD52AB" w:rsidRDefault="002D15F2" w:rsidP="002D15F2">
      <w:pPr>
        <w:spacing w:before="0" w:line="240" w:lineRule="auto"/>
        <w:ind w:left="0" w:right="0"/>
        <w:rPr>
          <w:b w:val="0"/>
          <w:szCs w:val="24"/>
        </w:rPr>
      </w:pPr>
      <w:r w:rsidRPr="00AD52AB">
        <w:rPr>
          <w:b w:val="0"/>
          <w:noProof/>
          <w:szCs w:val="24"/>
          <w:lang w:eastAsia="uk-UA"/>
        </w:rPr>
        <w:drawing>
          <wp:inline distT="0" distB="0" distL="0" distR="0" wp14:anchorId="591A5D14" wp14:editId="6371BA28">
            <wp:extent cx="447675" cy="571500"/>
            <wp:effectExtent l="19050" t="0" r="9525" b="0"/>
            <wp:docPr id="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15F2" w:rsidRPr="00AD52AB" w:rsidRDefault="002D15F2" w:rsidP="002D15F2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AD52AB">
        <w:rPr>
          <w:b w:val="0"/>
          <w:szCs w:val="24"/>
        </w:rPr>
        <w:t>У К Р А Ї Н А</w:t>
      </w:r>
    </w:p>
    <w:p w:rsidR="002D15F2" w:rsidRPr="00AD52AB" w:rsidRDefault="002D15F2" w:rsidP="002D15F2">
      <w:pPr>
        <w:spacing w:before="0" w:line="240" w:lineRule="auto"/>
        <w:ind w:left="0" w:right="0"/>
        <w:rPr>
          <w:b w:val="0"/>
          <w:szCs w:val="24"/>
        </w:rPr>
      </w:pPr>
      <w:r w:rsidRPr="00AD52AB">
        <w:rPr>
          <w:b w:val="0"/>
          <w:szCs w:val="24"/>
        </w:rPr>
        <w:t>МАЛЕХІВСЬКА СІЛЬСЬКА РАДА</w:t>
      </w:r>
    </w:p>
    <w:p w:rsidR="002D15F2" w:rsidRPr="00AD52AB" w:rsidRDefault="002D15F2" w:rsidP="002D15F2">
      <w:pPr>
        <w:spacing w:before="0" w:line="240" w:lineRule="auto"/>
        <w:ind w:left="0" w:right="0"/>
        <w:rPr>
          <w:b w:val="0"/>
          <w:szCs w:val="24"/>
        </w:rPr>
      </w:pPr>
      <w:r w:rsidRPr="00AD52AB">
        <w:rPr>
          <w:b w:val="0"/>
          <w:szCs w:val="24"/>
        </w:rPr>
        <w:t>ЖОВКІВСЬКОГО РАЙОНУ ЛЬВІВСЬКОЇ ОБЛАСТІ</w:t>
      </w:r>
    </w:p>
    <w:p w:rsidR="002D15F2" w:rsidRPr="00AD52AB" w:rsidRDefault="002D15F2" w:rsidP="002D15F2">
      <w:pPr>
        <w:spacing w:before="0" w:line="240" w:lineRule="auto"/>
        <w:ind w:left="0" w:right="-1"/>
        <w:rPr>
          <w:b w:val="0"/>
          <w:bCs w:val="0"/>
          <w:szCs w:val="24"/>
        </w:rPr>
      </w:pPr>
      <w:r w:rsidRPr="00AD52AB">
        <w:rPr>
          <w:b w:val="0"/>
          <w:szCs w:val="24"/>
        </w:rPr>
        <w:t>ХХХ</w:t>
      </w:r>
      <w:r w:rsidRPr="00AD52AB">
        <w:rPr>
          <w:b w:val="0"/>
          <w:bCs w:val="0"/>
          <w:szCs w:val="24"/>
        </w:rPr>
        <w:t xml:space="preserve"> сесії сьомого демократичного скликання </w:t>
      </w:r>
    </w:p>
    <w:p w:rsidR="002D15F2" w:rsidRPr="00AD52AB" w:rsidRDefault="002D15F2" w:rsidP="002D15F2">
      <w:pPr>
        <w:shd w:val="clear" w:color="auto" w:fill="FFFFFF"/>
        <w:spacing w:before="0" w:line="240" w:lineRule="auto"/>
        <w:ind w:left="0" w:right="-284"/>
        <w:rPr>
          <w:b w:val="0"/>
          <w:szCs w:val="24"/>
        </w:rPr>
      </w:pPr>
      <w:r w:rsidRPr="00AD52AB">
        <w:rPr>
          <w:b w:val="0"/>
          <w:szCs w:val="24"/>
        </w:rPr>
        <w:t>РІШЕННЯ № 6</w:t>
      </w:r>
    </w:p>
    <w:p w:rsidR="002D15F2" w:rsidRPr="00F578AD" w:rsidRDefault="002D15F2" w:rsidP="002D15F2">
      <w:pPr>
        <w:spacing w:before="0"/>
        <w:ind w:left="0" w:right="-1"/>
        <w:rPr>
          <w:b w:val="0"/>
        </w:rPr>
      </w:pPr>
      <w:r w:rsidRPr="00AD52AB">
        <w:rPr>
          <w:b w:val="0"/>
          <w:bCs w:val="0"/>
          <w:szCs w:val="24"/>
        </w:rPr>
        <w:t>від 09.0</w:t>
      </w:r>
      <w:r w:rsidRPr="00AD52AB">
        <w:rPr>
          <w:b w:val="0"/>
          <w:bCs w:val="0"/>
          <w:szCs w:val="24"/>
          <w:lang w:val="ru-RU"/>
        </w:rPr>
        <w:t>8</w:t>
      </w:r>
      <w:r w:rsidRPr="00AD52AB">
        <w:rPr>
          <w:b w:val="0"/>
          <w:bCs w:val="0"/>
          <w:szCs w:val="24"/>
        </w:rPr>
        <w:t>.2018 року</w:t>
      </w:r>
    </w:p>
    <w:p w:rsidR="002D15F2" w:rsidRDefault="002D15F2" w:rsidP="002D15F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 xml:space="preserve">Про надання дозволу на розробку детального </w:t>
      </w:r>
    </w:p>
    <w:p w:rsidR="002D15F2" w:rsidRDefault="002D15F2" w:rsidP="002D15F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плану території земельної ділянки </w:t>
      </w:r>
    </w:p>
    <w:p w:rsidR="002D15F2" w:rsidRDefault="002D15F2" w:rsidP="002D15F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по </w:t>
      </w:r>
      <w:proofErr w:type="spellStart"/>
      <w:r>
        <w:rPr>
          <w:b w:val="0"/>
        </w:rPr>
        <w:t>вул.Жовківська</w:t>
      </w:r>
      <w:proofErr w:type="spellEnd"/>
      <w:r>
        <w:rPr>
          <w:b w:val="0"/>
        </w:rPr>
        <w:t xml:space="preserve"> в с.Малехів </w:t>
      </w:r>
    </w:p>
    <w:bookmarkEnd w:id="0"/>
    <w:p w:rsidR="002D15F2" w:rsidRPr="00F578AD" w:rsidRDefault="002D15F2" w:rsidP="002D15F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2D15F2" w:rsidRPr="00D14F46" w:rsidRDefault="002D15F2" w:rsidP="002D15F2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Враховуючи суспільну необхідність впорядкуванні території по </w:t>
      </w:r>
      <w:proofErr w:type="spellStart"/>
      <w:r>
        <w:rPr>
          <w:b w:val="0"/>
        </w:rPr>
        <w:t>вул.Жовківська</w:t>
      </w:r>
      <w:proofErr w:type="spellEnd"/>
      <w:r>
        <w:rPr>
          <w:b w:val="0"/>
        </w:rPr>
        <w:t xml:space="preserve"> в с.Малехів</w:t>
      </w:r>
      <w:r w:rsidRPr="00D14F46">
        <w:rPr>
          <w:b w:val="0"/>
          <w:sz w:val="32"/>
        </w:rPr>
        <w:t>,</w:t>
      </w:r>
      <w:r w:rsidRPr="00D14F46">
        <w:rPr>
          <w:b w:val="0"/>
        </w:rPr>
        <w:t xml:space="preserve"> відповідно до </w:t>
      </w:r>
      <w:proofErr w:type="spellStart"/>
      <w:r>
        <w:rPr>
          <w:b w:val="0"/>
        </w:rPr>
        <w:t>ст.ст</w:t>
      </w:r>
      <w:proofErr w:type="spellEnd"/>
      <w:r>
        <w:rPr>
          <w:b w:val="0"/>
        </w:rPr>
        <w:t>. 19, 24 Закону України «Про регулювання містобудівної діяльності»,</w:t>
      </w:r>
      <w:r w:rsidRPr="00D14F46">
        <w:rPr>
          <w:b w:val="0"/>
        </w:rPr>
        <w:t xml:space="preserve"> ст</w:t>
      </w:r>
      <w:r>
        <w:rPr>
          <w:b w:val="0"/>
        </w:rPr>
        <w:t>.</w:t>
      </w:r>
      <w:r w:rsidRPr="00D14F46">
        <w:rPr>
          <w:b w:val="0"/>
        </w:rPr>
        <w:t xml:space="preserve"> 26 Закону України «Про місцеве самоврядування в Україні»,  Малехівська сільська рада</w:t>
      </w:r>
    </w:p>
    <w:p w:rsidR="002D15F2" w:rsidRPr="00F578AD" w:rsidRDefault="002D15F2" w:rsidP="002D15F2">
      <w:pPr>
        <w:pStyle w:val="a9"/>
        <w:ind w:firstLine="0"/>
        <w:rPr>
          <w:sz w:val="28"/>
          <w:szCs w:val="28"/>
        </w:rPr>
      </w:pPr>
    </w:p>
    <w:p w:rsidR="002D15F2" w:rsidRPr="00F578AD" w:rsidRDefault="002D15F2" w:rsidP="002D15F2">
      <w:pPr>
        <w:shd w:val="clear" w:color="auto" w:fill="FFFFFF"/>
        <w:spacing w:before="0" w:line="240" w:lineRule="auto"/>
        <w:ind w:left="-567"/>
        <w:rPr>
          <w:b w:val="0"/>
        </w:rPr>
      </w:pPr>
      <w:r w:rsidRPr="00F578AD">
        <w:t xml:space="preserve"> </w:t>
      </w:r>
      <w:r w:rsidRPr="00F578AD">
        <w:rPr>
          <w:b w:val="0"/>
        </w:rPr>
        <w:t>ВИРІШИЛА:</w:t>
      </w:r>
    </w:p>
    <w:p w:rsidR="002D15F2" w:rsidRPr="00DE2CB0" w:rsidRDefault="002D15F2" w:rsidP="002D15F2">
      <w:pPr>
        <w:pStyle w:val="a5"/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E2CB0">
        <w:rPr>
          <w:b w:val="0"/>
        </w:rPr>
        <w:t xml:space="preserve">У відповідності до генерального плану с.Малехів надати дозвіл на розробку детального плану території по вул. </w:t>
      </w:r>
      <w:r>
        <w:rPr>
          <w:b w:val="0"/>
        </w:rPr>
        <w:t>Жовківська</w:t>
      </w:r>
      <w:r w:rsidRPr="00DE2CB0">
        <w:rPr>
          <w:b w:val="0"/>
        </w:rPr>
        <w:t xml:space="preserve"> в с.Малехів Жовківського району Львівської області. </w:t>
      </w:r>
    </w:p>
    <w:p w:rsidR="002D15F2" w:rsidRPr="00DE2CB0" w:rsidRDefault="002D15F2" w:rsidP="002D15F2">
      <w:pPr>
        <w:pStyle w:val="a5"/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E2CB0">
        <w:rPr>
          <w:b w:val="0"/>
        </w:rPr>
        <w:t xml:space="preserve">Виконавчому комітету Малехівської сільської ради замовити технічну документацію на розробку детального плану території по вул. </w:t>
      </w:r>
      <w:r>
        <w:rPr>
          <w:b w:val="0"/>
        </w:rPr>
        <w:t>Жовківська</w:t>
      </w:r>
      <w:r w:rsidRPr="00DE2CB0">
        <w:rPr>
          <w:b w:val="0"/>
        </w:rPr>
        <w:t xml:space="preserve"> в с.Малехів Жовківського району Львівської області. </w:t>
      </w:r>
    </w:p>
    <w:p w:rsidR="002D15F2" w:rsidRPr="00DE2CB0" w:rsidRDefault="002D15F2" w:rsidP="002D15F2">
      <w:pPr>
        <w:pStyle w:val="a5"/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E2CB0">
        <w:rPr>
          <w:b w:val="0"/>
        </w:rPr>
        <w:t xml:space="preserve">Виконавчому комітету Малехівської сільської ради погоджений у встановленому порядку детальний план території по вул. </w:t>
      </w:r>
      <w:r>
        <w:rPr>
          <w:b w:val="0"/>
        </w:rPr>
        <w:t>Жовківська</w:t>
      </w:r>
      <w:r w:rsidRPr="00DE2CB0">
        <w:rPr>
          <w:b w:val="0"/>
        </w:rPr>
        <w:t xml:space="preserve"> в с.Малехів Жовківського району Львівської області подати на затвердження Малехівській сільській раді.</w:t>
      </w:r>
    </w:p>
    <w:p w:rsidR="002D15F2" w:rsidRPr="00DE2CB0" w:rsidRDefault="002D15F2" w:rsidP="002D15F2">
      <w:pPr>
        <w:pStyle w:val="a5"/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32"/>
        </w:rPr>
      </w:pPr>
      <w:r w:rsidRPr="00DE2CB0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E2CB0">
        <w:rPr>
          <w:rStyle w:val="a7"/>
          <w:rFonts w:eastAsiaTheme="majorEastAsia"/>
          <w:szCs w:val="26"/>
        </w:rPr>
        <w:t>благоустрою та охорони навколишнього середовища</w:t>
      </w:r>
      <w:r w:rsidRPr="00DE2CB0">
        <w:rPr>
          <w:b w:val="0"/>
        </w:rPr>
        <w:t xml:space="preserve"> та екології Малехівської сільської ради.</w:t>
      </w:r>
    </w:p>
    <w:p w:rsidR="002D15F2" w:rsidRPr="00DE2CB0" w:rsidRDefault="002D15F2" w:rsidP="002D15F2">
      <w:pPr>
        <w:shd w:val="clear" w:color="auto" w:fill="FFFFFF"/>
        <w:spacing w:before="0" w:line="240" w:lineRule="auto"/>
        <w:ind w:left="0"/>
        <w:rPr>
          <w:b w:val="0"/>
        </w:rPr>
      </w:pPr>
    </w:p>
    <w:p w:rsidR="002D15F2" w:rsidRPr="00DE2CB0" w:rsidRDefault="002D15F2" w:rsidP="002D15F2">
      <w:pPr>
        <w:shd w:val="clear" w:color="auto" w:fill="FFFFFF"/>
        <w:spacing w:before="0" w:line="240" w:lineRule="auto"/>
        <w:ind w:left="0"/>
        <w:rPr>
          <w:b w:val="0"/>
        </w:rPr>
      </w:pPr>
    </w:p>
    <w:p w:rsidR="002D15F2" w:rsidRPr="00DE2CB0" w:rsidRDefault="002D15F2" w:rsidP="002D15F2">
      <w:pPr>
        <w:shd w:val="clear" w:color="auto" w:fill="FFFFFF"/>
        <w:spacing w:before="0" w:line="240" w:lineRule="auto"/>
        <w:ind w:left="0"/>
        <w:rPr>
          <w:b w:val="0"/>
        </w:rPr>
      </w:pPr>
    </w:p>
    <w:p w:rsidR="002D15F2" w:rsidRPr="00DE2CB0" w:rsidRDefault="002D15F2" w:rsidP="002D15F2">
      <w:pPr>
        <w:pStyle w:val="a5"/>
        <w:spacing w:before="0" w:line="240" w:lineRule="auto"/>
        <w:rPr>
          <w:b w:val="0"/>
        </w:rPr>
      </w:pPr>
      <w:r w:rsidRPr="00DE2CB0">
        <w:rPr>
          <w:b w:val="0"/>
        </w:rPr>
        <w:t>Сільський голова                                                  Сеньковський В.В.</w:t>
      </w:r>
    </w:p>
    <w:p w:rsidR="00104BE3" w:rsidRPr="002D15F2" w:rsidRDefault="00104BE3" w:rsidP="002D15F2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104BE3" w:rsidRPr="002D15F2" w:rsidSect="00104BE3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04A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A84B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862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824A8A"/>
    <w:multiLevelType w:val="hybridMultilevel"/>
    <w:tmpl w:val="DC3A225E"/>
    <w:lvl w:ilvl="0" w:tplc="12EA0B4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9548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27E055D"/>
    <w:multiLevelType w:val="hybridMultilevel"/>
    <w:tmpl w:val="7DEE83E6"/>
    <w:lvl w:ilvl="0" w:tplc="AFD4068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360E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3E021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5BB53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BE1E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70A370AD"/>
    <w:multiLevelType w:val="hybridMultilevel"/>
    <w:tmpl w:val="7DEE83E6"/>
    <w:lvl w:ilvl="0" w:tplc="AFD4068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" w15:restartNumberingAfterBreak="0">
    <w:nsid w:val="7D840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9"/>
  </w:num>
  <w:num w:numId="2">
    <w:abstractNumId w:val="12"/>
  </w:num>
  <w:num w:numId="3">
    <w:abstractNumId w:val="5"/>
  </w:num>
  <w:num w:numId="4">
    <w:abstractNumId w:val="10"/>
  </w:num>
  <w:num w:numId="5">
    <w:abstractNumId w:val="7"/>
  </w:num>
  <w:num w:numId="6">
    <w:abstractNumId w:val="17"/>
  </w:num>
  <w:num w:numId="7">
    <w:abstractNumId w:val="15"/>
  </w:num>
  <w:num w:numId="8">
    <w:abstractNumId w:val="2"/>
  </w:num>
  <w:num w:numId="9">
    <w:abstractNumId w:val="16"/>
  </w:num>
  <w:num w:numId="10">
    <w:abstractNumId w:val="4"/>
  </w:num>
  <w:num w:numId="11">
    <w:abstractNumId w:val="6"/>
  </w:num>
  <w:num w:numId="12">
    <w:abstractNumId w:val="1"/>
  </w:num>
  <w:num w:numId="13">
    <w:abstractNumId w:val="9"/>
  </w:num>
  <w:num w:numId="14">
    <w:abstractNumId w:val="11"/>
  </w:num>
  <w:num w:numId="15">
    <w:abstractNumId w:val="3"/>
  </w:num>
  <w:num w:numId="16">
    <w:abstractNumId w:val="18"/>
  </w:num>
  <w:num w:numId="17">
    <w:abstractNumId w:val="20"/>
  </w:num>
  <w:num w:numId="18">
    <w:abstractNumId w:val="8"/>
  </w:num>
  <w:num w:numId="19">
    <w:abstractNumId w:val="0"/>
  </w:num>
  <w:num w:numId="20">
    <w:abstractNumId w:val="13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D1CD8"/>
    <w:rsid w:val="00060B09"/>
    <w:rsid w:val="000A663A"/>
    <w:rsid w:val="000C6C54"/>
    <w:rsid w:val="000F1533"/>
    <w:rsid w:val="00104BE3"/>
    <w:rsid w:val="0011481F"/>
    <w:rsid w:val="00125260"/>
    <w:rsid w:val="00187CFF"/>
    <w:rsid w:val="001B2DF0"/>
    <w:rsid w:val="001C0C06"/>
    <w:rsid w:val="001E1FEA"/>
    <w:rsid w:val="001F6CF2"/>
    <w:rsid w:val="00275F47"/>
    <w:rsid w:val="002A1347"/>
    <w:rsid w:val="002C58E7"/>
    <w:rsid w:val="002D15F2"/>
    <w:rsid w:val="002E31CB"/>
    <w:rsid w:val="00341D7A"/>
    <w:rsid w:val="003629A7"/>
    <w:rsid w:val="003B01B2"/>
    <w:rsid w:val="003D1CD8"/>
    <w:rsid w:val="003D7728"/>
    <w:rsid w:val="003E6EC7"/>
    <w:rsid w:val="00434D82"/>
    <w:rsid w:val="005778C3"/>
    <w:rsid w:val="005A50E0"/>
    <w:rsid w:val="005D3F4C"/>
    <w:rsid w:val="005D70FF"/>
    <w:rsid w:val="005E1A1D"/>
    <w:rsid w:val="006330DE"/>
    <w:rsid w:val="0063465A"/>
    <w:rsid w:val="00643AED"/>
    <w:rsid w:val="00681C19"/>
    <w:rsid w:val="006B182D"/>
    <w:rsid w:val="006D0DA8"/>
    <w:rsid w:val="00701882"/>
    <w:rsid w:val="007321A3"/>
    <w:rsid w:val="00733D06"/>
    <w:rsid w:val="0077645A"/>
    <w:rsid w:val="007B1880"/>
    <w:rsid w:val="007B56A1"/>
    <w:rsid w:val="00841323"/>
    <w:rsid w:val="00856280"/>
    <w:rsid w:val="00896ED4"/>
    <w:rsid w:val="008C4D47"/>
    <w:rsid w:val="008F2E83"/>
    <w:rsid w:val="00945C99"/>
    <w:rsid w:val="00A65DBC"/>
    <w:rsid w:val="00A76A9D"/>
    <w:rsid w:val="00AC2C8E"/>
    <w:rsid w:val="00AD52AB"/>
    <w:rsid w:val="00B04C6F"/>
    <w:rsid w:val="00B35D45"/>
    <w:rsid w:val="00B61A97"/>
    <w:rsid w:val="00BB173D"/>
    <w:rsid w:val="00C04196"/>
    <w:rsid w:val="00C36F21"/>
    <w:rsid w:val="00C625C3"/>
    <w:rsid w:val="00D144AD"/>
    <w:rsid w:val="00D52869"/>
    <w:rsid w:val="00D84848"/>
    <w:rsid w:val="00DD0478"/>
    <w:rsid w:val="00E075EE"/>
    <w:rsid w:val="00E955A9"/>
    <w:rsid w:val="00EE1736"/>
    <w:rsid w:val="00EE1765"/>
    <w:rsid w:val="00F17A82"/>
    <w:rsid w:val="00F52434"/>
    <w:rsid w:val="00F62B90"/>
    <w:rsid w:val="00F72B65"/>
    <w:rsid w:val="00F9504C"/>
    <w:rsid w:val="00FC3EB6"/>
    <w:rsid w:val="00FE3CCF"/>
    <w:rsid w:val="00FE3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D9CE8"/>
  <w15:docId w15:val="{8BFF7599-F65A-470E-8C73-97123810B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1CD8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D1CD8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3D1CD8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3D1CD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1CD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3D1CD8"/>
    <w:pPr>
      <w:ind w:left="720"/>
      <w:contextualSpacing/>
    </w:pPr>
  </w:style>
  <w:style w:type="table" w:styleId="a6">
    <w:name w:val="Table Grid"/>
    <w:basedOn w:val="a1"/>
    <w:rsid w:val="00341D7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E075EE"/>
    <w:rPr>
      <w:b/>
      <w:bCs/>
    </w:rPr>
  </w:style>
  <w:style w:type="paragraph" w:customStyle="1" w:styleId="1">
    <w:name w:val="Абзац списка1"/>
    <w:basedOn w:val="a"/>
    <w:rsid w:val="00E075EE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E075EE"/>
    <w:rPr>
      <w:i/>
      <w:iCs/>
    </w:rPr>
  </w:style>
  <w:style w:type="paragraph" w:styleId="a9">
    <w:name w:val="Body Text Indent"/>
    <w:basedOn w:val="a"/>
    <w:link w:val="aa"/>
    <w:unhideWhenUsed/>
    <w:rsid w:val="002A1347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2A1347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666</TotalTime>
  <Pages>1</Pages>
  <Words>901</Words>
  <Characters>514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32</cp:revision>
  <cp:lastPrinted>2018-09-13T08:25:00Z</cp:lastPrinted>
  <dcterms:created xsi:type="dcterms:W3CDTF">2018-08-09T05:36:00Z</dcterms:created>
  <dcterms:modified xsi:type="dcterms:W3CDTF">2021-12-06T15:06:00Z</dcterms:modified>
</cp:coreProperties>
</file>