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705" w:rsidRDefault="00A06705" w:rsidP="00A06705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F489A32" wp14:editId="6F5034DF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705" w:rsidRDefault="00A06705" w:rsidP="00A06705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A06705" w:rsidRDefault="00A06705" w:rsidP="00A0670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A06705" w:rsidRDefault="00A06705" w:rsidP="00A0670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A06705" w:rsidRPr="00F578AD" w:rsidRDefault="00A06705" w:rsidP="00A06705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A06705" w:rsidRPr="00F578AD" w:rsidRDefault="00A06705" w:rsidP="00A06705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7</w:t>
      </w:r>
    </w:p>
    <w:p w:rsidR="00A06705" w:rsidRDefault="00A06705" w:rsidP="00A0670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F578AD">
        <w:rPr>
          <w:b w:val="0"/>
        </w:rPr>
        <w:t xml:space="preserve"> року</w:t>
      </w:r>
    </w:p>
    <w:p w:rsidR="00A06705" w:rsidRDefault="00A06705" w:rsidP="00A0670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06705" w:rsidRDefault="00A06705" w:rsidP="00A0670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06705" w:rsidRDefault="00A06705" w:rsidP="00A0670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06705" w:rsidRDefault="00A06705" w:rsidP="00A0670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Брунець</w:t>
      </w:r>
      <w:proofErr w:type="spellEnd"/>
      <w:r>
        <w:rPr>
          <w:b w:val="0"/>
        </w:rPr>
        <w:t xml:space="preserve"> Ярослав Петрович</w:t>
      </w:r>
    </w:p>
    <w:bookmarkEnd w:id="0"/>
    <w:p w:rsidR="00A06705" w:rsidRDefault="00A06705" w:rsidP="00A0670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06705" w:rsidRDefault="00A06705" w:rsidP="00A06705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Брунець</w:t>
      </w:r>
      <w:proofErr w:type="spellEnd"/>
      <w:r>
        <w:rPr>
          <w:sz w:val="28"/>
        </w:rPr>
        <w:t xml:space="preserve"> Ярослава Петровича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>
        <w:rPr>
          <w:sz w:val="32"/>
          <w:szCs w:val="28"/>
        </w:rPr>
        <w:t xml:space="preserve"> </w:t>
      </w:r>
      <w:r w:rsidRPr="00035386">
        <w:rPr>
          <w:sz w:val="28"/>
          <w:szCs w:val="28"/>
        </w:rPr>
        <w:t>враховую</w:t>
      </w:r>
      <w:r>
        <w:rPr>
          <w:sz w:val="28"/>
          <w:szCs w:val="28"/>
        </w:rPr>
        <w:t>чи рішення Малехівської сільської ради №139 від 29.10.2009 року</w:t>
      </w:r>
      <w:r w:rsidRPr="000353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квартал</w:t>
      </w:r>
      <w:r w:rsidRPr="00C63C5F">
        <w:rPr>
          <w:sz w:val="28"/>
        </w:rPr>
        <w:t xml:space="preserve"> індивідуальної житлової забудови в урочищі «</w:t>
      </w:r>
      <w:r>
        <w:rPr>
          <w:sz w:val="28"/>
        </w:rPr>
        <w:t>грушки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A06705" w:rsidRDefault="00A06705" w:rsidP="00A0670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06705" w:rsidRDefault="00A06705" w:rsidP="00A06705">
      <w:pPr>
        <w:pStyle w:val="a8"/>
        <w:numPr>
          <w:ilvl w:val="0"/>
          <w:numId w:val="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Брунець</w:t>
      </w:r>
      <w:proofErr w:type="spellEnd"/>
      <w:r>
        <w:rPr>
          <w:sz w:val="28"/>
        </w:rPr>
        <w:t xml:space="preserve"> Ярославу Петровичу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0,1059 га по вул. </w:t>
      </w:r>
      <w:r>
        <w:rPr>
          <w:sz w:val="28"/>
        </w:rPr>
        <w:t>Данила Галицького, 51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області.</w:t>
      </w:r>
    </w:p>
    <w:p w:rsidR="00A06705" w:rsidRPr="002C03AE" w:rsidRDefault="00A06705" w:rsidP="00A06705">
      <w:pPr>
        <w:pStyle w:val="a8"/>
        <w:numPr>
          <w:ilvl w:val="0"/>
          <w:numId w:val="3"/>
        </w:numPr>
        <w:ind w:left="0"/>
        <w:rPr>
          <w:sz w:val="28"/>
          <w:szCs w:val="28"/>
        </w:rPr>
      </w:pPr>
      <w:r w:rsidRPr="00EA167C">
        <w:t>Гр.</w:t>
      </w:r>
      <w:r w:rsidRPr="00981369">
        <w:t xml:space="preserve"> </w:t>
      </w:r>
      <w:proofErr w:type="spellStart"/>
      <w:r w:rsidRPr="00035386">
        <w:t>Брунець</w:t>
      </w:r>
      <w:proofErr w:type="spellEnd"/>
      <w:r w:rsidRPr="00035386">
        <w:t xml:space="preserve"> Ярославу Петровичу</w:t>
      </w:r>
      <w:r>
        <w:t xml:space="preserve"> </w:t>
      </w:r>
      <w:r w:rsidRPr="00EA167C">
        <w:t xml:space="preserve">звернутися у відповідну сертифіковану землевпорядну організацію для виготовленої </w:t>
      </w:r>
      <w:r w:rsidRPr="009C46E4">
        <w:t>проекту землеустрою щодо відведення земельної ділянки</w:t>
      </w:r>
      <w:r w:rsidRPr="00EA167C">
        <w:t xml:space="preserve">. </w:t>
      </w:r>
    </w:p>
    <w:p w:rsidR="00A06705" w:rsidRDefault="00A06705" w:rsidP="00A06705">
      <w:pPr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035386">
        <w:rPr>
          <w:b w:val="0"/>
        </w:rPr>
        <w:t>Данила Галицького, 51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A06705" w:rsidRPr="002C03AE" w:rsidRDefault="00A06705" w:rsidP="00A06705">
      <w:pPr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2C03AE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C03AE">
        <w:rPr>
          <w:rStyle w:val="a7"/>
          <w:rFonts w:eastAsiaTheme="majorEastAsia"/>
        </w:rPr>
        <w:t>благоустрою та охорони навколишнього середовища</w:t>
      </w:r>
      <w:r w:rsidRPr="002C03AE">
        <w:rPr>
          <w:b w:val="0"/>
        </w:rPr>
        <w:t xml:space="preserve"> та екології Малехівської сільської ради.</w:t>
      </w:r>
    </w:p>
    <w:p w:rsidR="00A06705" w:rsidRDefault="00A06705" w:rsidP="00A0670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06705" w:rsidRDefault="00A06705" w:rsidP="00A06705">
      <w:pPr>
        <w:pStyle w:val="a3"/>
        <w:rPr>
          <w:b/>
        </w:rPr>
      </w:pPr>
      <w:r w:rsidRPr="00B9609C">
        <w:t>Сільський голова                                                  Сеньковський В.В</w:t>
      </w:r>
      <w:r>
        <w:t>.</w:t>
      </w:r>
    </w:p>
    <w:p w:rsidR="00844B9A" w:rsidRPr="00A06705" w:rsidRDefault="00844B9A" w:rsidP="00A0670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A0670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86924"/>
    <w:rsid w:val="00491C48"/>
    <w:rsid w:val="004A3022"/>
    <w:rsid w:val="004B695E"/>
    <w:rsid w:val="004C0998"/>
    <w:rsid w:val="004E2C65"/>
    <w:rsid w:val="004E4CE3"/>
    <w:rsid w:val="00500B14"/>
    <w:rsid w:val="0050269C"/>
    <w:rsid w:val="005139F9"/>
    <w:rsid w:val="005150EC"/>
    <w:rsid w:val="00526E64"/>
    <w:rsid w:val="00526EAD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328A"/>
    <w:rsid w:val="00752170"/>
    <w:rsid w:val="007545B9"/>
    <w:rsid w:val="0076350A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45DC"/>
    <w:rsid w:val="00916777"/>
    <w:rsid w:val="00925FB2"/>
    <w:rsid w:val="00934D24"/>
    <w:rsid w:val="00941B7B"/>
    <w:rsid w:val="00945C99"/>
    <w:rsid w:val="00946DA3"/>
    <w:rsid w:val="00957701"/>
    <w:rsid w:val="009664AE"/>
    <w:rsid w:val="00970A0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43747"/>
    <w:rsid w:val="00E46918"/>
    <w:rsid w:val="00E51CC6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523C"/>
    <w:rsid w:val="00F358A8"/>
    <w:rsid w:val="00F51858"/>
    <w:rsid w:val="00FA4418"/>
    <w:rsid w:val="00FA5170"/>
    <w:rsid w:val="00FB1857"/>
    <w:rsid w:val="00FC5F6E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7C996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A2EF80-2EAA-4FFE-A07E-3E4B5B417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1</Pages>
  <Words>1236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123</cp:revision>
  <cp:lastPrinted>2018-05-03T13:16:00Z</cp:lastPrinted>
  <dcterms:created xsi:type="dcterms:W3CDTF">2018-02-14T08:58:00Z</dcterms:created>
  <dcterms:modified xsi:type="dcterms:W3CDTF">2021-12-23T11:36:00Z</dcterms:modified>
</cp:coreProperties>
</file>