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3F0" w:rsidRPr="00702025" w:rsidRDefault="009543F0" w:rsidP="009543F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89B6E16" wp14:editId="2DDB33CF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F0" w:rsidRPr="00702025" w:rsidRDefault="009543F0" w:rsidP="009543F0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9543F0" w:rsidRPr="00702025" w:rsidRDefault="009543F0" w:rsidP="009543F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9543F0" w:rsidRPr="00702025" w:rsidRDefault="009543F0" w:rsidP="009543F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9543F0" w:rsidRPr="00F578AD" w:rsidRDefault="009543F0" w:rsidP="009543F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9543F0" w:rsidRPr="00F578AD" w:rsidRDefault="009543F0" w:rsidP="009543F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25</w:t>
      </w:r>
    </w:p>
    <w:p w:rsidR="009543F0" w:rsidRDefault="009543F0" w:rsidP="009543F0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9543F0" w:rsidRPr="00F578AD" w:rsidRDefault="009543F0" w:rsidP="009543F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543F0" w:rsidRPr="00F578AD" w:rsidRDefault="009543F0" w:rsidP="009543F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543F0" w:rsidRPr="00F578AD" w:rsidRDefault="009543F0" w:rsidP="009543F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Качеловський</w:t>
      </w:r>
      <w:proofErr w:type="spellEnd"/>
      <w:r>
        <w:rPr>
          <w:b w:val="0"/>
        </w:rPr>
        <w:t xml:space="preserve"> Д.Ю.</w:t>
      </w:r>
    </w:p>
    <w:bookmarkEnd w:id="0"/>
    <w:p w:rsidR="009543F0" w:rsidRPr="00F578AD" w:rsidRDefault="009543F0" w:rsidP="009543F0">
      <w:pPr>
        <w:spacing w:before="0" w:line="240" w:lineRule="auto"/>
        <w:ind w:left="0" w:right="-284"/>
        <w:jc w:val="both"/>
        <w:rPr>
          <w:b w:val="0"/>
        </w:rPr>
      </w:pPr>
    </w:p>
    <w:p w:rsidR="009543F0" w:rsidRPr="00F578AD" w:rsidRDefault="009543F0" w:rsidP="009543F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Качеловського</w:t>
      </w:r>
      <w:proofErr w:type="spellEnd"/>
      <w:r>
        <w:rPr>
          <w:b w:val="0"/>
        </w:rPr>
        <w:t xml:space="preserve"> Дениса Юрійовича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31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9543F0" w:rsidRPr="00F578AD" w:rsidRDefault="009543F0" w:rsidP="009543F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9543F0" w:rsidRDefault="009543F0" w:rsidP="009543F0">
      <w:pPr>
        <w:pStyle w:val="a5"/>
        <w:numPr>
          <w:ilvl w:val="6"/>
          <w:numId w:val="1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Качеловському</w:t>
      </w:r>
      <w:proofErr w:type="spellEnd"/>
      <w:r>
        <w:rPr>
          <w:b w:val="0"/>
        </w:rPr>
        <w:t xml:space="preserve"> Денису Юрійовичу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4622785700:03:001:0208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31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9543F0" w:rsidRPr="00FA36FA" w:rsidRDefault="009543F0" w:rsidP="009543F0">
      <w:pPr>
        <w:pStyle w:val="a5"/>
        <w:numPr>
          <w:ilvl w:val="6"/>
          <w:numId w:val="1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Качеловському</w:t>
      </w:r>
      <w:proofErr w:type="spellEnd"/>
      <w:r>
        <w:rPr>
          <w:b w:val="0"/>
        </w:rPr>
        <w:t xml:space="preserve"> Денису Юрійовичу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4622785700:03:001:0208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Воїнів АТО, 31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9543F0" w:rsidRPr="00FB1F6A" w:rsidRDefault="009543F0" w:rsidP="009543F0">
      <w:pPr>
        <w:pStyle w:val="a5"/>
        <w:numPr>
          <w:ilvl w:val="6"/>
          <w:numId w:val="1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9543F0" w:rsidRPr="00F578AD" w:rsidRDefault="009543F0" w:rsidP="009543F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543F0" w:rsidRPr="00F578AD" w:rsidRDefault="009543F0" w:rsidP="009543F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543F0" w:rsidRPr="00F578AD" w:rsidRDefault="009543F0" w:rsidP="009543F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543F0" w:rsidRDefault="009543F0" w:rsidP="009543F0">
      <w:pPr>
        <w:spacing w:before="0" w:line="240" w:lineRule="auto"/>
        <w:ind w:left="0" w:right="-1"/>
        <w:jc w:val="both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20514E" w:rsidRPr="009543F0" w:rsidRDefault="0020514E" w:rsidP="009543F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0514E" w:rsidRPr="009543F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36AB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639B6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5EFE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A10C0"/>
    <w:rsid w:val="007A50A0"/>
    <w:rsid w:val="007B3DCF"/>
    <w:rsid w:val="007E4F17"/>
    <w:rsid w:val="007E662E"/>
    <w:rsid w:val="00811B05"/>
    <w:rsid w:val="00812500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43F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615C7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EE31E5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7F7D2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2020-09-07T08:46:00Z</cp:lastPrinted>
  <dcterms:created xsi:type="dcterms:W3CDTF">2017-12-18T06:38:00Z</dcterms:created>
  <dcterms:modified xsi:type="dcterms:W3CDTF">2021-12-31T11:06:00Z</dcterms:modified>
</cp:coreProperties>
</file>