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75D" w:rsidRPr="006B26BA" w:rsidRDefault="0029575D" w:rsidP="0029575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10001960" wp14:editId="6EDA28E0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75D" w:rsidRPr="00A720B4" w:rsidRDefault="0029575D" w:rsidP="0029575D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A720B4">
        <w:rPr>
          <w:b w:val="0"/>
          <w:sz w:val="24"/>
          <w:szCs w:val="24"/>
        </w:rPr>
        <w:t>У К Р А Ї Н А</w:t>
      </w:r>
    </w:p>
    <w:p w:rsidR="0029575D" w:rsidRPr="00A720B4" w:rsidRDefault="0029575D" w:rsidP="0029575D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A720B4">
        <w:rPr>
          <w:b w:val="0"/>
          <w:sz w:val="24"/>
          <w:szCs w:val="24"/>
        </w:rPr>
        <w:t>МАЛЕХІВСЬКА СІЛЬСЬКА РАДА</w:t>
      </w:r>
    </w:p>
    <w:p w:rsidR="0029575D" w:rsidRPr="00A720B4" w:rsidRDefault="0029575D" w:rsidP="0029575D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A720B4">
        <w:rPr>
          <w:b w:val="0"/>
          <w:sz w:val="24"/>
          <w:szCs w:val="24"/>
        </w:rPr>
        <w:t>ЖОВКІВСЬКОГО РАЙОНУ ЛЬВІВСЬКОЇ ОБЛАСТІ</w:t>
      </w:r>
    </w:p>
    <w:p w:rsidR="0029575D" w:rsidRPr="00A720B4" w:rsidRDefault="0029575D" w:rsidP="0029575D">
      <w:pPr>
        <w:shd w:val="clear" w:color="auto" w:fill="FFFFFF"/>
        <w:spacing w:before="0" w:line="240" w:lineRule="auto"/>
        <w:ind w:left="0" w:right="-284"/>
        <w:rPr>
          <w:b w:val="0"/>
          <w:sz w:val="24"/>
          <w:szCs w:val="24"/>
        </w:rPr>
      </w:pPr>
      <w:r w:rsidRPr="00A720B4">
        <w:rPr>
          <w:b w:val="0"/>
          <w:sz w:val="24"/>
          <w:szCs w:val="24"/>
          <w:lang w:val="en-US"/>
        </w:rPr>
        <w:t>V</w:t>
      </w:r>
      <w:r w:rsidRPr="00A720B4">
        <w:rPr>
          <w:b w:val="0"/>
          <w:sz w:val="24"/>
          <w:szCs w:val="24"/>
        </w:rPr>
        <w:t>ІІІ</w:t>
      </w:r>
      <w:r w:rsidRPr="00A720B4">
        <w:rPr>
          <w:b w:val="0"/>
          <w:bCs w:val="0"/>
          <w:sz w:val="24"/>
          <w:szCs w:val="24"/>
        </w:rPr>
        <w:t xml:space="preserve"> сесії сьомого демократичного скликання</w:t>
      </w:r>
    </w:p>
    <w:p w:rsidR="0029575D" w:rsidRPr="00A720B4" w:rsidRDefault="0029575D" w:rsidP="0029575D">
      <w:pPr>
        <w:shd w:val="clear" w:color="auto" w:fill="FFFFFF"/>
        <w:spacing w:before="0" w:line="240" w:lineRule="auto"/>
        <w:ind w:left="0" w:right="-284"/>
        <w:rPr>
          <w:b w:val="0"/>
          <w:sz w:val="24"/>
          <w:szCs w:val="24"/>
        </w:rPr>
      </w:pPr>
      <w:r w:rsidRPr="00A720B4">
        <w:rPr>
          <w:b w:val="0"/>
          <w:sz w:val="24"/>
          <w:szCs w:val="24"/>
        </w:rPr>
        <w:t>РІШЕННЯ №28</w:t>
      </w:r>
    </w:p>
    <w:p w:rsidR="0029575D" w:rsidRPr="00A720B4" w:rsidRDefault="0029575D" w:rsidP="0029575D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A720B4">
        <w:rPr>
          <w:b w:val="0"/>
          <w:bCs w:val="0"/>
          <w:sz w:val="24"/>
          <w:szCs w:val="24"/>
        </w:rPr>
        <w:t>від 16.0</w:t>
      </w:r>
      <w:r w:rsidRPr="00A720B4">
        <w:rPr>
          <w:b w:val="0"/>
          <w:bCs w:val="0"/>
          <w:sz w:val="24"/>
          <w:szCs w:val="24"/>
          <w:lang w:val="ru-RU"/>
        </w:rPr>
        <w:t>6</w:t>
      </w:r>
      <w:r w:rsidRPr="00A720B4">
        <w:rPr>
          <w:b w:val="0"/>
          <w:bCs w:val="0"/>
          <w:sz w:val="24"/>
          <w:szCs w:val="24"/>
        </w:rPr>
        <w:t>.2016 року</w:t>
      </w:r>
    </w:p>
    <w:p w:rsidR="0029575D" w:rsidRDefault="0029575D" w:rsidP="0029575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грошової оцінки та надання </w:t>
      </w:r>
    </w:p>
    <w:p w:rsidR="0029575D" w:rsidRDefault="0029575D" w:rsidP="0029575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</w:p>
    <w:p w:rsidR="0029575D" w:rsidRDefault="0029575D" w:rsidP="0029575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ФОП Фтомі Н.П. </w:t>
      </w: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СТО</w:t>
      </w:r>
      <w:r w:rsidRPr="00437555">
        <w:rPr>
          <w:b w:val="0"/>
          <w:sz w:val="24"/>
        </w:rPr>
        <w:t xml:space="preserve"> </w:t>
      </w:r>
    </w:p>
    <w:p w:rsidR="0029575D" w:rsidRPr="00437555" w:rsidRDefault="0029575D" w:rsidP="0029575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>по вул.Київська 9 в с.Малехів</w:t>
      </w:r>
    </w:p>
    <w:bookmarkEnd w:id="0"/>
    <w:p w:rsidR="0029575D" w:rsidRDefault="0029575D" w:rsidP="0029575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29575D" w:rsidRPr="00437555" w:rsidRDefault="0029575D" w:rsidP="0029575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ФОП </w:t>
      </w:r>
      <w:proofErr w:type="spellStart"/>
      <w:r>
        <w:rPr>
          <w:b w:val="0"/>
          <w:sz w:val="24"/>
        </w:rPr>
        <w:t>Фтоми</w:t>
      </w:r>
      <w:proofErr w:type="spellEnd"/>
      <w:r>
        <w:rPr>
          <w:b w:val="0"/>
          <w:sz w:val="24"/>
        </w:rPr>
        <w:t xml:space="preserve"> Надії Павлівни від 31.05.2016 року за вхідним №197/02-14, </w:t>
      </w:r>
      <w:r w:rsidRPr="00437555">
        <w:rPr>
          <w:b w:val="0"/>
          <w:sz w:val="24"/>
        </w:rPr>
        <w:t xml:space="preserve">звіт про експертну грошову оцінку земельної ділянки, яка підлягає продажу у власність </w:t>
      </w:r>
      <w:r>
        <w:rPr>
          <w:b w:val="0"/>
          <w:sz w:val="24"/>
        </w:rPr>
        <w:t>ФОП Фтомі Надії Павлівні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(</w:t>
      </w: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СТО)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площею 0,1200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13.10.2014</w:t>
      </w:r>
      <w:r w:rsidRPr="00437555">
        <w:rPr>
          <w:b w:val="0"/>
          <w:sz w:val="24"/>
        </w:rPr>
        <w:t xml:space="preserve">р. </w:t>
      </w:r>
      <w:r>
        <w:rPr>
          <w:b w:val="0"/>
          <w:sz w:val="24"/>
        </w:rPr>
        <w:t>витяг про Державну реєстрацію прав від 30.01.2012 року за реєстраційним номером: 35900130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11.05.2016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29575D" w:rsidRPr="00437555" w:rsidRDefault="0029575D" w:rsidP="0029575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29575D" w:rsidRPr="00437555" w:rsidRDefault="0029575D" w:rsidP="0029575D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0,1200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 (</w:t>
      </w: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СТО)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вул.Київська, 9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29575D" w:rsidRPr="00437555" w:rsidRDefault="0029575D" w:rsidP="0029575D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(</w:t>
      </w: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СТО)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вул.Київська, 9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у розмірі 189 639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сто вісімдесят дев’ять тисяч шістсот тридцять дев’ять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158,03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04.05.2016</w:t>
      </w:r>
      <w:r w:rsidRPr="00437555">
        <w:rPr>
          <w:b w:val="0"/>
          <w:sz w:val="24"/>
        </w:rPr>
        <w:t>р.).</w:t>
      </w:r>
    </w:p>
    <w:p w:rsidR="0029575D" w:rsidRPr="00437555" w:rsidRDefault="0029575D" w:rsidP="0029575D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4622785700:01:008:0026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ФОП Фтомі Надії Павлівні площею 0,1200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 (</w:t>
      </w: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СТО)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вул.Київська, 9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189 639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сто вісімдесят дев’ять тисяч шістсот тридцять дев’ять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158,03</w:t>
      </w:r>
      <w:r w:rsidRPr="00437555">
        <w:rPr>
          <w:b w:val="0"/>
          <w:sz w:val="24"/>
        </w:rPr>
        <w:t>грн.</w:t>
      </w:r>
    </w:p>
    <w:p w:rsidR="0029575D" w:rsidRPr="00437555" w:rsidRDefault="0029575D" w:rsidP="0029575D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29575D" w:rsidRPr="00437555" w:rsidRDefault="0029575D" w:rsidP="0029575D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29575D" w:rsidRPr="00437555" w:rsidRDefault="0029575D" w:rsidP="0029575D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2B1ED9">
        <w:rPr>
          <w:rStyle w:val="a7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29575D" w:rsidRDefault="0029575D" w:rsidP="0029575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29575D" w:rsidRDefault="0029575D" w:rsidP="0029575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E27ACE" w:rsidRPr="0029575D" w:rsidRDefault="00E27ACE" w:rsidP="0029575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E27ACE" w:rsidRPr="0029575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6B73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9575D"/>
    <w:rsid w:val="002A4EA4"/>
    <w:rsid w:val="002B285C"/>
    <w:rsid w:val="002E6EEF"/>
    <w:rsid w:val="002F049F"/>
    <w:rsid w:val="0030207C"/>
    <w:rsid w:val="00303189"/>
    <w:rsid w:val="00327880"/>
    <w:rsid w:val="0034362D"/>
    <w:rsid w:val="00355D35"/>
    <w:rsid w:val="003629A7"/>
    <w:rsid w:val="00381989"/>
    <w:rsid w:val="00390105"/>
    <w:rsid w:val="003B0F65"/>
    <w:rsid w:val="003C7260"/>
    <w:rsid w:val="003D5FE4"/>
    <w:rsid w:val="003D7728"/>
    <w:rsid w:val="003E2924"/>
    <w:rsid w:val="003F2E6C"/>
    <w:rsid w:val="00414DBC"/>
    <w:rsid w:val="00423F0F"/>
    <w:rsid w:val="0045063E"/>
    <w:rsid w:val="00464FE8"/>
    <w:rsid w:val="00471C6E"/>
    <w:rsid w:val="00471FF0"/>
    <w:rsid w:val="00476AA3"/>
    <w:rsid w:val="004804DF"/>
    <w:rsid w:val="004809E9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6D7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95418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26B13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D7CCA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60E13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8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14BE8F-F764-40DF-BC87-3A62D8212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2114</TotalTime>
  <Pages>1</Pages>
  <Words>1789</Words>
  <Characters>1021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91</cp:revision>
  <cp:lastPrinted>2016-07-13T13:29:00Z</cp:lastPrinted>
  <dcterms:created xsi:type="dcterms:W3CDTF">2016-06-09T11:40:00Z</dcterms:created>
  <dcterms:modified xsi:type="dcterms:W3CDTF">2022-02-18T08:51:00Z</dcterms:modified>
</cp:coreProperties>
</file>