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19EB" w:rsidRDefault="000B19EB" w:rsidP="000B19E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РЯСНЕ-РУСЬКА СІЛЬСЬКА РАДА</w:t>
      </w:r>
    </w:p>
    <w:p w:rsidR="000B19EB" w:rsidRDefault="000B19EB" w:rsidP="000B19E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ЯВОРІВСЬКОГО РАЙОНУ ЛЬВІВСЬКОЇ ОБЛАСТІ</w:t>
      </w:r>
    </w:p>
    <w:p w:rsidR="000B19EB" w:rsidRDefault="000B19EB" w:rsidP="000B19E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СІ</w:t>
      </w:r>
      <w:r w:rsidR="000B5326">
        <w:rPr>
          <w:rFonts w:ascii="Times New Roman" w:hAnsi="Times New Roman" w:cs="Times New Roman"/>
          <w:sz w:val="28"/>
          <w:szCs w:val="28"/>
        </w:rPr>
        <w:t>М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ДЕСЯТ П’ЯТА СЕСІЯ СЬОМОГО  СКЛИКАННЯ </w:t>
      </w:r>
    </w:p>
    <w:p w:rsidR="000B19EB" w:rsidRDefault="000B19EB" w:rsidP="000B19E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РІШЕННЯ №4613</w:t>
      </w:r>
    </w:p>
    <w:p w:rsidR="000B19EB" w:rsidRDefault="000B19EB" w:rsidP="000B19E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від 05 листопада 2020 року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с.Рясне-Руське</w:t>
      </w:r>
      <w:proofErr w:type="spellEnd"/>
    </w:p>
    <w:p w:rsidR="000B19EB" w:rsidRDefault="000B19EB" w:rsidP="000B19E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 затвердження проекту землеустрою</w:t>
      </w:r>
    </w:p>
    <w:p w:rsidR="000B19EB" w:rsidRDefault="000B19EB" w:rsidP="000B19E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щодо відведення земельної ділянки для</w:t>
      </w:r>
    </w:p>
    <w:p w:rsidR="000B19EB" w:rsidRDefault="000B19EB" w:rsidP="000B19E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ведення особистого селянського господарства</w:t>
      </w:r>
    </w:p>
    <w:p w:rsidR="000B19EB" w:rsidRDefault="000B19EB" w:rsidP="000B19EB">
      <w:pPr>
        <w:spacing w:after="2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селі  Рясне-Руська</w:t>
      </w:r>
    </w:p>
    <w:p w:rsidR="000B19EB" w:rsidRDefault="000B19EB" w:rsidP="000B19EB">
      <w:pPr>
        <w:spacing w:after="24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Розглянувши письмове звернення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Скобало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Катерини Михайлівни про затвердження проекту землеустрою, щодо відведення земельної ділянки для ведення особистого селянського господарства, яка знаходиться в селі Рясне-Руське, Львівської області, Яворівського району проект розроблений ФОП МЕЛЬНИК АНДРІЙ ВАСИЛЬОВИЧ, відповідно до статті 26 Закону України «Про місцеве самоврядування в Україні», статей 12, 99 Земельного Кодексу України, - Рясне-Руська сільська рада, -</w:t>
      </w:r>
    </w:p>
    <w:p w:rsidR="000B19EB" w:rsidRDefault="000B19EB" w:rsidP="000B19EB">
      <w:pPr>
        <w:spacing w:after="1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ВИРІШИЛА:</w:t>
      </w:r>
    </w:p>
    <w:p w:rsidR="000B19EB" w:rsidRDefault="000B19EB" w:rsidP="000B19EB">
      <w:p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1.Затвердити проект землеустрою щодо відведення земельної ділянки у власність особистого селянського господарства площею 0,0475 га, яка знаходиться в селі Рясне-Руське, Яворівського району, Львівської області</w:t>
      </w:r>
      <w:r w:rsidRPr="007D204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Скобало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Катерині Михайлівні.</w:t>
      </w:r>
    </w:p>
    <w:p w:rsidR="000B19EB" w:rsidRDefault="000B19EB" w:rsidP="000B19EB">
      <w:p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2.Передати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Скобало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Катерині Михайлівні у власність земельну ділянку для ведення особистого селянського господарства 0,0475 га, з кадастровим номером 4625887500:04:002:0997 яка знаходиться в селі Рясне-Руське, Яворівського району, Львівської області.</w:t>
      </w:r>
    </w:p>
    <w:p w:rsidR="000B19EB" w:rsidRDefault="000B19EB" w:rsidP="000B19EB">
      <w:p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До використання земельної ділянки приступити після винесення меж земельної ділянки в натуру та одержання документів, що посвідчують право власності на земельну ділянку.</w:t>
      </w:r>
    </w:p>
    <w:p w:rsidR="000B19EB" w:rsidRDefault="000B19EB" w:rsidP="000B19E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>
        <w:rPr>
          <w:rFonts w:ascii="Times New Roman" w:hAnsi="Times New Roman" w:cs="Times New Roman"/>
          <w:sz w:val="28"/>
          <w:szCs w:val="28"/>
        </w:rPr>
        <w:t>Гануляк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В.І.)</w:t>
      </w:r>
    </w:p>
    <w:p w:rsidR="000B19EB" w:rsidRDefault="000B19EB" w:rsidP="000B19EB">
      <w:pPr>
        <w:spacing w:after="120"/>
        <w:jc w:val="both"/>
        <w:rPr>
          <w:rFonts w:ascii="Times New Roman" w:hAnsi="Times New Roman" w:cs="Times New Roman"/>
          <w:sz w:val="28"/>
          <w:szCs w:val="28"/>
        </w:rPr>
      </w:pPr>
    </w:p>
    <w:p w:rsidR="000B19EB" w:rsidRPr="007D2049" w:rsidRDefault="000B19EB" w:rsidP="000B19EB">
      <w:pPr>
        <w:spacing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Сільський голова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Емілія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Смокоровська</w:t>
      </w:r>
      <w:proofErr w:type="spellEnd"/>
    </w:p>
    <w:p w:rsidR="00F404F0" w:rsidRDefault="00F404F0"/>
    <w:sectPr w:rsidR="00F404F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19EB"/>
    <w:rsid w:val="00005C0A"/>
    <w:rsid w:val="0005463D"/>
    <w:rsid w:val="00080BC0"/>
    <w:rsid w:val="00092EB7"/>
    <w:rsid w:val="000A1083"/>
    <w:rsid w:val="000B19EB"/>
    <w:rsid w:val="000B2371"/>
    <w:rsid w:val="000B5326"/>
    <w:rsid w:val="000C5396"/>
    <w:rsid w:val="000D70D0"/>
    <w:rsid w:val="000F1168"/>
    <w:rsid w:val="00104694"/>
    <w:rsid w:val="001603C6"/>
    <w:rsid w:val="00160C12"/>
    <w:rsid w:val="00167634"/>
    <w:rsid w:val="00174C06"/>
    <w:rsid w:val="001D1ABE"/>
    <w:rsid w:val="001D6300"/>
    <w:rsid w:val="00267AD8"/>
    <w:rsid w:val="00274FDD"/>
    <w:rsid w:val="0029531B"/>
    <w:rsid w:val="002C33FB"/>
    <w:rsid w:val="002D20FC"/>
    <w:rsid w:val="002F21E2"/>
    <w:rsid w:val="00304CD8"/>
    <w:rsid w:val="00326519"/>
    <w:rsid w:val="003344F0"/>
    <w:rsid w:val="003928F3"/>
    <w:rsid w:val="003C1A36"/>
    <w:rsid w:val="003F11B3"/>
    <w:rsid w:val="0044669F"/>
    <w:rsid w:val="00450E9C"/>
    <w:rsid w:val="00452E92"/>
    <w:rsid w:val="00462FBA"/>
    <w:rsid w:val="004818E9"/>
    <w:rsid w:val="004A1D88"/>
    <w:rsid w:val="004B5397"/>
    <w:rsid w:val="00530F4C"/>
    <w:rsid w:val="00542FB6"/>
    <w:rsid w:val="005456B3"/>
    <w:rsid w:val="005479C5"/>
    <w:rsid w:val="005542AE"/>
    <w:rsid w:val="00562617"/>
    <w:rsid w:val="00580417"/>
    <w:rsid w:val="005919F9"/>
    <w:rsid w:val="00597D2A"/>
    <w:rsid w:val="005A3FF4"/>
    <w:rsid w:val="005B1122"/>
    <w:rsid w:val="005D4603"/>
    <w:rsid w:val="005F15E5"/>
    <w:rsid w:val="006142AC"/>
    <w:rsid w:val="006256A0"/>
    <w:rsid w:val="0067128D"/>
    <w:rsid w:val="006A6E95"/>
    <w:rsid w:val="006C515E"/>
    <w:rsid w:val="006C6910"/>
    <w:rsid w:val="006F013B"/>
    <w:rsid w:val="0072053C"/>
    <w:rsid w:val="007457B3"/>
    <w:rsid w:val="00745F0C"/>
    <w:rsid w:val="00755DAD"/>
    <w:rsid w:val="007A5025"/>
    <w:rsid w:val="007B02D2"/>
    <w:rsid w:val="007B43D5"/>
    <w:rsid w:val="007C7A40"/>
    <w:rsid w:val="0081452F"/>
    <w:rsid w:val="008515DA"/>
    <w:rsid w:val="00871C45"/>
    <w:rsid w:val="00881872"/>
    <w:rsid w:val="00893341"/>
    <w:rsid w:val="009065E9"/>
    <w:rsid w:val="009211EC"/>
    <w:rsid w:val="00932787"/>
    <w:rsid w:val="009413FB"/>
    <w:rsid w:val="009651F8"/>
    <w:rsid w:val="00965540"/>
    <w:rsid w:val="00965B31"/>
    <w:rsid w:val="00975740"/>
    <w:rsid w:val="00997785"/>
    <w:rsid w:val="009C1EA0"/>
    <w:rsid w:val="00A15995"/>
    <w:rsid w:val="00A17805"/>
    <w:rsid w:val="00A23444"/>
    <w:rsid w:val="00A27506"/>
    <w:rsid w:val="00A47BB7"/>
    <w:rsid w:val="00A54C49"/>
    <w:rsid w:val="00AB2D04"/>
    <w:rsid w:val="00AC4170"/>
    <w:rsid w:val="00AF3B70"/>
    <w:rsid w:val="00AF5010"/>
    <w:rsid w:val="00B2487F"/>
    <w:rsid w:val="00B36341"/>
    <w:rsid w:val="00B96DAE"/>
    <w:rsid w:val="00BD3E26"/>
    <w:rsid w:val="00BE46D7"/>
    <w:rsid w:val="00BF104B"/>
    <w:rsid w:val="00C30E1C"/>
    <w:rsid w:val="00C55596"/>
    <w:rsid w:val="00C80BF3"/>
    <w:rsid w:val="00C91462"/>
    <w:rsid w:val="00C94184"/>
    <w:rsid w:val="00CA1F5E"/>
    <w:rsid w:val="00CB5FE2"/>
    <w:rsid w:val="00CC5A0C"/>
    <w:rsid w:val="00D17FA4"/>
    <w:rsid w:val="00D56DA1"/>
    <w:rsid w:val="00D9121A"/>
    <w:rsid w:val="00DB162D"/>
    <w:rsid w:val="00DC402A"/>
    <w:rsid w:val="00DD2E53"/>
    <w:rsid w:val="00DE3DBC"/>
    <w:rsid w:val="00E4355B"/>
    <w:rsid w:val="00E5287F"/>
    <w:rsid w:val="00E63271"/>
    <w:rsid w:val="00EA764B"/>
    <w:rsid w:val="00F12284"/>
    <w:rsid w:val="00F14DA5"/>
    <w:rsid w:val="00F16EBA"/>
    <w:rsid w:val="00F22E85"/>
    <w:rsid w:val="00F404F0"/>
    <w:rsid w:val="00F441A7"/>
    <w:rsid w:val="00F56FC5"/>
    <w:rsid w:val="00F7155F"/>
    <w:rsid w:val="00FA0A9E"/>
    <w:rsid w:val="00FC4FC9"/>
    <w:rsid w:val="00FD7A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19EB"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19EB"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243</Words>
  <Characters>1389</Characters>
  <Application>Microsoft Office Word</Application>
  <DocSecurity>0</DocSecurity>
  <Lines>11</Lines>
  <Paragraphs>3</Paragraphs>
  <ScaleCrop>false</ScaleCrop>
  <Company>SPecialiST RePack</Company>
  <LinksUpToDate>false</LinksUpToDate>
  <CharactersWithSpaces>1629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2</cp:revision>
  <dcterms:created xsi:type="dcterms:W3CDTF">2021-11-12T02:15:00Z</dcterms:created>
  <dcterms:modified xsi:type="dcterms:W3CDTF">2021-11-12T03:15:00Z</dcterms:modified>
</cp:coreProperties>
</file>