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03C" w:rsidRDefault="008D103C" w:rsidP="008D10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3822</w:t>
      </w:r>
    </w:p>
    <w:p w:rsidR="008D103C" w:rsidRDefault="008D103C" w:rsidP="008D10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103C" w:rsidRPr="001176B8" w:rsidRDefault="008D103C" w:rsidP="008D103C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4998B8D8" wp14:editId="02F816C1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103C" w:rsidRPr="00427F28" w:rsidRDefault="008D103C" w:rsidP="008D103C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98B8D8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8D103C" w:rsidRPr="00427F28" w:rsidRDefault="008D103C" w:rsidP="008D103C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8D103C" w:rsidRPr="001176B8" w:rsidRDefault="008D103C" w:rsidP="008D103C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8D103C" w:rsidRDefault="008D103C" w:rsidP="008D103C">
      <w:pPr>
        <w:pStyle w:val="21"/>
        <w:shd w:val="clear" w:color="auto" w:fill="auto"/>
        <w:spacing w:before="0" w:after="0" w:line="280" w:lineRule="exact"/>
        <w:jc w:val="right"/>
      </w:pPr>
      <w:r>
        <w:rPr>
          <w:rStyle w:val="2180pt3"/>
          <w:rFonts w:ascii="Times New Roman" w:hAnsi="Times New Roman" w:cs="Times New Roman"/>
          <w:sz w:val="28"/>
        </w:rPr>
        <w:tab/>
      </w:r>
      <w:r>
        <w:t xml:space="preserve">Розглянувши заяву та подані документи </w:t>
      </w:r>
      <w:proofErr w:type="spellStart"/>
      <w:r>
        <w:t>Копак</w:t>
      </w:r>
      <w:proofErr w:type="spellEnd"/>
      <w:r>
        <w:t xml:space="preserve"> Галини</w:t>
      </w:r>
    </w:p>
    <w:p w:rsidR="008D103C" w:rsidRDefault="008D103C" w:rsidP="008D103C">
      <w:pPr>
        <w:pStyle w:val="21"/>
        <w:shd w:val="clear" w:color="auto" w:fill="auto"/>
        <w:spacing w:before="0" w:after="270" w:line="317" w:lineRule="exact"/>
        <w:ind w:left="760"/>
        <w:jc w:val="both"/>
      </w:pPr>
      <w:r>
        <w:t>Михайлівни,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8D103C" w:rsidRDefault="008D103C" w:rsidP="008D103C">
      <w:pPr>
        <w:pStyle w:val="21"/>
        <w:shd w:val="clear" w:color="auto" w:fill="auto"/>
        <w:spacing w:before="0" w:after="249" w:line="280" w:lineRule="exact"/>
        <w:ind w:left="760"/>
        <w:jc w:val="both"/>
      </w:pPr>
      <w:r>
        <w:rPr>
          <w:rStyle w:val="23pt7"/>
        </w:rPr>
        <w:t>ВИРІШИЛА:</w:t>
      </w:r>
    </w:p>
    <w:p w:rsidR="008D103C" w:rsidRDefault="008D103C" w:rsidP="008D103C">
      <w:pPr>
        <w:pStyle w:val="21"/>
        <w:numPr>
          <w:ilvl w:val="0"/>
          <w:numId w:val="1"/>
        </w:numPr>
        <w:shd w:val="clear" w:color="auto" w:fill="auto"/>
        <w:tabs>
          <w:tab w:val="left" w:pos="322"/>
        </w:tabs>
        <w:spacing w:before="0" w:after="240" w:line="322" w:lineRule="exact"/>
        <w:jc w:val="both"/>
      </w:pPr>
      <w:r>
        <w:t xml:space="preserve">Дати дозвіл </w:t>
      </w:r>
      <w:proofErr w:type="spellStart"/>
      <w:r>
        <w:t>Копак</w:t>
      </w:r>
      <w:proofErr w:type="spellEnd"/>
      <w:r>
        <w:t xml:space="preserve"> Галині Михайлівні на виготовлення детального плану території для зміни цільового призначення земельної ділянки площею 0, 0859 га з кадастровим номером 4625887500:04:001:0224 в селі Рясне - Руське Яворівського району, Львівської області з для ведення особистого селянського господарства для будівництва та обслуговування будівель торгівлі згідно поданої заяви.</w:t>
      </w:r>
    </w:p>
    <w:p w:rsidR="008D103C" w:rsidRPr="009C16CA" w:rsidRDefault="008D103C" w:rsidP="008D103C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8D103C" w:rsidRPr="001176B8" w:rsidRDefault="008D103C" w:rsidP="008D103C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D103C" w:rsidRPr="001176B8" w:rsidRDefault="008D103C" w:rsidP="008D103C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D103C" w:rsidRDefault="008D103C" w:rsidP="008D103C"/>
    <w:p w:rsidR="009443C3" w:rsidRDefault="009443C3"/>
    <w:sectPr w:rsidR="009443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3313E"/>
    <w:multiLevelType w:val="multilevel"/>
    <w:tmpl w:val="8FE840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03C"/>
    <w:rsid w:val="008D103C"/>
    <w:rsid w:val="0094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34D94"/>
  <w15:chartTrackingRefBased/>
  <w15:docId w15:val="{DB7DBB52-BE86-4370-8459-5CA889C18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8D103C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8D103C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8D103C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8D103C"/>
    <w:pPr>
      <w:widowControl w:val="0"/>
      <w:shd w:val="clear" w:color="auto" w:fill="FFFFFF"/>
      <w:spacing w:after="0" w:line="0" w:lineRule="atLeast"/>
    </w:pPr>
    <w:rPr>
      <w:spacing w:val="-10"/>
    </w:rPr>
  </w:style>
  <w:style w:type="character" w:customStyle="1" w:styleId="2">
    <w:name w:val="Основной текст (2)_"/>
    <w:basedOn w:val="a0"/>
    <w:link w:val="21"/>
    <w:rsid w:val="008D103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8D103C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D103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933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2021-12-20T21:11:00Z</dcterms:created>
  <dcterms:modified xsi:type="dcterms:W3CDTF">2021-12-20T21:11:00Z</dcterms:modified>
</cp:coreProperties>
</file>