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F427F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570A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0F64BE">
        <w:rPr>
          <w:rFonts w:ascii="Times New Roman" w:hAnsi="Times New Roman" w:cs="Times New Roman"/>
          <w:sz w:val="28"/>
          <w:szCs w:val="28"/>
          <w:lang w:val="uk-UA"/>
        </w:rPr>
        <w:t>5</w:t>
      </w: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2CBC">
        <w:rPr>
          <w:rFonts w:ascii="Times New Roman" w:hAnsi="Times New Roman" w:cs="Times New Roman"/>
          <w:sz w:val="28"/>
          <w:szCs w:val="28"/>
          <w:lang w:val="uk-UA"/>
        </w:rPr>
        <w:t xml:space="preserve">30 </w:t>
      </w:r>
      <w:r w:rsidR="002D265C">
        <w:rPr>
          <w:rFonts w:ascii="Times New Roman" w:hAnsi="Times New Roman" w:cs="Times New Roman"/>
          <w:sz w:val="28"/>
          <w:szCs w:val="28"/>
          <w:lang w:val="uk-UA"/>
        </w:rPr>
        <w:t xml:space="preserve"> січня 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0F64BE" w:rsidRDefault="000F64BE" w:rsidP="000F64B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0F64BE" w:rsidRDefault="000F64BE" w:rsidP="000F64B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197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0F64BE" w:rsidRDefault="000F64BE" w:rsidP="000F64B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F64BE" w:rsidRDefault="000F64BE" w:rsidP="000F64B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 статтею 197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1 від 23 січня 2019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відносно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Підгірної Іванни Василівни,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24.04.1977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.,</w:t>
      </w:r>
      <w:r w:rsidR="00CB7C7C">
        <w:rPr>
          <w:rFonts w:ascii="Times New Roman" w:hAnsi="Times New Roman" w:cs="Times New Roman"/>
          <w:sz w:val="28"/>
          <w:szCs w:val="28"/>
          <w:lang w:val="uk-UA"/>
        </w:rPr>
        <w:t xml:space="preserve">  яка проживає </w:t>
      </w:r>
      <w:r w:rsidR="00F42810" w:rsidRPr="00FC6C4A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проживання,  керуючись підпунктом 4, пункту «б», частини першої, статті 38 Закону України «Про місцеве самоврядування в Україні» та  статтями 197,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0F64BE" w:rsidRDefault="000F64BE" w:rsidP="000F64B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0F64BE" w:rsidRDefault="000F64BE" w:rsidP="000F64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За вчинене адміністративне  правопорушення передбаченого статтею 197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1 від 23 січня 2019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Підгірну Іванну Василівну,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24.04.1977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.,</w:t>
      </w:r>
      <w:r w:rsidR="00CB7C7C">
        <w:rPr>
          <w:rFonts w:ascii="Times New Roman" w:hAnsi="Times New Roman" w:cs="Times New Roman"/>
          <w:sz w:val="28"/>
          <w:szCs w:val="28"/>
          <w:lang w:val="uk-UA"/>
        </w:rPr>
        <w:t xml:space="preserve">  яка проживає </w:t>
      </w:r>
      <w:r w:rsidR="00F42810" w:rsidRPr="00FC6C4A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28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без реєстрації місця проживання -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попередити.</w:t>
      </w:r>
    </w:p>
    <w:p w:rsidR="000F64BE" w:rsidRDefault="000F64BE" w:rsidP="000F64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області протягом десяти днів з дня прийняття рішення (стаття 289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0F64BE" w:rsidRDefault="000F64BE" w:rsidP="000F64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64BE" w:rsidRDefault="000F64BE" w:rsidP="000F64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129B" w:rsidRDefault="000F64BE" w:rsidP="000F64B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Сільський голова                                                                      </w:t>
      </w:r>
      <w:r w:rsidR="00712CB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</w:p>
    <w:p w:rsidR="009E2132" w:rsidRPr="0094129B" w:rsidRDefault="0094129B" w:rsidP="000F64B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</w:p>
    <w:sectPr w:rsidR="009E2132" w:rsidRPr="0094129B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759BB"/>
    <w:rsid w:val="000A017D"/>
    <w:rsid w:val="000C4941"/>
    <w:rsid w:val="000C747A"/>
    <w:rsid w:val="000D22D3"/>
    <w:rsid w:val="000E69C6"/>
    <w:rsid w:val="000F64BE"/>
    <w:rsid w:val="00100441"/>
    <w:rsid w:val="001211F9"/>
    <w:rsid w:val="001251B5"/>
    <w:rsid w:val="001308EF"/>
    <w:rsid w:val="00142556"/>
    <w:rsid w:val="00180AF7"/>
    <w:rsid w:val="001836AE"/>
    <w:rsid w:val="00195844"/>
    <w:rsid w:val="001A2FA5"/>
    <w:rsid w:val="001C1D9F"/>
    <w:rsid w:val="001C4BDD"/>
    <w:rsid w:val="001C5F4F"/>
    <w:rsid w:val="001C7C8A"/>
    <w:rsid w:val="001D6836"/>
    <w:rsid w:val="001E6C76"/>
    <w:rsid w:val="001F045C"/>
    <w:rsid w:val="001F6EB7"/>
    <w:rsid w:val="00212168"/>
    <w:rsid w:val="002230B1"/>
    <w:rsid w:val="00225ED8"/>
    <w:rsid w:val="0022676D"/>
    <w:rsid w:val="00240920"/>
    <w:rsid w:val="002A3E70"/>
    <w:rsid w:val="002B0FA0"/>
    <w:rsid w:val="002B2C5E"/>
    <w:rsid w:val="002B756C"/>
    <w:rsid w:val="002D265C"/>
    <w:rsid w:val="002E0E61"/>
    <w:rsid w:val="002E5805"/>
    <w:rsid w:val="002F0829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D49B4"/>
    <w:rsid w:val="003E5A89"/>
    <w:rsid w:val="003F1C6A"/>
    <w:rsid w:val="003F427F"/>
    <w:rsid w:val="003F7555"/>
    <w:rsid w:val="004007A7"/>
    <w:rsid w:val="00406255"/>
    <w:rsid w:val="00406AF8"/>
    <w:rsid w:val="00410905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066F1"/>
    <w:rsid w:val="005121AD"/>
    <w:rsid w:val="00515BFD"/>
    <w:rsid w:val="0052610B"/>
    <w:rsid w:val="00526366"/>
    <w:rsid w:val="0052754E"/>
    <w:rsid w:val="00531942"/>
    <w:rsid w:val="0055662D"/>
    <w:rsid w:val="00561840"/>
    <w:rsid w:val="00592181"/>
    <w:rsid w:val="005B471B"/>
    <w:rsid w:val="005C019D"/>
    <w:rsid w:val="005C2726"/>
    <w:rsid w:val="005C2B62"/>
    <w:rsid w:val="005C2E3A"/>
    <w:rsid w:val="00613096"/>
    <w:rsid w:val="006258A1"/>
    <w:rsid w:val="0062662E"/>
    <w:rsid w:val="0063777A"/>
    <w:rsid w:val="006456F0"/>
    <w:rsid w:val="006A6AC2"/>
    <w:rsid w:val="006B51E0"/>
    <w:rsid w:val="006B5EB8"/>
    <w:rsid w:val="006C0775"/>
    <w:rsid w:val="006C3579"/>
    <w:rsid w:val="006C7D07"/>
    <w:rsid w:val="006E6E1D"/>
    <w:rsid w:val="007075F2"/>
    <w:rsid w:val="00712CBC"/>
    <w:rsid w:val="0071582C"/>
    <w:rsid w:val="00717C7B"/>
    <w:rsid w:val="00721480"/>
    <w:rsid w:val="00721812"/>
    <w:rsid w:val="0072365A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56A9"/>
    <w:rsid w:val="00806C9E"/>
    <w:rsid w:val="00807068"/>
    <w:rsid w:val="0082570A"/>
    <w:rsid w:val="00840000"/>
    <w:rsid w:val="0084002E"/>
    <w:rsid w:val="0084384A"/>
    <w:rsid w:val="00873474"/>
    <w:rsid w:val="008820FE"/>
    <w:rsid w:val="008877A7"/>
    <w:rsid w:val="0089419C"/>
    <w:rsid w:val="008A20BD"/>
    <w:rsid w:val="008B0EAF"/>
    <w:rsid w:val="008B17DC"/>
    <w:rsid w:val="008B2190"/>
    <w:rsid w:val="008E0ECA"/>
    <w:rsid w:val="008F0897"/>
    <w:rsid w:val="00904BA4"/>
    <w:rsid w:val="00917A16"/>
    <w:rsid w:val="00917F73"/>
    <w:rsid w:val="00924F67"/>
    <w:rsid w:val="00926850"/>
    <w:rsid w:val="0094129B"/>
    <w:rsid w:val="009615B7"/>
    <w:rsid w:val="0097562C"/>
    <w:rsid w:val="009A36D4"/>
    <w:rsid w:val="009A3D2E"/>
    <w:rsid w:val="009B0B86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650F0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A66AD"/>
    <w:rsid w:val="00CB4C12"/>
    <w:rsid w:val="00CB7C7C"/>
    <w:rsid w:val="00CC66F1"/>
    <w:rsid w:val="00CE3A9C"/>
    <w:rsid w:val="00CE45D3"/>
    <w:rsid w:val="00CE5B22"/>
    <w:rsid w:val="00CE75CD"/>
    <w:rsid w:val="00D358B4"/>
    <w:rsid w:val="00D563EA"/>
    <w:rsid w:val="00D724FF"/>
    <w:rsid w:val="00D82690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3050C"/>
    <w:rsid w:val="00F371CC"/>
    <w:rsid w:val="00F426C4"/>
    <w:rsid w:val="00F42810"/>
    <w:rsid w:val="00F471B4"/>
    <w:rsid w:val="00F6075A"/>
    <w:rsid w:val="00F60BA2"/>
    <w:rsid w:val="00F76B7D"/>
    <w:rsid w:val="00F8107D"/>
    <w:rsid w:val="00F91A23"/>
    <w:rsid w:val="00FA15F4"/>
    <w:rsid w:val="00FA39AC"/>
    <w:rsid w:val="00FA7376"/>
    <w:rsid w:val="00FC1571"/>
    <w:rsid w:val="00FD6357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F31EBD-0F90-4935-BF51-C6CED5607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1</Pages>
  <Words>1370</Words>
  <Characters>782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130</cp:revision>
  <cp:lastPrinted>2016-06-29T12:44:00Z</cp:lastPrinted>
  <dcterms:created xsi:type="dcterms:W3CDTF">2010-12-07T11:15:00Z</dcterms:created>
  <dcterms:modified xsi:type="dcterms:W3CDTF">2022-12-22T11:13:00Z</dcterms:modified>
</cp:coreProperties>
</file>