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19E3">
        <w:rPr>
          <w:rFonts w:ascii="Times New Roman" w:hAnsi="Times New Roman" w:cs="Times New Roman"/>
          <w:sz w:val="28"/>
          <w:szCs w:val="28"/>
          <w:lang w:val="uk-UA"/>
        </w:rPr>
        <w:t>11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="00901010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779F3" w:rsidRDefault="00CD0581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  <w:r w:rsidR="005779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незакінченому </w:t>
      </w:r>
    </w:p>
    <w:p w:rsidR="00BE0016" w:rsidRPr="00CD0581" w:rsidRDefault="005779F3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будівництвом </w:t>
      </w:r>
      <w:r w:rsidR="00CD0581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912353">
        <w:rPr>
          <w:rFonts w:ascii="Times New Roman" w:hAnsi="Times New Roman" w:cs="Times New Roman"/>
          <w:sz w:val="28"/>
          <w:szCs w:val="28"/>
          <w:lang w:val="uk-UA"/>
        </w:rPr>
        <w:t>Жукровського</w:t>
      </w:r>
      <w:proofErr w:type="spellEnd"/>
      <w:r w:rsidR="00912353">
        <w:rPr>
          <w:rFonts w:ascii="Times New Roman" w:hAnsi="Times New Roman" w:cs="Times New Roman"/>
          <w:sz w:val="28"/>
          <w:szCs w:val="28"/>
          <w:lang w:val="uk-UA"/>
        </w:rPr>
        <w:t xml:space="preserve"> Петра Михайловича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незакінченому будівництвом 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Україні»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незакінченому будівництвом житловому будинку </w:t>
      </w:r>
      <w:proofErr w:type="spellStart"/>
      <w:r w:rsidR="00912353">
        <w:rPr>
          <w:rFonts w:ascii="Times New Roman" w:hAnsi="Times New Roman" w:cs="Times New Roman"/>
          <w:sz w:val="28"/>
          <w:szCs w:val="28"/>
          <w:lang w:val="uk-UA"/>
        </w:rPr>
        <w:t>Жукровського</w:t>
      </w:r>
      <w:proofErr w:type="spellEnd"/>
      <w:r w:rsidR="00912353">
        <w:rPr>
          <w:rFonts w:ascii="Times New Roman" w:hAnsi="Times New Roman" w:cs="Times New Roman"/>
          <w:sz w:val="28"/>
          <w:szCs w:val="28"/>
          <w:lang w:val="uk-UA"/>
        </w:rPr>
        <w:t xml:space="preserve"> Петра Михайловича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1235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Залізнична, 59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село </w:t>
      </w:r>
      <w:proofErr w:type="spellStart"/>
      <w:r w:rsidR="0091235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9123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D1A"/>
    <w:rsid w:val="001A2445"/>
    <w:rsid w:val="001B4823"/>
    <w:rsid w:val="001B775A"/>
    <w:rsid w:val="001C2437"/>
    <w:rsid w:val="001C2605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513A1"/>
    <w:rsid w:val="00352B60"/>
    <w:rsid w:val="00372FBF"/>
    <w:rsid w:val="00374A84"/>
    <w:rsid w:val="0037669C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5D0"/>
    <w:rsid w:val="005D300F"/>
    <w:rsid w:val="005D4F3D"/>
    <w:rsid w:val="005D6C80"/>
    <w:rsid w:val="005F12BC"/>
    <w:rsid w:val="005F5721"/>
    <w:rsid w:val="00601287"/>
    <w:rsid w:val="006047D5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7F65"/>
    <w:rsid w:val="006F1457"/>
    <w:rsid w:val="007059EA"/>
    <w:rsid w:val="0070668D"/>
    <w:rsid w:val="00713F24"/>
    <w:rsid w:val="007145A9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325</cp:revision>
  <cp:lastPrinted>2014-07-31T13:51:00Z</cp:lastPrinted>
  <dcterms:created xsi:type="dcterms:W3CDTF">2010-12-07T16:37:00Z</dcterms:created>
  <dcterms:modified xsi:type="dcterms:W3CDTF">2015-04-09T13:20:00Z</dcterms:modified>
</cp:coreProperties>
</file>