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4363B">
        <w:rPr>
          <w:rFonts w:ascii="Times New Roman" w:hAnsi="Times New Roman" w:cs="Times New Roman"/>
          <w:sz w:val="28"/>
          <w:szCs w:val="28"/>
          <w:lang w:val="uk-UA"/>
        </w:rPr>
        <w:t>24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25 червня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4363B" w:rsidRPr="00CD0581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проектованим складським приміщенням </w:t>
      </w: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 зберіганню овочів</w:t>
      </w: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4363B" w:rsidRPr="0054363B" w:rsidRDefault="0054363B" w:rsidP="005436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Pr="0054363B">
        <w:rPr>
          <w:rFonts w:ascii="Times New Roman" w:hAnsi="Times New Roman" w:cs="Times New Roman"/>
          <w:sz w:val="28"/>
          <w:szCs w:val="28"/>
          <w:lang w:val="uk-UA"/>
        </w:rPr>
        <w:t>Скопика</w:t>
      </w:r>
      <w:proofErr w:type="spellEnd"/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 Андрія Васильовича про присвоєння поштової адреси проектованим складським приміщенням по зберіганню овочів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  виконавчий  комітет  </w:t>
      </w:r>
      <w:proofErr w:type="spellStart"/>
      <w:r w:rsidRPr="0054363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54363B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4363B" w:rsidRPr="00E77407" w:rsidRDefault="0054363B" w:rsidP="005436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63B" w:rsidRPr="00A73E18" w:rsidRDefault="0054363B" w:rsidP="0054363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4363B" w:rsidRPr="00F337D1" w:rsidRDefault="0054363B" w:rsidP="005436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Pr="0054363B">
        <w:rPr>
          <w:rFonts w:ascii="Times New Roman" w:hAnsi="Times New Roman" w:cs="Times New Roman"/>
          <w:sz w:val="28"/>
          <w:szCs w:val="28"/>
          <w:lang w:val="uk-UA"/>
        </w:rPr>
        <w:t>проектованим складським приміщенням по зберіганню овочів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Скопика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Васильовича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Виробнича, 15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363B" w:rsidRDefault="0054363B" w:rsidP="0054363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417F"/>
    <w:multiLevelType w:val="hybridMultilevel"/>
    <w:tmpl w:val="AE346D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C1A12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4363B"/>
    <w:rsid w:val="00591F74"/>
    <w:rsid w:val="005A5339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A52DF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820C2"/>
    <w:rsid w:val="008C0C55"/>
    <w:rsid w:val="008E7038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A0196E"/>
    <w:rsid w:val="00A31A67"/>
    <w:rsid w:val="00A31E02"/>
    <w:rsid w:val="00A33B8F"/>
    <w:rsid w:val="00A43210"/>
    <w:rsid w:val="00A433A2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BB7B39"/>
    <w:rsid w:val="00C22387"/>
    <w:rsid w:val="00C274DB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E6A77"/>
    <w:rsid w:val="00DF40EB"/>
    <w:rsid w:val="00DF4319"/>
    <w:rsid w:val="00E254A0"/>
    <w:rsid w:val="00E35585"/>
    <w:rsid w:val="00E429ED"/>
    <w:rsid w:val="00E62A1F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953D3"/>
    <w:rsid w:val="00FB0170"/>
    <w:rsid w:val="00FC5B9E"/>
    <w:rsid w:val="00FD5A76"/>
    <w:rsid w:val="00FE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82</cp:revision>
  <cp:lastPrinted>2013-06-26T14:54:00Z</cp:lastPrinted>
  <dcterms:created xsi:type="dcterms:W3CDTF">2010-12-07T16:37:00Z</dcterms:created>
  <dcterms:modified xsi:type="dcterms:W3CDTF">2015-06-25T13:10:00Z</dcterms:modified>
</cp:coreProperties>
</file>