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C9F" w:rsidRPr="001B488B" w:rsidRDefault="00566C9F" w:rsidP="00566C9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30C18E" wp14:editId="397E154A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№12</w:t>
      </w:r>
    </w:p>
    <w:p w:rsidR="00566C9F" w:rsidRPr="001B488B" w:rsidRDefault="00566C9F" w:rsidP="00566C9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566C9F" w:rsidRPr="001B488B" w:rsidRDefault="00566C9F" w:rsidP="00566C9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66C9F" w:rsidRPr="001B488B" w:rsidRDefault="00566C9F" w:rsidP="00566C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66C9F" w:rsidRPr="001B488B" w:rsidRDefault="00566C9F" w:rsidP="00566C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566C9F" w:rsidRPr="001B488B" w:rsidRDefault="00566C9F" w:rsidP="00566C9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66C9F" w:rsidRPr="001B488B" w:rsidRDefault="00566C9F" w:rsidP="00566C9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1B488B">
        <w:rPr>
          <w:i w:val="0"/>
          <w:sz w:val="28"/>
          <w:szCs w:val="28"/>
        </w:rPr>
        <w:t>Ширий</w:t>
      </w:r>
      <w:proofErr w:type="spellEnd"/>
      <w:r w:rsidRPr="001B488B">
        <w:rPr>
          <w:i w:val="0"/>
          <w:sz w:val="28"/>
          <w:szCs w:val="28"/>
        </w:rPr>
        <w:t xml:space="preserve"> Михайла Васильовича про присвоєння поштової адреси новозбудованому житловому будинку, </w:t>
      </w:r>
      <w:proofErr w:type="spellStart"/>
      <w:r w:rsidRPr="001B488B">
        <w:rPr>
          <w:i w:val="0"/>
          <w:sz w:val="28"/>
          <w:szCs w:val="28"/>
        </w:rPr>
        <w:t>забудівельником</w:t>
      </w:r>
      <w:proofErr w:type="spellEnd"/>
      <w:r w:rsidRPr="001B488B">
        <w:rPr>
          <w:i w:val="0"/>
          <w:sz w:val="28"/>
          <w:szCs w:val="28"/>
        </w:rPr>
        <w:t xml:space="preserve"> якої він є, </w:t>
      </w:r>
      <w:r w:rsidRPr="001B488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566C9F" w:rsidRPr="001B488B" w:rsidRDefault="00566C9F" w:rsidP="00566C9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>В И Р І Ш И В:</w:t>
      </w:r>
    </w:p>
    <w:p w:rsidR="00566C9F" w:rsidRPr="001B488B" w:rsidRDefault="00566C9F" w:rsidP="00566C9F">
      <w:pPr>
        <w:spacing w:line="240" w:lineRule="auto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widowControl/>
        <w:numPr>
          <w:ilvl w:val="0"/>
          <w:numId w:val="3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 xml:space="preserve">Присвоїти житловому будинку, </w:t>
      </w:r>
      <w:bookmarkStart w:id="0" w:name="_GoBack"/>
      <w:proofErr w:type="spellStart"/>
      <w:r w:rsidRPr="001B488B">
        <w:rPr>
          <w:i w:val="0"/>
          <w:iCs w:val="0"/>
          <w:sz w:val="28"/>
          <w:szCs w:val="28"/>
        </w:rPr>
        <w:t>забудівельником</w:t>
      </w:r>
      <w:proofErr w:type="spellEnd"/>
      <w:r w:rsidRPr="001B488B">
        <w:rPr>
          <w:i w:val="0"/>
          <w:iCs w:val="0"/>
          <w:sz w:val="28"/>
          <w:szCs w:val="28"/>
        </w:rPr>
        <w:t xml:space="preserve"> якої є гр. </w:t>
      </w:r>
      <w:proofErr w:type="spellStart"/>
      <w:r w:rsidRPr="001B488B">
        <w:rPr>
          <w:i w:val="0"/>
          <w:iCs w:val="0"/>
          <w:sz w:val="28"/>
          <w:szCs w:val="28"/>
        </w:rPr>
        <w:t>Ширий</w:t>
      </w:r>
      <w:proofErr w:type="spellEnd"/>
      <w:r w:rsidRPr="001B488B">
        <w:rPr>
          <w:i w:val="0"/>
          <w:iCs w:val="0"/>
          <w:sz w:val="28"/>
          <w:szCs w:val="28"/>
        </w:rPr>
        <w:t xml:space="preserve"> М.В</w:t>
      </w:r>
      <w:bookmarkEnd w:id="0"/>
      <w:r w:rsidRPr="001B488B">
        <w:rPr>
          <w:i w:val="0"/>
          <w:iCs w:val="0"/>
          <w:sz w:val="28"/>
          <w:szCs w:val="28"/>
        </w:rPr>
        <w:t>.</w:t>
      </w:r>
      <w:r w:rsidRPr="001B488B">
        <w:rPr>
          <w:i w:val="0"/>
          <w:spacing w:val="-1"/>
          <w:sz w:val="28"/>
          <w:szCs w:val="28"/>
        </w:rPr>
        <w:t xml:space="preserve">, </w:t>
      </w:r>
      <w:r w:rsidRPr="001B488B">
        <w:rPr>
          <w:i w:val="0"/>
          <w:iCs w:val="0"/>
          <w:sz w:val="28"/>
          <w:szCs w:val="28"/>
        </w:rPr>
        <w:t>поштову адресу:</w:t>
      </w:r>
    </w:p>
    <w:p w:rsidR="00566C9F" w:rsidRPr="001B488B" w:rsidRDefault="00566C9F" w:rsidP="00566C9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80383, Львівська область Жовківський район  с.Малехів вул. Кобилянської 10.</w:t>
      </w:r>
    </w:p>
    <w:p w:rsidR="00566C9F" w:rsidRPr="001B488B" w:rsidRDefault="00566C9F" w:rsidP="00566C9F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566C9F" w:rsidRPr="001B488B" w:rsidRDefault="00566C9F" w:rsidP="00566C9F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66C9F" w:rsidRPr="001B488B" w:rsidRDefault="00566C9F" w:rsidP="00566C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66C9F" w:rsidRPr="001B488B" w:rsidRDefault="00566C9F" w:rsidP="00566C9F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В.В.Сеньковський</w:t>
      </w:r>
    </w:p>
    <w:p w:rsidR="00566C9F" w:rsidRPr="001B488B" w:rsidRDefault="00566C9F" w:rsidP="00566C9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566C9F" w:rsidRDefault="00FE3CCF" w:rsidP="00566C9F"/>
    <w:sectPr w:rsidR="00FE3CCF" w:rsidRPr="00566C9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D1185-2D4B-43E5-83DF-ED7392C2B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2357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262</cp:revision>
  <cp:lastPrinted>2020-08-31T16:18:00Z</cp:lastPrinted>
  <dcterms:created xsi:type="dcterms:W3CDTF">2018-12-12T06:31:00Z</dcterms:created>
  <dcterms:modified xsi:type="dcterms:W3CDTF">2023-01-23T10:17:00Z</dcterms:modified>
</cp:coreProperties>
</file>