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451" w:rsidRPr="0083207D" w:rsidRDefault="001A5451" w:rsidP="001A54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A5451" w:rsidRPr="0083207D" w:rsidRDefault="001A5451" w:rsidP="001A54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4C986C70" wp14:editId="0E84E174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1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5451" w:rsidRPr="0083207D" w:rsidRDefault="001A5451" w:rsidP="001A54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6C057E" w:rsidRPr="00C85A49" w:rsidRDefault="006C057E" w:rsidP="006C05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6C057E" w:rsidRPr="00C85A49" w:rsidRDefault="006C057E" w:rsidP="006C05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C057E" w:rsidRPr="00C85A49" w:rsidRDefault="006C057E" w:rsidP="006C05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C057E" w:rsidRPr="00C85A49" w:rsidRDefault="006C057E" w:rsidP="006C05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C057E" w:rsidRPr="00C85A49" w:rsidRDefault="006C057E" w:rsidP="006C05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6C057E" w:rsidRPr="00C85A49" w:rsidRDefault="006C057E" w:rsidP="006C05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6C057E" w:rsidRPr="00C85A49" w:rsidRDefault="006C057E" w:rsidP="006C057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6C057E" w:rsidRDefault="006C057E" w:rsidP="006C057E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6C057E" w:rsidRDefault="006C057E" w:rsidP="006C057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C057E" w:rsidRPr="00F50971" w:rsidRDefault="006C057E" w:rsidP="006C057E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Проців Ганни Степанівни про надання їй одноразової матеріальної допомоги, як матері мобілізованого військовослужбовця, який на даний час проходить військову службу в зоні АТО,  </w:t>
      </w:r>
      <w:r w:rsidRPr="00F50971">
        <w:rPr>
          <w:i w:val="0"/>
          <w:sz w:val="28"/>
          <w:szCs w:val="28"/>
        </w:rPr>
        <w:t>керуючись ст. 34 Закону України „Про місцеве самоврядування в Україні", виконавчий комітет Малехівської сільської ради</w:t>
      </w:r>
    </w:p>
    <w:p w:rsidR="006C057E" w:rsidRPr="00F50971" w:rsidRDefault="006C057E" w:rsidP="006C057E">
      <w:pPr>
        <w:shd w:val="clear" w:color="auto" w:fill="FFFFFF"/>
        <w:ind w:right="14"/>
        <w:rPr>
          <w:i w:val="0"/>
          <w:sz w:val="28"/>
          <w:szCs w:val="28"/>
        </w:rPr>
      </w:pPr>
    </w:p>
    <w:p w:rsidR="006C057E" w:rsidRPr="00F50971" w:rsidRDefault="006C057E" w:rsidP="006C057E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6C057E" w:rsidRPr="00F50971" w:rsidRDefault="006C057E" w:rsidP="006C057E">
      <w:pPr>
        <w:shd w:val="clear" w:color="auto" w:fill="FFFFFF"/>
        <w:ind w:right="14"/>
        <w:rPr>
          <w:i w:val="0"/>
          <w:sz w:val="28"/>
          <w:szCs w:val="28"/>
        </w:rPr>
      </w:pPr>
    </w:p>
    <w:p w:rsidR="006C057E" w:rsidRDefault="006C057E" w:rsidP="006C057E">
      <w:pPr>
        <w:numPr>
          <w:ilvl w:val="0"/>
          <w:numId w:val="11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Надати </w:t>
      </w:r>
      <w:bookmarkStart w:id="0" w:name="_GoBack"/>
      <w:r>
        <w:rPr>
          <w:i w:val="0"/>
          <w:sz w:val="28"/>
          <w:szCs w:val="28"/>
        </w:rPr>
        <w:t xml:space="preserve">гр. Проців Г.С. </w:t>
      </w:r>
      <w:bookmarkEnd w:id="0"/>
      <w:r w:rsidRPr="000A6307">
        <w:rPr>
          <w:i w:val="0"/>
          <w:sz w:val="28"/>
          <w:szCs w:val="28"/>
        </w:rPr>
        <w:t>одноразову грошову допомогу</w:t>
      </w:r>
      <w:r>
        <w:rPr>
          <w:i w:val="0"/>
          <w:sz w:val="28"/>
          <w:szCs w:val="28"/>
        </w:rPr>
        <w:t xml:space="preserve">, як члену сім'ї військовослужбовця, який на даний час проходить військову службу в зоні АТО, </w:t>
      </w:r>
      <w:r w:rsidRPr="000A6307">
        <w:rPr>
          <w:i w:val="0"/>
          <w:sz w:val="28"/>
          <w:szCs w:val="28"/>
        </w:rPr>
        <w:t xml:space="preserve">в сумі  </w:t>
      </w:r>
      <w:r>
        <w:rPr>
          <w:i w:val="0"/>
          <w:sz w:val="28"/>
          <w:szCs w:val="28"/>
        </w:rPr>
        <w:t>5</w:t>
      </w:r>
      <w:r w:rsidRPr="000A6307">
        <w:rPr>
          <w:i w:val="0"/>
          <w:sz w:val="28"/>
          <w:szCs w:val="28"/>
        </w:rPr>
        <w:t>000,00 гривень.</w:t>
      </w:r>
    </w:p>
    <w:p w:rsidR="006C057E" w:rsidRDefault="006C057E" w:rsidP="006C057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</w:p>
    <w:p w:rsidR="006C057E" w:rsidRPr="000A6307" w:rsidRDefault="006C057E" w:rsidP="006C057E">
      <w:pPr>
        <w:numPr>
          <w:ilvl w:val="0"/>
          <w:numId w:val="11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6C057E" w:rsidRPr="00F50971" w:rsidRDefault="006C057E" w:rsidP="006C057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C057E" w:rsidRPr="00F50971" w:rsidRDefault="006C057E" w:rsidP="006C057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C057E" w:rsidRPr="00F50971" w:rsidRDefault="006C057E" w:rsidP="006C057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C057E" w:rsidRPr="00F50971" w:rsidRDefault="006C057E" w:rsidP="006C057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C057E" w:rsidRPr="00F50971" w:rsidRDefault="006C057E" w:rsidP="006C057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F795E" w:rsidRPr="001A5451" w:rsidRDefault="000F795E" w:rsidP="001A5451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sectPr w:rsidR="000F795E" w:rsidRPr="001A5451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8FF" w:rsidRDefault="00C728FF" w:rsidP="006512DB">
      <w:pPr>
        <w:spacing w:line="240" w:lineRule="auto"/>
      </w:pPr>
      <w:r>
        <w:separator/>
      </w:r>
    </w:p>
  </w:endnote>
  <w:endnote w:type="continuationSeparator" w:id="0">
    <w:p w:rsidR="00C728FF" w:rsidRDefault="00C728FF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8FF" w:rsidRDefault="00C728FF" w:rsidP="006512DB">
      <w:pPr>
        <w:spacing w:line="240" w:lineRule="auto"/>
      </w:pPr>
      <w:r>
        <w:separator/>
      </w:r>
    </w:p>
  </w:footnote>
  <w:footnote w:type="continuationSeparator" w:id="0">
    <w:p w:rsidR="00C728FF" w:rsidRDefault="00C728FF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46424"/>
    <w:rsid w:val="000503D1"/>
    <w:rsid w:val="00067EB8"/>
    <w:rsid w:val="000728A5"/>
    <w:rsid w:val="0007339B"/>
    <w:rsid w:val="0008104F"/>
    <w:rsid w:val="00097D25"/>
    <w:rsid w:val="000C4E5C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2038E6"/>
    <w:rsid w:val="002122B5"/>
    <w:rsid w:val="00217232"/>
    <w:rsid w:val="00261C61"/>
    <w:rsid w:val="00272DC4"/>
    <w:rsid w:val="002760CE"/>
    <w:rsid w:val="002811C6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39C5"/>
    <w:rsid w:val="00453966"/>
    <w:rsid w:val="00454B52"/>
    <w:rsid w:val="00474FA0"/>
    <w:rsid w:val="004765E4"/>
    <w:rsid w:val="0047785F"/>
    <w:rsid w:val="004921C8"/>
    <w:rsid w:val="004B1E03"/>
    <w:rsid w:val="004C5B30"/>
    <w:rsid w:val="004E74C8"/>
    <w:rsid w:val="005137EC"/>
    <w:rsid w:val="00526A77"/>
    <w:rsid w:val="00536EBE"/>
    <w:rsid w:val="00541E9B"/>
    <w:rsid w:val="005627EB"/>
    <w:rsid w:val="00582A15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E4E61"/>
    <w:rsid w:val="007139D1"/>
    <w:rsid w:val="007361F8"/>
    <w:rsid w:val="00740A79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6072"/>
    <w:rsid w:val="008264F6"/>
    <w:rsid w:val="00830A96"/>
    <w:rsid w:val="00844030"/>
    <w:rsid w:val="0086313A"/>
    <w:rsid w:val="00880822"/>
    <w:rsid w:val="008A0885"/>
    <w:rsid w:val="008B779C"/>
    <w:rsid w:val="008D03BB"/>
    <w:rsid w:val="008D19A9"/>
    <w:rsid w:val="008E0A2A"/>
    <w:rsid w:val="008F2181"/>
    <w:rsid w:val="00922714"/>
    <w:rsid w:val="00927ADD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6676"/>
    <w:rsid w:val="00B743DF"/>
    <w:rsid w:val="00B87383"/>
    <w:rsid w:val="00B91C2A"/>
    <w:rsid w:val="00B93BCD"/>
    <w:rsid w:val="00B97DC4"/>
    <w:rsid w:val="00BA59C5"/>
    <w:rsid w:val="00BC3E19"/>
    <w:rsid w:val="00BD0456"/>
    <w:rsid w:val="00BD4B75"/>
    <w:rsid w:val="00BF318A"/>
    <w:rsid w:val="00BF3E90"/>
    <w:rsid w:val="00C00F38"/>
    <w:rsid w:val="00C07C76"/>
    <w:rsid w:val="00C14961"/>
    <w:rsid w:val="00C33C40"/>
    <w:rsid w:val="00C47EE7"/>
    <w:rsid w:val="00C504EC"/>
    <w:rsid w:val="00C611E4"/>
    <w:rsid w:val="00C62182"/>
    <w:rsid w:val="00C714A9"/>
    <w:rsid w:val="00C728FF"/>
    <w:rsid w:val="00C925A8"/>
    <w:rsid w:val="00C9429B"/>
    <w:rsid w:val="00C97AF7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3320E"/>
    <w:rsid w:val="00E57F1C"/>
    <w:rsid w:val="00E70089"/>
    <w:rsid w:val="00E77E48"/>
    <w:rsid w:val="00E916F4"/>
    <w:rsid w:val="00EA5AA7"/>
    <w:rsid w:val="00EE4B8C"/>
    <w:rsid w:val="00F062D6"/>
    <w:rsid w:val="00F13C32"/>
    <w:rsid w:val="00F16690"/>
    <w:rsid w:val="00F314B3"/>
    <w:rsid w:val="00F3649E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B973C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7DA11-DF00-4025-8FEE-85B788B95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1</Pages>
  <Words>524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172</cp:revision>
  <cp:lastPrinted>2016-04-08T06:14:00Z</cp:lastPrinted>
  <dcterms:created xsi:type="dcterms:W3CDTF">2016-01-20T13:58:00Z</dcterms:created>
  <dcterms:modified xsi:type="dcterms:W3CDTF">2023-05-22T10:14:00Z</dcterms:modified>
</cp:coreProperties>
</file>