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404480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  <w:r w:rsidR="004044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04480">
        <w:rPr>
          <w:rFonts w:ascii="Times New Roman" w:eastAsia="Calibri" w:hAnsi="Times New Roman" w:cs="Times New Roman"/>
          <w:sz w:val="24"/>
          <w:szCs w:val="24"/>
        </w:rPr>
        <w:t>від</w:t>
      </w:r>
    </w:p>
    <w:p w:rsidR="000B7CF3" w:rsidRPr="00410B79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0B79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DE3299"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bookmarkStart w:id="0" w:name="_GoBack"/>
      <w:bookmarkEnd w:id="0"/>
      <w:r w:rsidR="002B271F">
        <w:rPr>
          <w:rFonts w:ascii="Times New Roman" w:eastAsia="Calibri" w:hAnsi="Times New Roman" w:cs="Times New Roman"/>
          <w:sz w:val="24"/>
          <w:szCs w:val="24"/>
        </w:rPr>
        <w:t>.12</w:t>
      </w:r>
      <w:r w:rsidR="00646F81" w:rsidRPr="00646F81">
        <w:rPr>
          <w:rFonts w:ascii="Times New Roman" w:eastAsia="Calibri" w:hAnsi="Times New Roman" w:cs="Times New Roman"/>
          <w:sz w:val="24"/>
          <w:szCs w:val="24"/>
        </w:rPr>
        <w:t>.2023  №</w:t>
      </w:r>
      <w:r w:rsidR="00410B79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DE3299">
        <w:rPr>
          <w:rFonts w:ascii="Times New Roman" w:eastAsia="Calibri" w:hAnsi="Times New Roman" w:cs="Times New Roman"/>
          <w:sz w:val="24"/>
          <w:szCs w:val="24"/>
          <w:lang w:val="en-US"/>
        </w:rPr>
        <w:t>30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62069C" w:rsidRDefault="009B2CFC" w:rsidP="00404480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П</w:t>
      </w:r>
      <w:r w:rsidR="00E90C17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редмет 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закупівлі </w:t>
      </w:r>
      <w:r w:rsidR="00DE3299" w:rsidRPr="00DE3299">
        <w:rPr>
          <w:rFonts w:ascii="Times New Roman" w:eastAsia="Times New Roman" w:hAnsi="Times New Roman" w:cs="Times New Roman"/>
          <w:bCs/>
          <w:sz w:val="24"/>
          <w:szCs w:val="24"/>
        </w:rPr>
        <w:t>Блок багатоканальної швидкої зарядки «</w:t>
      </w:r>
      <w:proofErr w:type="spellStart"/>
      <w:r w:rsidR="00DE3299" w:rsidRPr="00DE3299">
        <w:rPr>
          <w:rFonts w:ascii="Times New Roman" w:eastAsia="Times New Roman" w:hAnsi="Times New Roman" w:cs="Times New Roman"/>
          <w:bCs/>
          <w:sz w:val="24"/>
          <w:szCs w:val="24"/>
        </w:rPr>
        <w:t>Bandera</w:t>
      </w:r>
      <w:proofErr w:type="spellEnd"/>
      <w:r w:rsidR="00DE3299" w:rsidRPr="00DE32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3299" w:rsidRPr="00DE3299">
        <w:rPr>
          <w:rFonts w:ascii="Times New Roman" w:eastAsia="Times New Roman" w:hAnsi="Times New Roman" w:cs="Times New Roman"/>
          <w:bCs/>
          <w:sz w:val="24"/>
          <w:szCs w:val="24"/>
        </w:rPr>
        <w:t>Power</w:t>
      </w:r>
      <w:proofErr w:type="spellEnd"/>
      <w:r w:rsidR="00DE3299" w:rsidRPr="00DE3299">
        <w:rPr>
          <w:rFonts w:ascii="Times New Roman" w:eastAsia="Times New Roman" w:hAnsi="Times New Roman" w:cs="Times New Roman"/>
          <w:bCs/>
          <w:sz w:val="24"/>
          <w:szCs w:val="24"/>
        </w:rPr>
        <w:t xml:space="preserve"> 180» (або еквівалент) (31680000-6 Електричне приладдя та супутні товари до електричного обладнання)</w:t>
      </w:r>
      <w:r w:rsidR="005532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>нній системі за ідентифікатором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5947F8" w:rsidRPr="005947F8" w:rsidRDefault="005947F8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420D5" w:rsidRPr="00B420D5" w:rsidRDefault="00B420D5" w:rsidP="00B420D5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3834" w:rsidRPr="00533834" w:rsidRDefault="00DE3299" w:rsidP="00B420D5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UA-2023-12-13-013294-</w:t>
      </w:r>
      <w:r w:rsidR="00410B79" w:rsidRPr="00410B79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410B7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  <w:r w:rsidR="00216B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62069C">
      <w:pPr>
        <w:spacing w:after="160" w:line="300" w:lineRule="atLeast"/>
        <w:jc w:val="both"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закупівлі:</w:t>
      </w:r>
      <w:r w:rsidRPr="0053383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947F8" w:rsidRPr="005947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uk-UA"/>
        </w:rPr>
        <w:tab/>
      </w:r>
      <w:r w:rsidR="00646F81" w:rsidRPr="00646F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53227" w:rsidRPr="005532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E84FF5" w:rsidRPr="00E84F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DE32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uk-UA"/>
        </w:rPr>
        <w:t>208650</w:t>
      </w:r>
      <w:r w:rsidR="00410B79" w:rsidRPr="00410B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,00</w:t>
      </w:r>
      <w:r w:rsidR="005532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грн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(з ПДВ)</w:t>
      </w: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A64A8"/>
    <w:rsid w:val="000B7CF3"/>
    <w:rsid w:val="00216B72"/>
    <w:rsid w:val="002A3426"/>
    <w:rsid w:val="002A4163"/>
    <w:rsid w:val="002B271F"/>
    <w:rsid w:val="00404480"/>
    <w:rsid w:val="00410B79"/>
    <w:rsid w:val="00533834"/>
    <w:rsid w:val="00553227"/>
    <w:rsid w:val="005947F8"/>
    <w:rsid w:val="0062069C"/>
    <w:rsid w:val="00646F81"/>
    <w:rsid w:val="006559FD"/>
    <w:rsid w:val="00676842"/>
    <w:rsid w:val="006A5481"/>
    <w:rsid w:val="00792F7B"/>
    <w:rsid w:val="008029E0"/>
    <w:rsid w:val="00846B87"/>
    <w:rsid w:val="008B1F1B"/>
    <w:rsid w:val="009039AD"/>
    <w:rsid w:val="009B2CFC"/>
    <w:rsid w:val="00B22D24"/>
    <w:rsid w:val="00B420D5"/>
    <w:rsid w:val="00B76746"/>
    <w:rsid w:val="00D40928"/>
    <w:rsid w:val="00DE3299"/>
    <w:rsid w:val="00E84FF5"/>
    <w:rsid w:val="00E90C17"/>
    <w:rsid w:val="00F4753C"/>
    <w:rsid w:val="00F5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3</cp:revision>
  <cp:lastPrinted>2023-03-29T05:12:00Z</cp:lastPrinted>
  <dcterms:created xsi:type="dcterms:W3CDTF">2023-12-11T11:18:00Z</dcterms:created>
  <dcterms:modified xsi:type="dcterms:W3CDTF">2023-12-18T12:26:00Z</dcterms:modified>
</cp:coreProperties>
</file>