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1E3A6A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Предмет закупівлі: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C51E9" w:rsidRPr="00AC51E9">
        <w:rPr>
          <w:rFonts w:ascii="Arial" w:hAnsi="Arial" w:cs="Arial"/>
          <w:b/>
          <w:sz w:val="24"/>
          <w:szCs w:val="24"/>
        </w:rPr>
        <w:t xml:space="preserve">ДБН А. 2.2-3:2014 - ДК 021:2015 - 45230000-8 – Будівництво трубопроводів, ліній зв’язку та </w:t>
      </w:r>
      <w:proofErr w:type="spellStart"/>
      <w:r w:rsidR="00AC51E9" w:rsidRPr="00AC51E9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AC51E9" w:rsidRPr="00AC51E9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Заходи з усунення аварій в житловому фонді, а саме: Послуги з поточно</w:t>
      </w:r>
      <w:bookmarkStart w:id="0" w:name="_GoBack"/>
      <w:bookmarkEnd w:id="0"/>
      <w:r w:rsidR="00AC51E9" w:rsidRPr="00AC51E9">
        <w:rPr>
          <w:rFonts w:ascii="Arial" w:hAnsi="Arial" w:cs="Arial"/>
          <w:b/>
          <w:sz w:val="24"/>
          <w:szCs w:val="24"/>
        </w:rPr>
        <w:t>го ремонту каналізаційного випуску в житловому будинку №20 на вулиці Богдана Лепкого у м. Львові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</w:t>
      </w:r>
      <w:r w:rsidR="001F1E92" w:rsidRPr="001F1E92">
        <w:rPr>
          <w:rFonts w:ascii="Arial" w:hAnsi="Arial" w:cs="Arial"/>
          <w:b/>
          <w:sz w:val="24"/>
          <w:szCs w:val="24"/>
        </w:rPr>
        <w:t>UA-2024-05-13-008766-a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D4140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EF1989">
        <w:rPr>
          <w:rFonts w:ascii="Arial" w:hAnsi="Arial" w:cs="Arial"/>
          <w:sz w:val="24"/>
          <w:szCs w:val="24"/>
        </w:rPr>
        <w:t>у бюджетного призначення на 2024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1E3A6A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>
        <w:rPr>
          <w:rFonts w:ascii="Arial" w:hAnsi="Arial" w:cs="Arial"/>
          <w:sz w:val="24"/>
          <w:szCs w:val="24"/>
        </w:rPr>
        <w:t>з урахуванн</w:t>
      </w:r>
      <w:r w:rsidR="00EF1989">
        <w:rPr>
          <w:rFonts w:ascii="Arial" w:hAnsi="Arial" w:cs="Arial"/>
          <w:sz w:val="24"/>
          <w:szCs w:val="24"/>
        </w:rPr>
        <w:t>ям орієнтовної вартості матеріал</w:t>
      </w:r>
      <w:r>
        <w:rPr>
          <w:rFonts w:ascii="Arial" w:hAnsi="Arial" w:cs="Arial"/>
          <w:sz w:val="24"/>
          <w:szCs w:val="24"/>
        </w:rPr>
        <w:t>ів, необхідних для виконання робіт/надання послуг та враховуючи вартість надання послуг/виконання робіт, включаючи всі податки і збори</w:t>
      </w:r>
      <w:r w:rsidRPr="00FA0EEF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EF1989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3A6A"/>
    <w:rsid w:val="001E79BC"/>
    <w:rsid w:val="001F1E92"/>
    <w:rsid w:val="002422C8"/>
    <w:rsid w:val="00244332"/>
    <w:rsid w:val="00250314"/>
    <w:rsid w:val="00251682"/>
    <w:rsid w:val="002530B8"/>
    <w:rsid w:val="0028714B"/>
    <w:rsid w:val="002A2680"/>
    <w:rsid w:val="002B23A4"/>
    <w:rsid w:val="002C1D80"/>
    <w:rsid w:val="002C257A"/>
    <w:rsid w:val="003413D1"/>
    <w:rsid w:val="0036746B"/>
    <w:rsid w:val="003C6C44"/>
    <w:rsid w:val="003D6D1A"/>
    <w:rsid w:val="003F1260"/>
    <w:rsid w:val="003F4FB2"/>
    <w:rsid w:val="004037A2"/>
    <w:rsid w:val="00406279"/>
    <w:rsid w:val="00423020"/>
    <w:rsid w:val="0044189A"/>
    <w:rsid w:val="0046351B"/>
    <w:rsid w:val="00476BB5"/>
    <w:rsid w:val="00496A27"/>
    <w:rsid w:val="004C2A49"/>
    <w:rsid w:val="00511410"/>
    <w:rsid w:val="00530998"/>
    <w:rsid w:val="00541962"/>
    <w:rsid w:val="00542C35"/>
    <w:rsid w:val="005570E7"/>
    <w:rsid w:val="005579F0"/>
    <w:rsid w:val="00573FA5"/>
    <w:rsid w:val="00577913"/>
    <w:rsid w:val="005B534B"/>
    <w:rsid w:val="005C0749"/>
    <w:rsid w:val="005F2178"/>
    <w:rsid w:val="0061623E"/>
    <w:rsid w:val="00630785"/>
    <w:rsid w:val="00646B2D"/>
    <w:rsid w:val="00651D65"/>
    <w:rsid w:val="00697258"/>
    <w:rsid w:val="00697E1B"/>
    <w:rsid w:val="006A4F1C"/>
    <w:rsid w:val="00726BC1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C51E9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D4140"/>
    <w:rsid w:val="00CF3A9F"/>
    <w:rsid w:val="00CF6851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0CD8"/>
    <w:rsid w:val="00E178AF"/>
    <w:rsid w:val="00E34DFE"/>
    <w:rsid w:val="00E93CDD"/>
    <w:rsid w:val="00EC7990"/>
    <w:rsid w:val="00EF1989"/>
    <w:rsid w:val="00F0162A"/>
    <w:rsid w:val="00F46620"/>
    <w:rsid w:val="00F575D2"/>
    <w:rsid w:val="00F605CE"/>
    <w:rsid w:val="00F7796D"/>
    <w:rsid w:val="00FA0B4F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1405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35</cp:revision>
  <cp:lastPrinted>2022-02-09T13:53:00Z</cp:lastPrinted>
  <dcterms:created xsi:type="dcterms:W3CDTF">2022-01-11T18:33:00Z</dcterms:created>
  <dcterms:modified xsi:type="dcterms:W3CDTF">2024-05-13T12:55:00Z</dcterms:modified>
</cp:coreProperties>
</file>