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4D" w:rsidRPr="00183E4D" w:rsidRDefault="00183E4D" w:rsidP="00183E4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Голові </w:t>
      </w:r>
      <w:r w:rsidR="002470A3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експертної</w:t>
      </w: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комісії з ваучерної підтримки бізнесу в період воєнного стану</w:t>
      </w:r>
    </w:p>
    <w:p w:rsidR="00183E4D" w:rsidRPr="00183E4D" w:rsidRDefault="00183E4D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3E4D" w:rsidRPr="00183E4D" w:rsidRDefault="00183E4D" w:rsidP="0018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</w: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ab/>
        <w:t>_________________________</w:t>
      </w:r>
    </w:p>
    <w:p w:rsidR="00183E4D" w:rsidRPr="00183E4D" w:rsidRDefault="00183E4D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3E4D" w:rsidRPr="00183E4D" w:rsidRDefault="00183E4D" w:rsidP="0018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ЗАЯВА</w:t>
      </w:r>
    </w:p>
    <w:p w:rsidR="00E64399" w:rsidRPr="00183E4D" w:rsidRDefault="009273F6" w:rsidP="0018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на </w:t>
      </w:r>
      <w:r w:rsidR="004505E0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участь у кваліфікаційному відборі СПД, виробників </w:t>
      </w:r>
    </w:p>
    <w:p w:rsidR="00E64399" w:rsidRPr="00183E4D" w:rsidRDefault="00E64399" w:rsidP="00183E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5782"/>
        <w:gridCol w:w="3119"/>
      </w:tblGrid>
      <w:tr w:rsidR="00183E4D" w:rsidRPr="00183E4D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Повна назва </w:t>
            </w:r>
            <w:r w:rsidR="004505E0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заявника</w:t>
            </w:r>
          </w:p>
          <w:p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Pr="00183E4D" w:rsidRDefault="00183E4D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Прізвище, ім’я керівника</w:t>
            </w:r>
          </w:p>
          <w:p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7433" w:rsidRPr="00183E4D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Default="007B7433" w:rsidP="007B7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Код ЄДРПОУ/ІПН</w:t>
            </w:r>
          </w:p>
          <w:p w:rsidR="007B7433" w:rsidRPr="00183E4D" w:rsidRDefault="007B7433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7433" w:rsidRPr="00183E4D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Default="007B7433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Юридична адреса</w:t>
            </w:r>
          </w:p>
          <w:p w:rsidR="007B7433" w:rsidRPr="00183E4D" w:rsidRDefault="007B7433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7433" w:rsidRPr="00183E4D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Default="007B7433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Фактична адреса розміщення виробничих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потужностей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7433" w:rsidRPr="00183E4D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Default="007B7433" w:rsidP="00183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Default="007B7433" w:rsidP="007B7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Види продукції, яка виробляється</w:t>
            </w:r>
          </w:p>
          <w:p w:rsidR="007B7433" w:rsidRDefault="007B7433" w:rsidP="007B7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B7433" w:rsidRPr="00183E4D" w:rsidTr="00E643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7B74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Можливий обсяг виробленого продукту в місяць, 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7433" w:rsidRPr="00183E4D" w:rsidRDefault="007B7433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:rsidTr="007B74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E4D" w:rsidRPr="00183E4D" w:rsidRDefault="007B7433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Контактні телефони, електронна пошта</w:t>
            </w:r>
          </w:p>
          <w:p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83E4D" w:rsidRPr="00183E4D" w:rsidTr="007B74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83E4D" w:rsidRPr="00183E4D" w:rsidRDefault="007B7433" w:rsidP="0018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Default="00183E4D" w:rsidP="00183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183E4D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Види діяльності згідно із КВЕД 2010</w:t>
            </w:r>
          </w:p>
          <w:p w:rsidR="00E64399" w:rsidRPr="00183E4D" w:rsidRDefault="00E64399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3E4D" w:rsidRPr="00183E4D" w:rsidRDefault="00183E4D" w:rsidP="00183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505E0" w:rsidRDefault="004505E0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83E4D" w:rsidRDefault="004505E0" w:rsidP="00183E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 заяви додаються:</w:t>
      </w:r>
    </w:p>
    <w:p w:rsidR="007B7433" w:rsidRPr="007B7433" w:rsidRDefault="007B7433" w:rsidP="007B743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433">
        <w:rPr>
          <w:rFonts w:ascii="Times New Roman" w:eastAsia="Times New Roman" w:hAnsi="Times New Roman" w:cs="Times New Roman"/>
          <w:sz w:val="24"/>
          <w:szCs w:val="24"/>
          <w:lang w:eastAsia="uk-UA"/>
        </w:rPr>
        <w:t>ви</w:t>
      </w:r>
      <w:r w:rsidR="004505E0" w:rsidRPr="007B74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тягу з ЄДРПОУ про державну реєстрацію у ЛМТГ; </w:t>
      </w:r>
    </w:p>
    <w:p w:rsidR="007B7433" w:rsidRPr="007B7433" w:rsidRDefault="007B7433" w:rsidP="007B743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43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</w:t>
      </w:r>
      <w:r w:rsidR="00696611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7B74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потужності виробництва (обсяг виробленого продукту в місяць); </w:t>
      </w:r>
    </w:p>
    <w:p w:rsidR="007B7433" w:rsidRPr="007B7433" w:rsidRDefault="007B7433" w:rsidP="007B743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4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запит протезної майстерні; </w:t>
      </w:r>
    </w:p>
    <w:p w:rsidR="007B7433" w:rsidRPr="007B7433" w:rsidRDefault="007B7433" w:rsidP="007B743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74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технічні характеристики продукту, </w:t>
      </w:r>
    </w:p>
    <w:p w:rsidR="004505E0" w:rsidRPr="007B7433" w:rsidRDefault="00696611" w:rsidP="007B743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</w:t>
      </w:r>
      <w:r w:rsidR="007B7433" w:rsidRPr="007B74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вартості продукту</w:t>
      </w:r>
    </w:p>
    <w:p w:rsidR="004505E0" w:rsidRDefault="004505E0" w:rsidP="004505E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7B7433" w:rsidRDefault="007B7433" w:rsidP="004505E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4505E0" w:rsidRPr="004505E0" w:rsidRDefault="004505E0" w:rsidP="004505E0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:rsidR="00183E4D" w:rsidRPr="00183E4D" w:rsidRDefault="00183E4D" w:rsidP="00183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</w:pPr>
      <w:r w:rsidRPr="00183E4D">
        <w:rPr>
          <w:rFonts w:ascii="Arial" w:eastAsia="Times New Roman" w:hAnsi="Arial" w:cs="Arial"/>
          <w:i/>
          <w:color w:val="000000"/>
          <w:sz w:val="18"/>
          <w:szCs w:val="18"/>
          <w:lang w:eastAsia="uk-UA"/>
        </w:rPr>
        <w:t xml:space="preserve">Примітка: через підписання цього </w:t>
      </w:r>
      <w:bookmarkStart w:id="0" w:name="_GoBack"/>
      <w:bookmarkEnd w:id="0"/>
      <w:r w:rsidRPr="00183E4D">
        <w:rPr>
          <w:rFonts w:ascii="Arial" w:eastAsia="Times New Roman" w:hAnsi="Arial" w:cs="Arial"/>
          <w:i/>
          <w:color w:val="000000"/>
          <w:sz w:val="18"/>
          <w:szCs w:val="18"/>
          <w:lang w:eastAsia="uk-UA"/>
        </w:rPr>
        <w:t>документа відповідно до Закону України "Про захист персональних даних" даю згоду департаменту економічного розвитку Львівської міської ради на обробку моїх персональних даних, даних суб’єкта господарювання у списках та/або за допомогою інформаційно-телекомунікаційної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 Львівської міської ради. Зобов'язуюсь при зміні персональних даних надати у найкоротший термін уточнену інформацію. Посвідчую про використання інформації про мене, суб’єкта господарювання. З механізмом відшкодування – ознайомлений.</w:t>
      </w:r>
    </w:p>
    <w:p w:rsidR="00E64399" w:rsidRDefault="00E64399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:rsidR="00E64399" w:rsidRDefault="00E64399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:rsidR="004505E0" w:rsidRDefault="004505E0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:rsidR="004505E0" w:rsidRDefault="004505E0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:rsidR="004505E0" w:rsidRDefault="004505E0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:rsidR="004505E0" w:rsidRDefault="004505E0" w:rsidP="00183E4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:rsidR="00183E4D" w:rsidRPr="00183E4D" w:rsidRDefault="00183E4D" w:rsidP="0018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_____________________         __________________        _________________</w:t>
      </w:r>
    </w:p>
    <w:p w:rsidR="00183E4D" w:rsidRPr="00183E4D" w:rsidRDefault="00183E4D" w:rsidP="0018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                  </w:t>
      </w: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ПІБ                                       посада                      особистий підпис</w:t>
      </w:r>
    </w:p>
    <w:p w:rsidR="00183E4D" w:rsidRPr="00183E4D" w:rsidRDefault="00183E4D" w:rsidP="0018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3E4D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“____“ _____________ 20___р.</w:t>
      </w:r>
    </w:p>
    <w:p w:rsidR="00F732C6" w:rsidRDefault="00183E4D" w:rsidP="004505E0">
      <w:pPr>
        <w:spacing w:after="240" w:line="240" w:lineRule="auto"/>
      </w:pPr>
      <w:r w:rsidRPr="00183E4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</w:p>
    <w:sectPr w:rsidR="00F73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469"/>
    <w:multiLevelType w:val="hybridMultilevel"/>
    <w:tmpl w:val="A7284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84483"/>
    <w:multiLevelType w:val="hybridMultilevel"/>
    <w:tmpl w:val="557273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4D"/>
    <w:rsid w:val="00166300"/>
    <w:rsid w:val="00183E4D"/>
    <w:rsid w:val="002470A3"/>
    <w:rsid w:val="004505E0"/>
    <w:rsid w:val="00696611"/>
    <w:rsid w:val="007B7433"/>
    <w:rsid w:val="009273F6"/>
    <w:rsid w:val="00E64399"/>
    <w:rsid w:val="00F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EE9C"/>
  <w15:chartTrackingRefBased/>
  <w15:docId w15:val="{007152D4-8494-4446-A033-8734449F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83E4D"/>
  </w:style>
  <w:style w:type="paragraph" w:styleId="a4">
    <w:name w:val="List Paragraph"/>
    <w:basedOn w:val="a"/>
    <w:uiPriority w:val="34"/>
    <w:qFormat/>
    <w:rsid w:val="0045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3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3</cp:revision>
  <dcterms:created xsi:type="dcterms:W3CDTF">2024-02-14T07:32:00Z</dcterms:created>
  <dcterms:modified xsi:type="dcterms:W3CDTF">2024-02-14T07:33:00Z</dcterms:modified>
</cp:coreProperties>
</file>