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C22B8" w14:textId="43A7C706" w:rsidR="00237466" w:rsidRPr="00474BCF" w:rsidRDefault="00646FEE" w:rsidP="00474BC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</w:pPr>
      <w:r w:rsidRPr="00474BCF"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  <w:t>КНП «ЦЕНТР ЗДОРОВ’Я ТА МЕДИЧНОЇ СТАТИСТИКИ М. ЛЬВОВА»</w:t>
      </w:r>
    </w:p>
    <w:p w14:paraId="065A0D3C" w14:textId="77777777" w:rsidR="00237466" w:rsidRPr="00474BCF" w:rsidRDefault="00237466" w:rsidP="00474BC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4E60BDF" w14:textId="77777777" w:rsidR="005513DD" w:rsidRDefault="005513DD" w:rsidP="00904BE1">
      <w:pPr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7BA6C85" w14:textId="0E6920C3" w:rsidR="00237466" w:rsidRPr="00474BCF" w:rsidRDefault="00237466" w:rsidP="00904BE1">
      <w:pPr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4BCF"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 w:rsidR="00646FEE" w:rsidRPr="00474BCF">
        <w:rPr>
          <w:rFonts w:ascii="Times New Roman" w:hAnsi="Times New Roman" w:cs="Times New Roman"/>
          <w:b/>
          <w:bCs/>
          <w:sz w:val="28"/>
          <w:szCs w:val="28"/>
        </w:rPr>
        <w:t xml:space="preserve">МАЙСТЕР-КЛАСУ </w:t>
      </w:r>
      <w:r w:rsidR="005513DD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11113D" w:rsidRPr="00474B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63A22" w:rsidRPr="00F63A22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31516F">
        <w:rPr>
          <w:rFonts w:ascii="Times New Roman" w:hAnsi="Times New Roman" w:cs="Times New Roman"/>
          <w:b/>
          <w:bCs/>
          <w:sz w:val="28"/>
          <w:szCs w:val="28"/>
        </w:rPr>
        <w:t>ТИКОЗНІ РОЗЛАДИ У ПРАКТИЦІ ПЕДІАТРА</w:t>
      </w:r>
      <w:r w:rsidR="00F63A22" w:rsidRPr="00F63A2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B55CCC7" w14:textId="77777777" w:rsidR="00646FEE" w:rsidRPr="00474BCF" w:rsidRDefault="00646FEE" w:rsidP="00904BE1">
      <w:pPr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5E20D39" w14:textId="1609EC93" w:rsidR="00237466" w:rsidRPr="00474BCF" w:rsidRDefault="00237466" w:rsidP="00904BE1">
      <w:pPr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4BCF">
        <w:rPr>
          <w:rFonts w:ascii="Times New Roman" w:hAnsi="Times New Roman" w:cs="Times New Roman"/>
          <w:b/>
          <w:bCs/>
          <w:sz w:val="28"/>
          <w:szCs w:val="28"/>
        </w:rPr>
        <w:t>ДАТА ПРОВЕДЕННЯ</w:t>
      </w:r>
      <w:r w:rsidR="00646FEE" w:rsidRPr="00474B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74BCF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="00772BCB">
        <w:rPr>
          <w:rFonts w:ascii="Times New Roman" w:hAnsi="Times New Roman" w:cs="Times New Roman"/>
          <w:sz w:val="28"/>
          <w:szCs w:val="28"/>
        </w:rPr>
        <w:t>1</w:t>
      </w:r>
      <w:r w:rsidR="0031516F">
        <w:rPr>
          <w:rFonts w:ascii="Times New Roman" w:hAnsi="Times New Roman" w:cs="Times New Roman"/>
          <w:sz w:val="28"/>
          <w:szCs w:val="28"/>
        </w:rPr>
        <w:t>8</w:t>
      </w:r>
      <w:r w:rsidR="0011113D" w:rsidRPr="005513DD">
        <w:rPr>
          <w:rFonts w:ascii="Times New Roman" w:hAnsi="Times New Roman" w:cs="Times New Roman"/>
          <w:sz w:val="28"/>
          <w:szCs w:val="28"/>
        </w:rPr>
        <w:t>.</w:t>
      </w:r>
      <w:r w:rsidR="00C2699B">
        <w:rPr>
          <w:rFonts w:ascii="Times New Roman" w:hAnsi="Times New Roman" w:cs="Times New Roman"/>
          <w:sz w:val="28"/>
          <w:szCs w:val="28"/>
        </w:rPr>
        <w:t>1</w:t>
      </w:r>
      <w:r w:rsidR="006F27CA">
        <w:rPr>
          <w:rFonts w:ascii="Times New Roman" w:hAnsi="Times New Roman" w:cs="Times New Roman"/>
          <w:sz w:val="28"/>
          <w:szCs w:val="28"/>
        </w:rPr>
        <w:t>2</w:t>
      </w:r>
      <w:r w:rsidR="0011113D" w:rsidRPr="005513DD">
        <w:rPr>
          <w:rFonts w:ascii="Times New Roman" w:hAnsi="Times New Roman" w:cs="Times New Roman"/>
          <w:sz w:val="28"/>
          <w:szCs w:val="28"/>
        </w:rPr>
        <w:t>.2024</w:t>
      </w:r>
      <w:r w:rsidRPr="005513DD">
        <w:rPr>
          <w:rFonts w:ascii="Times New Roman" w:hAnsi="Times New Roman" w:cs="Times New Roman"/>
          <w:sz w:val="28"/>
          <w:szCs w:val="28"/>
        </w:rPr>
        <w:t>р., початок 09:00 год</w:t>
      </w:r>
    </w:p>
    <w:p w14:paraId="5C22148E" w14:textId="77777777" w:rsidR="00237466" w:rsidRPr="00474BCF" w:rsidRDefault="00237466" w:rsidP="00904BE1">
      <w:pPr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7B650D" w14:textId="3BFB65E4" w:rsidR="00237466" w:rsidRPr="00474BCF" w:rsidRDefault="00646FEE" w:rsidP="00904BE1">
      <w:pPr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74BCF">
        <w:rPr>
          <w:rFonts w:ascii="Times New Roman" w:hAnsi="Times New Roman" w:cs="Times New Roman"/>
          <w:b/>
          <w:bCs/>
          <w:sz w:val="28"/>
          <w:szCs w:val="28"/>
        </w:rPr>
        <w:t xml:space="preserve">МІСЦЕ ПРОВЕДЕННЯ </w:t>
      </w:r>
      <w:r w:rsidR="00237466" w:rsidRPr="005513DD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="00237466" w:rsidRPr="005513DD">
        <w:rPr>
          <w:rFonts w:ascii="Times New Roman" w:hAnsi="Times New Roman" w:cs="Times New Roman"/>
          <w:sz w:val="28"/>
          <w:szCs w:val="28"/>
        </w:rPr>
        <w:t xml:space="preserve">м. Львів, вул. </w:t>
      </w:r>
      <w:r w:rsidR="00E74C7C">
        <w:rPr>
          <w:rFonts w:ascii="Times New Roman" w:hAnsi="Times New Roman" w:cs="Times New Roman"/>
          <w:sz w:val="28"/>
          <w:szCs w:val="28"/>
        </w:rPr>
        <w:t>К.</w:t>
      </w:r>
      <w:r w:rsidR="00772BCB">
        <w:rPr>
          <w:rFonts w:ascii="Times New Roman" w:hAnsi="Times New Roman" w:cs="Times New Roman"/>
          <w:sz w:val="28"/>
          <w:szCs w:val="28"/>
        </w:rPr>
        <w:t xml:space="preserve"> </w:t>
      </w:r>
      <w:r w:rsidR="00E74C7C">
        <w:rPr>
          <w:rFonts w:ascii="Times New Roman" w:hAnsi="Times New Roman" w:cs="Times New Roman"/>
          <w:sz w:val="28"/>
          <w:szCs w:val="28"/>
        </w:rPr>
        <w:t>Левицького, 82-А</w:t>
      </w:r>
      <w:r w:rsidRPr="005513DD">
        <w:rPr>
          <w:rFonts w:ascii="Times New Roman" w:hAnsi="Times New Roman" w:cs="Times New Roman"/>
          <w:sz w:val="28"/>
          <w:szCs w:val="28"/>
        </w:rPr>
        <w:t>,</w:t>
      </w:r>
      <w:r w:rsidR="00237466" w:rsidRPr="005513DD">
        <w:rPr>
          <w:rFonts w:ascii="Times New Roman" w:hAnsi="Times New Roman" w:cs="Times New Roman"/>
          <w:sz w:val="28"/>
          <w:szCs w:val="28"/>
        </w:rPr>
        <w:t xml:space="preserve"> конференц-зал</w:t>
      </w:r>
      <w:r w:rsidRPr="005513DD">
        <w:rPr>
          <w:rFonts w:ascii="Times New Roman" w:hAnsi="Times New Roman" w:cs="Times New Roman"/>
          <w:sz w:val="28"/>
          <w:szCs w:val="28"/>
        </w:rPr>
        <w:t>.</w:t>
      </w:r>
    </w:p>
    <w:p w14:paraId="72E078EA" w14:textId="77777777" w:rsidR="00237466" w:rsidRPr="00474BCF" w:rsidRDefault="00237466" w:rsidP="00904BE1">
      <w:pPr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D7F6DA9" w14:textId="39E8487F" w:rsidR="00646FEE" w:rsidRPr="00474BCF" w:rsidRDefault="00646FEE" w:rsidP="00904BE1">
      <w:pPr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4BCF">
        <w:rPr>
          <w:rFonts w:ascii="Times New Roman" w:hAnsi="Times New Roman" w:cs="Times New Roman"/>
          <w:b/>
          <w:bCs/>
          <w:sz w:val="28"/>
          <w:szCs w:val="28"/>
        </w:rPr>
        <w:t xml:space="preserve">СПІКЕР </w:t>
      </w:r>
      <w:r w:rsidR="00FF6D8D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474B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36700" w:rsidRPr="00636700">
        <w:rPr>
          <w:rFonts w:ascii="Times New Roman" w:hAnsi="Times New Roman" w:cs="Times New Roman"/>
          <w:sz w:val="28"/>
          <w:szCs w:val="28"/>
        </w:rPr>
        <w:t xml:space="preserve">Підлісецька Леся Богданівна </w:t>
      </w:r>
      <w:r w:rsidR="00C90710">
        <w:rPr>
          <w:rFonts w:ascii="Times New Roman" w:hAnsi="Times New Roman" w:cs="Times New Roman"/>
          <w:sz w:val="28"/>
          <w:szCs w:val="28"/>
        </w:rPr>
        <w:t>–</w:t>
      </w:r>
      <w:r w:rsidR="00C90710" w:rsidRPr="00C90710">
        <w:rPr>
          <w:rFonts w:ascii="Times New Roman" w:hAnsi="Times New Roman" w:cs="Times New Roman"/>
          <w:sz w:val="28"/>
          <w:szCs w:val="28"/>
        </w:rPr>
        <w:t xml:space="preserve"> </w:t>
      </w:r>
      <w:r w:rsidR="00FE21D6">
        <w:rPr>
          <w:rFonts w:ascii="Times New Roman" w:hAnsi="Times New Roman" w:cs="Times New Roman"/>
          <w:sz w:val="28"/>
          <w:szCs w:val="28"/>
        </w:rPr>
        <w:t>д</w:t>
      </w:r>
      <w:r w:rsidR="0053153E" w:rsidRPr="0053153E">
        <w:rPr>
          <w:rFonts w:ascii="Times New Roman" w:hAnsi="Times New Roman" w:cs="Times New Roman"/>
          <w:sz w:val="28"/>
          <w:szCs w:val="28"/>
        </w:rPr>
        <w:t>итячий психіатр</w:t>
      </w:r>
      <w:r w:rsidR="0053153E">
        <w:rPr>
          <w:rFonts w:ascii="Times New Roman" w:hAnsi="Times New Roman" w:cs="Times New Roman"/>
          <w:sz w:val="28"/>
          <w:szCs w:val="28"/>
        </w:rPr>
        <w:t xml:space="preserve"> </w:t>
      </w:r>
      <w:r w:rsidR="0053153E" w:rsidRPr="0053153E">
        <w:rPr>
          <w:rFonts w:ascii="Times New Roman" w:hAnsi="Times New Roman" w:cs="Times New Roman"/>
          <w:sz w:val="28"/>
          <w:szCs w:val="28"/>
        </w:rPr>
        <w:t>Клінічн</w:t>
      </w:r>
      <w:r w:rsidR="0053153E">
        <w:rPr>
          <w:rFonts w:ascii="Times New Roman" w:hAnsi="Times New Roman" w:cs="Times New Roman"/>
          <w:sz w:val="28"/>
          <w:szCs w:val="28"/>
        </w:rPr>
        <w:t>ого</w:t>
      </w:r>
      <w:r w:rsidR="0053153E" w:rsidRPr="0053153E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53153E">
        <w:rPr>
          <w:rFonts w:ascii="Times New Roman" w:hAnsi="Times New Roman" w:cs="Times New Roman"/>
          <w:sz w:val="28"/>
          <w:szCs w:val="28"/>
        </w:rPr>
        <w:t>у</w:t>
      </w:r>
      <w:r w:rsidR="0053153E" w:rsidRPr="0053153E">
        <w:rPr>
          <w:rFonts w:ascii="Times New Roman" w:hAnsi="Times New Roman" w:cs="Times New Roman"/>
          <w:sz w:val="28"/>
          <w:szCs w:val="28"/>
        </w:rPr>
        <w:t xml:space="preserve"> дитячої медицини «ЗУСДМЦ»</w:t>
      </w:r>
    </w:p>
    <w:p w14:paraId="44558016" w14:textId="77777777" w:rsidR="00646FEE" w:rsidRPr="00474BCF" w:rsidRDefault="00646FEE" w:rsidP="00474BC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88B9701" w14:textId="4F713044" w:rsidR="00237466" w:rsidRPr="00474BCF" w:rsidRDefault="00237466" w:rsidP="00474BC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</w:pPr>
      <w:r w:rsidRPr="00474BCF"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  <w:t>ПРОГРАМА:</w:t>
      </w:r>
    </w:p>
    <w:p w14:paraId="0E2CCDB8" w14:textId="77777777" w:rsidR="00237466" w:rsidRPr="00474BCF" w:rsidRDefault="00237466" w:rsidP="00474BC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7DCC2D7" w14:textId="1787D1C8" w:rsidR="00237466" w:rsidRPr="00474BCF" w:rsidRDefault="00237466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 xml:space="preserve">09.00 </w:t>
      </w:r>
      <w:r w:rsidR="0011113D"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– 09.30</w:t>
      </w:r>
      <w:r w:rsidR="00646FEE" w:rsidRPr="00474BCF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</w:t>
      </w:r>
      <w:r w:rsidR="00646FEE" w:rsidRPr="00474BCF">
        <w:rPr>
          <w:rFonts w:ascii="Times New Roman" w:hAnsi="Times New Roman" w:cs="Times New Roman"/>
          <w:sz w:val="28"/>
          <w:szCs w:val="28"/>
        </w:rPr>
        <w:t xml:space="preserve">– </w:t>
      </w:r>
      <w:r w:rsidRPr="00474BCF">
        <w:rPr>
          <w:rFonts w:ascii="Times New Roman" w:hAnsi="Times New Roman" w:cs="Times New Roman"/>
          <w:sz w:val="28"/>
          <w:szCs w:val="28"/>
        </w:rPr>
        <w:t xml:space="preserve">Реєстрація на </w:t>
      </w:r>
      <w:r w:rsidR="00646FEE" w:rsidRPr="00474BCF">
        <w:rPr>
          <w:rFonts w:ascii="Times New Roman" w:hAnsi="Times New Roman" w:cs="Times New Roman"/>
          <w:sz w:val="28"/>
          <w:szCs w:val="28"/>
        </w:rPr>
        <w:t>майстер-клас</w:t>
      </w:r>
      <w:r w:rsidRPr="00474BC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68DC1BB" w14:textId="77777777" w:rsidR="00237466" w:rsidRPr="00474BCF" w:rsidRDefault="00237466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23FDEA2" w14:textId="122F9EBA" w:rsidR="00646FEE" w:rsidRPr="00474BCF" w:rsidRDefault="00646FEE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color w:val="385623" w:themeColor="accent6" w:themeShade="80"/>
          <w:sz w:val="28"/>
          <w:szCs w:val="28"/>
        </w:rPr>
      </w:pP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09</w:t>
      </w:r>
      <w:r w:rsidR="00386002"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.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3</w:t>
      </w:r>
      <w:r w:rsidR="00386002"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 xml:space="preserve"> – </w:t>
      </w:r>
      <w:r w:rsidR="00386002"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1</w:t>
      </w:r>
      <w:r w:rsidR="005513DD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2</w:t>
      </w:r>
      <w:r w:rsidR="00386002"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.</w:t>
      </w:r>
      <w:r w:rsidR="005513DD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="00386002"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Pr="00474BCF">
        <w:rPr>
          <w:rFonts w:ascii="Times New Roman" w:hAnsi="Times New Roman" w:cs="Times New Roman"/>
          <w:i/>
          <w:iCs/>
          <w:color w:val="385623" w:themeColor="accent6" w:themeShade="80"/>
          <w:sz w:val="28"/>
          <w:szCs w:val="28"/>
        </w:rPr>
        <w:t xml:space="preserve"> </w:t>
      </w:r>
      <w:r w:rsidRPr="00474BCF">
        <w:rPr>
          <w:rFonts w:ascii="Times New Roman" w:hAnsi="Times New Roman" w:cs="Times New Roman"/>
          <w:sz w:val="28"/>
          <w:szCs w:val="28"/>
        </w:rPr>
        <w:t>– Лекція, І частина:</w:t>
      </w:r>
    </w:p>
    <w:p w14:paraId="0120F4F7" w14:textId="53B56AAE" w:rsidR="00F27BC9" w:rsidRPr="00C72047" w:rsidRDefault="009425CB" w:rsidP="00C72047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1516F">
        <w:rPr>
          <w:rFonts w:ascii="Times New Roman" w:hAnsi="Times New Roman" w:cs="Times New Roman"/>
          <w:sz w:val="28"/>
          <w:szCs w:val="28"/>
        </w:rPr>
        <w:t>П</w:t>
      </w:r>
      <w:r w:rsidR="00F27BC9" w:rsidRPr="009425CB">
        <w:rPr>
          <w:rFonts w:ascii="Times New Roman" w:hAnsi="Times New Roman" w:cs="Times New Roman"/>
          <w:sz w:val="28"/>
          <w:szCs w:val="28"/>
        </w:rPr>
        <w:t>оширеність</w:t>
      </w:r>
      <w:r w:rsidR="0031516F">
        <w:rPr>
          <w:rFonts w:ascii="Times New Roman" w:hAnsi="Times New Roman" w:cs="Times New Roman"/>
          <w:sz w:val="28"/>
          <w:szCs w:val="28"/>
        </w:rPr>
        <w:t xml:space="preserve"> т</w:t>
      </w:r>
      <w:r w:rsidR="00047618">
        <w:rPr>
          <w:rFonts w:ascii="Times New Roman" w:hAnsi="Times New Roman" w:cs="Times New Roman"/>
          <w:sz w:val="28"/>
          <w:szCs w:val="28"/>
        </w:rPr>
        <w:t>и</w:t>
      </w:r>
      <w:r w:rsidR="0031516F">
        <w:rPr>
          <w:rFonts w:ascii="Times New Roman" w:hAnsi="Times New Roman" w:cs="Times New Roman"/>
          <w:sz w:val="28"/>
          <w:szCs w:val="28"/>
        </w:rPr>
        <w:t>козних розладів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6862483F" w14:textId="3ED51A6C" w:rsidR="00F27BC9" w:rsidRDefault="009425CB" w:rsidP="00F27BC9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1516F">
        <w:rPr>
          <w:rFonts w:ascii="Times New Roman" w:hAnsi="Times New Roman" w:cs="Times New Roman"/>
          <w:sz w:val="28"/>
          <w:szCs w:val="28"/>
        </w:rPr>
        <w:t>Діагностичні критерії транзиторного т</w:t>
      </w:r>
      <w:r w:rsidR="00047618">
        <w:rPr>
          <w:rFonts w:ascii="Times New Roman" w:hAnsi="Times New Roman" w:cs="Times New Roman"/>
          <w:sz w:val="28"/>
          <w:szCs w:val="28"/>
        </w:rPr>
        <w:t>и</w:t>
      </w:r>
      <w:r w:rsidR="0031516F">
        <w:rPr>
          <w:rFonts w:ascii="Times New Roman" w:hAnsi="Times New Roman" w:cs="Times New Roman"/>
          <w:sz w:val="28"/>
          <w:szCs w:val="28"/>
        </w:rPr>
        <w:t>козного розладу, хронічного вокального або моторного т</w:t>
      </w:r>
      <w:r w:rsidR="00047618">
        <w:rPr>
          <w:rFonts w:ascii="Times New Roman" w:hAnsi="Times New Roman" w:cs="Times New Roman"/>
          <w:sz w:val="28"/>
          <w:szCs w:val="28"/>
        </w:rPr>
        <w:t>икозного розладу та синдрому Туретта»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2699AA15" w14:textId="3956D819" w:rsidR="00325DD0" w:rsidRPr="009425CB" w:rsidRDefault="00325DD0" w:rsidP="00F27BC9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47618">
        <w:rPr>
          <w:rFonts w:ascii="Times New Roman" w:hAnsi="Times New Roman" w:cs="Times New Roman"/>
          <w:sz w:val="28"/>
          <w:szCs w:val="28"/>
        </w:rPr>
        <w:t>Основні види тиків</w:t>
      </w:r>
      <w:r>
        <w:rPr>
          <w:rFonts w:ascii="Times New Roman" w:hAnsi="Times New Roman" w:cs="Times New Roman"/>
          <w:sz w:val="28"/>
          <w:szCs w:val="28"/>
        </w:rPr>
        <w:t xml:space="preserve"> у дітей </w:t>
      </w:r>
      <w:r w:rsidR="00047618">
        <w:rPr>
          <w:rFonts w:ascii="Times New Roman" w:hAnsi="Times New Roman" w:cs="Times New Roman"/>
          <w:sz w:val="28"/>
          <w:szCs w:val="28"/>
        </w:rPr>
        <w:t>та підлітків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1D7A92A6" w14:textId="6B504BAD" w:rsidR="00F27BC9" w:rsidRPr="009425CB" w:rsidRDefault="009425CB" w:rsidP="00F27BC9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150AD">
        <w:rPr>
          <w:rFonts w:ascii="Times New Roman" w:hAnsi="Times New Roman" w:cs="Times New Roman"/>
          <w:sz w:val="28"/>
          <w:szCs w:val="28"/>
        </w:rPr>
        <w:t>О</w:t>
      </w:r>
      <w:r w:rsidR="00F27BC9" w:rsidRPr="009425CB">
        <w:rPr>
          <w:rFonts w:ascii="Times New Roman" w:hAnsi="Times New Roman" w:cs="Times New Roman"/>
          <w:sz w:val="28"/>
          <w:szCs w:val="28"/>
        </w:rPr>
        <w:t xml:space="preserve">бстеження </w:t>
      </w:r>
      <w:r w:rsidR="00047618">
        <w:rPr>
          <w:rFonts w:ascii="Times New Roman" w:hAnsi="Times New Roman" w:cs="Times New Roman"/>
          <w:sz w:val="28"/>
          <w:szCs w:val="28"/>
        </w:rPr>
        <w:t>тикозних розладів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27BC9" w:rsidRPr="009425CB">
        <w:rPr>
          <w:rFonts w:ascii="Times New Roman" w:hAnsi="Times New Roman" w:cs="Times New Roman"/>
          <w:sz w:val="28"/>
          <w:szCs w:val="28"/>
        </w:rPr>
        <w:t>.</w:t>
      </w:r>
    </w:p>
    <w:p w14:paraId="72033E53" w14:textId="77777777" w:rsidR="00C72047" w:rsidRPr="00C72047" w:rsidRDefault="00C72047" w:rsidP="00C72047">
      <w:pPr>
        <w:pStyle w:val="a8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59AC985" w14:textId="276DA643" w:rsidR="00386002" w:rsidRPr="00474BCF" w:rsidRDefault="00386002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1</w:t>
      </w:r>
      <w:r w:rsidR="005513DD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2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.</w:t>
      </w:r>
      <w:r w:rsidR="005513DD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="00646FEE"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 xml:space="preserve"> – 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1</w:t>
      </w:r>
      <w:r w:rsidR="00646FEE"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2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.</w:t>
      </w:r>
      <w:r w:rsidR="005513DD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3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="00646FEE" w:rsidRPr="00474BCF">
        <w:rPr>
          <w:rFonts w:ascii="Times New Roman" w:hAnsi="Times New Roman" w:cs="Times New Roman"/>
          <w:i/>
          <w:iCs/>
          <w:color w:val="385623" w:themeColor="accent6" w:themeShade="80"/>
          <w:sz w:val="28"/>
          <w:szCs w:val="28"/>
        </w:rPr>
        <w:t xml:space="preserve"> </w:t>
      </w:r>
      <w:r w:rsidR="00474BCF" w:rsidRPr="00474BCF"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="00646FEE" w:rsidRPr="00474BC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74BCF" w:rsidRPr="00474BCF">
        <w:rPr>
          <w:rFonts w:ascii="Times New Roman" w:hAnsi="Times New Roman" w:cs="Times New Roman"/>
          <w:sz w:val="28"/>
          <w:szCs w:val="28"/>
        </w:rPr>
        <w:t>П</w:t>
      </w:r>
      <w:r w:rsidRPr="00474BCF">
        <w:rPr>
          <w:rFonts w:ascii="Times New Roman" w:hAnsi="Times New Roman" w:cs="Times New Roman"/>
          <w:sz w:val="28"/>
          <w:szCs w:val="28"/>
        </w:rPr>
        <w:t>ерерва на каву</w:t>
      </w:r>
      <w:r w:rsidR="00474BCF" w:rsidRPr="00474BCF">
        <w:rPr>
          <w:rFonts w:ascii="Times New Roman" w:hAnsi="Times New Roman" w:cs="Times New Roman"/>
          <w:sz w:val="28"/>
          <w:szCs w:val="28"/>
        </w:rPr>
        <w:t>.</w:t>
      </w:r>
    </w:p>
    <w:p w14:paraId="0EF803F6" w14:textId="77777777" w:rsidR="0015070A" w:rsidRPr="00474BCF" w:rsidRDefault="0015070A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22E4E506" w14:textId="25CFCEE4" w:rsidR="00474BCF" w:rsidRPr="00474BCF" w:rsidRDefault="00386002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1</w:t>
      </w:r>
      <w:r w:rsidR="00474BCF"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2</w:t>
      </w: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.</w:t>
      </w:r>
      <w:r w:rsidR="005513DD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3</w:t>
      </w: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0</w:t>
      </w:r>
      <w:r w:rsidR="00474BCF"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 xml:space="preserve"> – </w:t>
      </w:r>
      <w:r w:rsidR="00172F44"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1</w:t>
      </w:r>
      <w:r w:rsidR="005513DD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5</w:t>
      </w:r>
      <w:r w:rsidR="00172F44"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.</w:t>
      </w:r>
      <w:r w:rsidR="005513DD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0</w:t>
      </w:r>
      <w:r w:rsidR="00474BCF"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0</w:t>
      </w:r>
      <w:r w:rsidR="00474BCF" w:rsidRPr="00474BCF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</w:t>
      </w:r>
      <w:r w:rsidR="00474BCF" w:rsidRPr="00474BCF">
        <w:rPr>
          <w:rFonts w:ascii="Times New Roman" w:hAnsi="Times New Roman" w:cs="Times New Roman"/>
          <w:sz w:val="28"/>
          <w:szCs w:val="28"/>
        </w:rPr>
        <w:t>– Лекція, ІІ частина:</w:t>
      </w:r>
    </w:p>
    <w:p w14:paraId="08960810" w14:textId="77777777" w:rsidR="00325DD0" w:rsidRDefault="00325DD0" w:rsidP="00325DD0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C72047">
        <w:rPr>
          <w:rFonts w:ascii="Times New Roman" w:hAnsi="Times New Roman" w:cs="Times New Roman"/>
          <w:bCs/>
          <w:sz w:val="28"/>
          <w:szCs w:val="28"/>
        </w:rPr>
        <w:t>Диференційна діагностика».</w:t>
      </w:r>
    </w:p>
    <w:p w14:paraId="7002A0FD" w14:textId="52AFA5F1" w:rsidR="00101E60" w:rsidRPr="00101E60" w:rsidRDefault="00101E60" w:rsidP="00101E60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772BCB">
        <w:rPr>
          <w:rFonts w:ascii="Times New Roman" w:hAnsi="Times New Roman" w:cs="Times New Roman"/>
          <w:bCs/>
          <w:sz w:val="28"/>
          <w:szCs w:val="28"/>
        </w:rPr>
        <w:t xml:space="preserve">Супутні </w:t>
      </w:r>
      <w:r w:rsidRPr="00101E60">
        <w:rPr>
          <w:rFonts w:ascii="Times New Roman" w:hAnsi="Times New Roman" w:cs="Times New Roman"/>
          <w:bCs/>
          <w:sz w:val="28"/>
          <w:szCs w:val="28"/>
        </w:rPr>
        <w:t>розлади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101E60">
        <w:rPr>
          <w:rFonts w:ascii="Times New Roman" w:hAnsi="Times New Roman" w:cs="Times New Roman"/>
          <w:bCs/>
          <w:sz w:val="28"/>
          <w:szCs w:val="28"/>
        </w:rPr>
        <w:t>.</w:t>
      </w:r>
    </w:p>
    <w:p w14:paraId="2FE6FB34" w14:textId="2C103CFC" w:rsidR="00101E60" w:rsidRDefault="00101E60" w:rsidP="00101E60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101E60">
        <w:rPr>
          <w:rFonts w:ascii="Times New Roman" w:hAnsi="Times New Roman" w:cs="Times New Roman"/>
          <w:bCs/>
          <w:sz w:val="28"/>
          <w:szCs w:val="28"/>
        </w:rPr>
        <w:t xml:space="preserve">Загальний огляд моделі допомоги дітям </w:t>
      </w:r>
      <w:r w:rsidR="001150AD">
        <w:rPr>
          <w:rFonts w:ascii="Times New Roman" w:hAnsi="Times New Roman" w:cs="Times New Roman"/>
          <w:bCs/>
          <w:sz w:val="28"/>
          <w:szCs w:val="28"/>
        </w:rPr>
        <w:t xml:space="preserve">та підліткам з </w:t>
      </w:r>
      <w:r w:rsidR="00047618">
        <w:rPr>
          <w:rFonts w:ascii="Times New Roman" w:hAnsi="Times New Roman" w:cs="Times New Roman"/>
          <w:bCs/>
          <w:sz w:val="28"/>
          <w:szCs w:val="28"/>
        </w:rPr>
        <w:t>тикозними розладами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101E60">
        <w:rPr>
          <w:rFonts w:ascii="Times New Roman" w:hAnsi="Times New Roman" w:cs="Times New Roman"/>
          <w:bCs/>
          <w:sz w:val="28"/>
          <w:szCs w:val="28"/>
        </w:rPr>
        <w:t>.</w:t>
      </w:r>
    </w:p>
    <w:p w14:paraId="3C930552" w14:textId="20E70CE5" w:rsidR="00047618" w:rsidRPr="00101E60" w:rsidRDefault="00047618" w:rsidP="00101E60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«Комплексне поведінкове втручання для лікування тиків»</w:t>
      </w:r>
    </w:p>
    <w:p w14:paraId="4B3FC5F1" w14:textId="30164B37" w:rsidR="00101E60" w:rsidRDefault="00101E60" w:rsidP="00101E60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047618">
        <w:rPr>
          <w:rFonts w:ascii="Times New Roman" w:hAnsi="Times New Roman" w:cs="Times New Roman"/>
          <w:sz w:val="28"/>
          <w:szCs w:val="28"/>
        </w:rPr>
        <w:t>Медикаментозне</w:t>
      </w:r>
      <w:r w:rsidR="00325DD0">
        <w:rPr>
          <w:rFonts w:ascii="Times New Roman" w:hAnsi="Times New Roman" w:cs="Times New Roman"/>
          <w:sz w:val="28"/>
          <w:szCs w:val="28"/>
        </w:rPr>
        <w:t xml:space="preserve"> </w:t>
      </w:r>
      <w:r w:rsidR="00047618">
        <w:rPr>
          <w:rFonts w:ascii="Times New Roman" w:hAnsi="Times New Roman" w:cs="Times New Roman"/>
          <w:sz w:val="28"/>
          <w:szCs w:val="28"/>
        </w:rPr>
        <w:t>лікування дітей та підлітків з тикозними розладами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101E60">
        <w:rPr>
          <w:rFonts w:ascii="Times New Roman" w:hAnsi="Times New Roman" w:cs="Times New Roman"/>
          <w:bCs/>
          <w:sz w:val="28"/>
          <w:szCs w:val="28"/>
        </w:rPr>
        <w:t>.</w:t>
      </w:r>
    </w:p>
    <w:p w14:paraId="33C6C858" w14:textId="77777777" w:rsidR="00B75606" w:rsidRPr="00B75606" w:rsidRDefault="00B75606" w:rsidP="00B75606">
      <w:pPr>
        <w:pStyle w:val="a8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F9A1735" w14:textId="236F69D5" w:rsidR="00474BCF" w:rsidRDefault="00474BCF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1</w:t>
      </w:r>
      <w:r w:rsidR="005513DD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5</w:t>
      </w: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.</w:t>
      </w:r>
      <w:r w:rsidR="005513DD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0</w:t>
      </w: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0 – 1</w:t>
      </w:r>
      <w:r w:rsidR="00D60E3D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6</w:t>
      </w: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.</w:t>
      </w:r>
      <w:r w:rsidR="00094BB6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3</w:t>
      </w: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0</w:t>
      </w:r>
      <w:r w:rsidRPr="00474BCF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</w:t>
      </w:r>
      <w:r w:rsidRPr="00474BCF">
        <w:rPr>
          <w:rFonts w:ascii="Times New Roman" w:hAnsi="Times New Roman" w:cs="Times New Roman"/>
          <w:sz w:val="28"/>
          <w:szCs w:val="28"/>
        </w:rPr>
        <w:t xml:space="preserve">– </w:t>
      </w:r>
      <w:r w:rsidR="00B202DF">
        <w:rPr>
          <w:rFonts w:ascii="Times New Roman" w:hAnsi="Times New Roman" w:cs="Times New Roman"/>
          <w:sz w:val="28"/>
          <w:szCs w:val="28"/>
        </w:rPr>
        <w:t>Практичні заняття.</w:t>
      </w:r>
    </w:p>
    <w:p w14:paraId="4646DE52" w14:textId="77777777" w:rsidR="00101E60" w:rsidRDefault="00101E60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8784BE2" w14:textId="071154FD" w:rsidR="00101E60" w:rsidRDefault="00101E60" w:rsidP="00101E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1</w:t>
      </w:r>
      <w:r w:rsidR="00D60E3D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6</w:t>
      </w: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.</w:t>
      </w:r>
      <w:r w:rsidR="00094BB6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3</w:t>
      </w: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0 – 1</w:t>
      </w:r>
      <w:r w:rsidR="00D60E3D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7</w:t>
      </w: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0</w:t>
      </w: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0</w:t>
      </w:r>
      <w:r w:rsidRPr="00474BCF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</w:t>
      </w:r>
      <w:r w:rsidRPr="00474BCF">
        <w:rPr>
          <w:rFonts w:ascii="Times New Roman" w:hAnsi="Times New Roman" w:cs="Times New Roman"/>
          <w:sz w:val="28"/>
          <w:szCs w:val="28"/>
        </w:rPr>
        <w:t xml:space="preserve">– Підсумки, </w:t>
      </w:r>
      <w:r>
        <w:rPr>
          <w:rFonts w:ascii="Times New Roman" w:hAnsi="Times New Roman" w:cs="Times New Roman"/>
          <w:sz w:val="28"/>
          <w:szCs w:val="28"/>
        </w:rPr>
        <w:t>запитання – відповіді, дискусія.</w:t>
      </w:r>
    </w:p>
    <w:p w14:paraId="0123E21E" w14:textId="77777777" w:rsidR="00904BE1" w:rsidRDefault="00904BE1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16A36DD" w14:textId="596A5FCE" w:rsidR="00474BCF" w:rsidRDefault="00474BCF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1</w:t>
      </w:r>
      <w:r w:rsidR="00094BB6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7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.</w:t>
      </w:r>
      <w:r w:rsidR="00011A83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 – 1</w:t>
      </w:r>
      <w:r w:rsidR="00094BB6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7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.</w:t>
      </w:r>
      <w:r w:rsidR="00011A83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3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Pr="00474BCF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</w:t>
      </w:r>
      <w:r w:rsidRPr="00C959B5">
        <w:rPr>
          <w:rFonts w:ascii="Times New Roman" w:hAnsi="Times New Roman" w:cs="Times New Roman"/>
          <w:sz w:val="28"/>
          <w:szCs w:val="28"/>
        </w:rPr>
        <w:t>– Тестовий контроль.</w:t>
      </w:r>
    </w:p>
    <w:p w14:paraId="7BD5F2B0" w14:textId="77777777" w:rsidR="00904BE1" w:rsidRPr="00C959B5" w:rsidRDefault="00904BE1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C786B1" w14:textId="38F32E61" w:rsidR="00474BCF" w:rsidRPr="00C959B5" w:rsidRDefault="00474BCF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1</w:t>
      </w:r>
      <w:r w:rsidR="00094BB6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7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.</w:t>
      </w:r>
      <w:r w:rsidR="00011A83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3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 – 1</w:t>
      </w:r>
      <w:r w:rsidR="00094BB6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8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.</w:t>
      </w:r>
      <w:r w:rsidR="00011A83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Pr="00474BCF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</w:t>
      </w:r>
      <w:r w:rsidRPr="00C959B5">
        <w:rPr>
          <w:rFonts w:ascii="Times New Roman" w:hAnsi="Times New Roman" w:cs="Times New Roman"/>
          <w:sz w:val="28"/>
          <w:szCs w:val="28"/>
        </w:rPr>
        <w:t xml:space="preserve">– Видача сертифікатів БПР. Завершення </w:t>
      </w:r>
      <w:r>
        <w:rPr>
          <w:rFonts w:ascii="Times New Roman" w:hAnsi="Times New Roman" w:cs="Times New Roman"/>
          <w:sz w:val="28"/>
          <w:szCs w:val="28"/>
        </w:rPr>
        <w:t>майстер-класу</w:t>
      </w:r>
      <w:r w:rsidRPr="00C959B5">
        <w:rPr>
          <w:rFonts w:ascii="Times New Roman" w:hAnsi="Times New Roman" w:cs="Times New Roman"/>
          <w:sz w:val="28"/>
          <w:szCs w:val="28"/>
        </w:rPr>
        <w:t>.</w:t>
      </w:r>
    </w:p>
    <w:p w14:paraId="2C249248" w14:textId="77777777" w:rsidR="00237466" w:rsidRPr="00474BCF" w:rsidRDefault="00237466" w:rsidP="00474BC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20CA070" w14:textId="77777777" w:rsidR="00237466" w:rsidRPr="00474BCF" w:rsidRDefault="00237466" w:rsidP="00474BC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10D6A72" w14:textId="77777777" w:rsidR="00E8636C" w:rsidRPr="00474BCF" w:rsidRDefault="00E8636C" w:rsidP="00474BC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E8636C" w:rsidRPr="00474BCF" w:rsidSect="003B2D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849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5DDDE" w14:textId="77777777" w:rsidR="007151C8" w:rsidRDefault="007151C8" w:rsidP="00C510D3">
      <w:pPr>
        <w:spacing w:after="0" w:line="240" w:lineRule="auto"/>
      </w:pPr>
      <w:r>
        <w:separator/>
      </w:r>
    </w:p>
  </w:endnote>
  <w:endnote w:type="continuationSeparator" w:id="0">
    <w:p w14:paraId="1962534D" w14:textId="77777777" w:rsidR="007151C8" w:rsidRDefault="007151C8" w:rsidP="00C51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1BF5D" w14:textId="77777777" w:rsidR="00C510D3" w:rsidRDefault="00C510D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B04D7" w14:textId="77777777" w:rsidR="00C510D3" w:rsidRDefault="00C510D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A74CA" w14:textId="77777777" w:rsidR="00C510D3" w:rsidRDefault="00C510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F15AA" w14:textId="77777777" w:rsidR="007151C8" w:rsidRDefault="007151C8" w:rsidP="00C510D3">
      <w:pPr>
        <w:spacing w:after="0" w:line="240" w:lineRule="auto"/>
      </w:pPr>
      <w:r>
        <w:separator/>
      </w:r>
    </w:p>
  </w:footnote>
  <w:footnote w:type="continuationSeparator" w:id="0">
    <w:p w14:paraId="7F2597CB" w14:textId="77777777" w:rsidR="007151C8" w:rsidRDefault="007151C8" w:rsidP="00C51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4FE88" w14:textId="3ACA93C2" w:rsidR="00C510D3" w:rsidRDefault="004850B3">
    <w:pPr>
      <w:pStyle w:val="a3"/>
    </w:pPr>
    <w:r>
      <w:rPr>
        <w:noProof/>
      </w:rPr>
      <w:pict w14:anchorId="54D87D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3" o:spid="_x0000_s1027" type="#_x0000_t75" alt="" style="position:absolute;margin-left:0;margin-top:0;width:481.5pt;height:481.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small sig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3EDAD" w14:textId="6ED98872" w:rsidR="00C510D3" w:rsidRDefault="004850B3">
    <w:pPr>
      <w:pStyle w:val="a3"/>
    </w:pPr>
    <w:r>
      <w:rPr>
        <w:noProof/>
      </w:rPr>
      <w:pict w14:anchorId="0D3640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4" o:spid="_x0000_s1026" type="#_x0000_t75" alt="" style="position:absolute;margin-left:0;margin-top:0;width:481.5pt;height:481.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small sig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A3B06" w14:textId="23640E91" w:rsidR="00C510D3" w:rsidRDefault="004850B3">
    <w:pPr>
      <w:pStyle w:val="a3"/>
    </w:pPr>
    <w:r>
      <w:rPr>
        <w:noProof/>
      </w:rPr>
      <w:pict w14:anchorId="70F75B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2" o:spid="_x0000_s1025" type="#_x0000_t75" alt="" style="position:absolute;margin-left:0;margin-top:0;width:481.5pt;height:481.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small sig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700A9"/>
    <w:multiLevelType w:val="hybridMultilevel"/>
    <w:tmpl w:val="17F2EE54"/>
    <w:lvl w:ilvl="0" w:tplc="0ADE3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85623" w:themeColor="accent6" w:themeShade="8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3275C"/>
    <w:multiLevelType w:val="hybridMultilevel"/>
    <w:tmpl w:val="1E260820"/>
    <w:lvl w:ilvl="0" w:tplc="134A4B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85623" w:themeColor="accent6" w:themeShade="8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A698D"/>
    <w:multiLevelType w:val="hybridMultilevel"/>
    <w:tmpl w:val="CDA84518"/>
    <w:lvl w:ilvl="0" w:tplc="0ADE3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85623" w:themeColor="accent6" w:themeShade="8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0D3"/>
    <w:rsid w:val="00011A83"/>
    <w:rsid w:val="000439E7"/>
    <w:rsid w:val="00047618"/>
    <w:rsid w:val="000766FC"/>
    <w:rsid w:val="00094BB6"/>
    <w:rsid w:val="000A4FB2"/>
    <w:rsid w:val="000B4DCD"/>
    <w:rsid w:val="000E2295"/>
    <w:rsid w:val="0010162C"/>
    <w:rsid w:val="00101E60"/>
    <w:rsid w:val="0011113D"/>
    <w:rsid w:val="001150AD"/>
    <w:rsid w:val="0015070A"/>
    <w:rsid w:val="00171892"/>
    <w:rsid w:val="00172F44"/>
    <w:rsid w:val="00185D9A"/>
    <w:rsid w:val="001D5EC2"/>
    <w:rsid w:val="00237466"/>
    <w:rsid w:val="00243903"/>
    <w:rsid w:val="0025765B"/>
    <w:rsid w:val="002769C0"/>
    <w:rsid w:val="00306682"/>
    <w:rsid w:val="00314A1D"/>
    <w:rsid w:val="0031516F"/>
    <w:rsid w:val="00325DD0"/>
    <w:rsid w:val="0033548D"/>
    <w:rsid w:val="00360834"/>
    <w:rsid w:val="00386002"/>
    <w:rsid w:val="003B2D83"/>
    <w:rsid w:val="003E4280"/>
    <w:rsid w:val="00404833"/>
    <w:rsid w:val="004179E3"/>
    <w:rsid w:val="00433B7E"/>
    <w:rsid w:val="00437E33"/>
    <w:rsid w:val="00452FE5"/>
    <w:rsid w:val="00462D7F"/>
    <w:rsid w:val="0046596D"/>
    <w:rsid w:val="00474BCF"/>
    <w:rsid w:val="00482050"/>
    <w:rsid w:val="004850B3"/>
    <w:rsid w:val="004D1F14"/>
    <w:rsid w:val="004E1E6B"/>
    <w:rsid w:val="00513497"/>
    <w:rsid w:val="00516892"/>
    <w:rsid w:val="005276B6"/>
    <w:rsid w:val="0053153E"/>
    <w:rsid w:val="005513DD"/>
    <w:rsid w:val="0058615F"/>
    <w:rsid w:val="00591540"/>
    <w:rsid w:val="005A0B06"/>
    <w:rsid w:val="005C63A9"/>
    <w:rsid w:val="006249EA"/>
    <w:rsid w:val="00634D95"/>
    <w:rsid w:val="00636700"/>
    <w:rsid w:val="0064429C"/>
    <w:rsid w:val="00646FEE"/>
    <w:rsid w:val="006E511C"/>
    <w:rsid w:val="006F0835"/>
    <w:rsid w:val="006F27CA"/>
    <w:rsid w:val="007151C8"/>
    <w:rsid w:val="00735BB5"/>
    <w:rsid w:val="00772BCB"/>
    <w:rsid w:val="00794D81"/>
    <w:rsid w:val="008745BF"/>
    <w:rsid w:val="008B25E5"/>
    <w:rsid w:val="00904BE1"/>
    <w:rsid w:val="0091502D"/>
    <w:rsid w:val="00927247"/>
    <w:rsid w:val="009425CB"/>
    <w:rsid w:val="009777D7"/>
    <w:rsid w:val="009972AC"/>
    <w:rsid w:val="009F3DBC"/>
    <w:rsid w:val="00A357DD"/>
    <w:rsid w:val="00A5095E"/>
    <w:rsid w:val="00AF0B76"/>
    <w:rsid w:val="00B003BA"/>
    <w:rsid w:val="00B202DF"/>
    <w:rsid w:val="00B75606"/>
    <w:rsid w:val="00B777FE"/>
    <w:rsid w:val="00C2699B"/>
    <w:rsid w:val="00C510D3"/>
    <w:rsid w:val="00C72047"/>
    <w:rsid w:val="00C74215"/>
    <w:rsid w:val="00C90710"/>
    <w:rsid w:val="00CF2CFE"/>
    <w:rsid w:val="00D60E3D"/>
    <w:rsid w:val="00DF6E77"/>
    <w:rsid w:val="00E370ED"/>
    <w:rsid w:val="00E37FE3"/>
    <w:rsid w:val="00E74C7C"/>
    <w:rsid w:val="00E80F34"/>
    <w:rsid w:val="00E8636C"/>
    <w:rsid w:val="00EA1BBD"/>
    <w:rsid w:val="00EA204D"/>
    <w:rsid w:val="00ED18C0"/>
    <w:rsid w:val="00EE1ECB"/>
    <w:rsid w:val="00F27BC9"/>
    <w:rsid w:val="00F52861"/>
    <w:rsid w:val="00F63A22"/>
    <w:rsid w:val="00F77397"/>
    <w:rsid w:val="00F95EAD"/>
    <w:rsid w:val="00FB4562"/>
    <w:rsid w:val="00FE21D6"/>
    <w:rsid w:val="00FE3D7E"/>
    <w:rsid w:val="00FF2D76"/>
    <w:rsid w:val="00FF6D8D"/>
    <w:rsid w:val="00FF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3FAE10"/>
  <w15:chartTrackingRefBased/>
  <w15:docId w15:val="{0B1758EA-3A4D-43C5-9600-A5CA522F2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0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C510D3"/>
  </w:style>
  <w:style w:type="paragraph" w:styleId="a5">
    <w:name w:val="footer"/>
    <w:basedOn w:val="a"/>
    <w:link w:val="a6"/>
    <w:uiPriority w:val="99"/>
    <w:unhideWhenUsed/>
    <w:rsid w:val="00C510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C510D3"/>
  </w:style>
  <w:style w:type="paragraph" w:styleId="a7">
    <w:name w:val="Normal (Web)"/>
    <w:basedOn w:val="a"/>
    <w:uiPriority w:val="99"/>
    <w:semiHidden/>
    <w:unhideWhenUsed/>
    <w:rsid w:val="00172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646F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758</Words>
  <Characters>433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Zhanna Mesyan</dc:creator>
  <cp:keywords/>
  <dc:description/>
  <cp:lastModifiedBy>Zhanna Mesyan</cp:lastModifiedBy>
  <cp:revision>7</cp:revision>
  <dcterms:created xsi:type="dcterms:W3CDTF">2024-10-31T19:22:00Z</dcterms:created>
  <dcterms:modified xsi:type="dcterms:W3CDTF">2024-11-05T08:11:00Z</dcterms:modified>
</cp:coreProperties>
</file>